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5EC" w:rsidRDefault="00D905EC" w:rsidP="00D905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ПОСТАНОВЛЕНИ</w:t>
      </w:r>
      <w:r w:rsidR="00F62C3A">
        <w:rPr>
          <w:rFonts w:ascii="Times New Roman" w:hAnsi="Times New Roman" w:cs="Times New Roman"/>
          <w:sz w:val="28"/>
          <w:szCs w:val="28"/>
          <w:lang w:eastAsia="ru-RU"/>
        </w:rPr>
        <w:t>Е</w:t>
      </w:r>
      <w:bookmarkStart w:id="0" w:name="_GoBack"/>
      <w:bookmarkEnd w:id="0"/>
    </w:p>
    <w:p w:rsidR="00D905EC" w:rsidRDefault="00D905EC" w:rsidP="00D905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АДМИНИСТРАЦИИ ЛЮБИМСКОГО</w:t>
      </w:r>
    </w:p>
    <w:p w:rsidR="00D905EC" w:rsidRDefault="00D905EC" w:rsidP="00D905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D905EC" w:rsidRDefault="00D905EC" w:rsidP="00D905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05EC" w:rsidRDefault="005F7E56" w:rsidP="00D905E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 23.05.2022 г.  № 09-0280</w:t>
      </w:r>
      <w:r w:rsidR="00D905EC">
        <w:rPr>
          <w:rFonts w:ascii="Times New Roman" w:hAnsi="Times New Roman" w:cs="Times New Roman"/>
          <w:sz w:val="28"/>
          <w:szCs w:val="28"/>
          <w:lang w:eastAsia="ru-RU"/>
        </w:rPr>
        <w:t>/22</w:t>
      </w:r>
    </w:p>
    <w:p w:rsidR="00D905EC" w:rsidRDefault="00D905EC" w:rsidP="00D905E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1"/>
      </w:tblGrid>
      <w:tr w:rsidR="00D905EC" w:rsidTr="00D905EC">
        <w:trPr>
          <w:trHeight w:val="1393"/>
        </w:trPr>
        <w:tc>
          <w:tcPr>
            <w:tcW w:w="4361" w:type="dxa"/>
          </w:tcPr>
          <w:p w:rsidR="00D905EC" w:rsidRDefault="00D905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муниципальную программу «Развитие образования в Любимском муниципальном районе» на 2022-2024 годы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A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0D2AD3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утвержденную Постановлением Администрации ЛМР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09-0003/22 от 10.01.2022 г.</w:t>
            </w:r>
            <w:r>
              <w:rPr>
                <w:sz w:val="24"/>
                <w:szCs w:val="24"/>
              </w:rPr>
              <w:t xml:space="preserve"> </w:t>
            </w:r>
          </w:p>
          <w:p w:rsidR="00D905EC" w:rsidRDefault="00D905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905EC" w:rsidRDefault="00D905EC" w:rsidP="00D905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05EC" w:rsidRDefault="00D905EC" w:rsidP="00D905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соответствии с Уставом Любимского муниципального района, Администрация Любимского муниципального района ПОСТАНОВЛЯЕТ:</w:t>
      </w:r>
    </w:p>
    <w:p w:rsidR="00D905EC" w:rsidRDefault="00D905EC" w:rsidP="00D905EC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Внести изменения в программу «</w:t>
      </w:r>
      <w:r>
        <w:rPr>
          <w:rFonts w:ascii="Times New Roman" w:hAnsi="Times New Roman" w:cs="Times New Roman"/>
          <w:sz w:val="28"/>
          <w:szCs w:val="28"/>
        </w:rPr>
        <w:t>Развитие образования в Любимском муниципальном районе» на 2022-2024 годы</w:t>
      </w:r>
      <w:r>
        <w:rPr>
          <w:rFonts w:ascii="Times New Roman" w:hAnsi="Times New Roman" w:cs="Times New Roman"/>
          <w:sz w:val="28"/>
          <w:szCs w:val="28"/>
          <w:lang w:eastAsia="ru-RU"/>
        </w:rPr>
        <w:t>, в соответствии с приложением.</w:t>
      </w:r>
    </w:p>
    <w:p w:rsidR="00D905EC" w:rsidRDefault="00D905EC" w:rsidP="00D905EC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Любимского муниципального района по социальной политике С.А. Васильева.</w:t>
      </w:r>
    </w:p>
    <w:p w:rsidR="00D905EC" w:rsidRDefault="00D905EC" w:rsidP="00D905EC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с момента официального опубликования в приложении к районной газете «Наш край» -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Любимский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вестник».</w:t>
      </w:r>
    </w:p>
    <w:p w:rsidR="00D905EC" w:rsidRDefault="00D905EC" w:rsidP="00D905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905EC" w:rsidRDefault="00D905EC" w:rsidP="00D905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905EC" w:rsidRDefault="00D905EC" w:rsidP="00D905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905EC" w:rsidRDefault="005F7E56" w:rsidP="00D905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Зам. Главы</w:t>
      </w:r>
      <w:r w:rsidR="00D905EC">
        <w:rPr>
          <w:rFonts w:ascii="Times New Roman" w:hAnsi="Times New Roman" w:cs="Times New Roman"/>
          <w:sz w:val="28"/>
          <w:szCs w:val="28"/>
        </w:rPr>
        <w:t xml:space="preserve"> Любимского </w:t>
      </w:r>
    </w:p>
    <w:p w:rsidR="00D905EC" w:rsidRDefault="00D905EC" w:rsidP="00D905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</w:t>
      </w:r>
      <w:r w:rsidR="005F7E5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F7E56">
        <w:rPr>
          <w:rFonts w:ascii="Times New Roman" w:hAnsi="Times New Roman" w:cs="Times New Roman"/>
          <w:sz w:val="28"/>
          <w:szCs w:val="28"/>
        </w:rPr>
        <w:t xml:space="preserve">            А.В. Мазанков</w:t>
      </w:r>
    </w:p>
    <w:p w:rsidR="00D905EC" w:rsidRDefault="00D905EC" w:rsidP="00D905EC">
      <w:pPr>
        <w:rPr>
          <w:rFonts w:ascii="Calibri" w:hAnsi="Calibri" w:cs="Calibri"/>
        </w:rPr>
      </w:pPr>
    </w:p>
    <w:p w:rsidR="00D905EC" w:rsidRDefault="00D905EC" w:rsidP="00D905EC"/>
    <w:p w:rsidR="00D905EC" w:rsidRDefault="00D905EC" w:rsidP="00D905EC"/>
    <w:p w:rsidR="00D905EC" w:rsidRDefault="00D905EC" w:rsidP="00D905EC"/>
    <w:p w:rsidR="00D905EC" w:rsidRDefault="00D905EC" w:rsidP="00D905EC"/>
    <w:p w:rsidR="00D905EC" w:rsidRDefault="00D905EC" w:rsidP="00D905EC"/>
    <w:p w:rsidR="00D905EC" w:rsidRDefault="00D905EC" w:rsidP="00D905EC"/>
    <w:p w:rsidR="00D905EC" w:rsidRDefault="00D905EC" w:rsidP="00D905EC"/>
    <w:p w:rsidR="00D905EC" w:rsidRDefault="00D905EC" w:rsidP="00D905EC"/>
    <w:p w:rsidR="00D905EC" w:rsidRDefault="00D905EC" w:rsidP="00D905EC"/>
    <w:p w:rsidR="00D905EC" w:rsidRDefault="00D905EC" w:rsidP="00D905EC"/>
    <w:p w:rsidR="001F5E14" w:rsidRDefault="001F5E14" w:rsidP="001F5E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к постановлению </w:t>
      </w:r>
    </w:p>
    <w:p w:rsidR="001F5E14" w:rsidRDefault="001F5E14" w:rsidP="001F5E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Любимского МР</w:t>
      </w:r>
    </w:p>
    <w:p w:rsidR="001F5E14" w:rsidRDefault="00DF77A5" w:rsidP="001F5E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23.05.2022 года № 09-0280</w:t>
      </w:r>
      <w:r w:rsidR="001F5E14">
        <w:rPr>
          <w:rFonts w:ascii="Times New Roman" w:hAnsi="Times New Roman" w:cs="Times New Roman"/>
          <w:sz w:val="24"/>
          <w:szCs w:val="24"/>
        </w:rPr>
        <w:t>/22</w:t>
      </w:r>
    </w:p>
    <w:p w:rsidR="004E21BB" w:rsidRDefault="004E21BB">
      <w:pPr>
        <w:rPr>
          <w:rFonts w:ascii="Times New Roman" w:hAnsi="Times New Roman" w:cs="Times New Roman"/>
          <w:sz w:val="24"/>
          <w:szCs w:val="24"/>
        </w:rPr>
      </w:pPr>
    </w:p>
    <w:p w:rsidR="00842F05" w:rsidRPr="004E21BB" w:rsidRDefault="00254785" w:rsidP="004E21BB">
      <w:pPr>
        <w:pStyle w:val="a3"/>
        <w:numPr>
          <w:ilvl w:val="0"/>
          <w:numId w:val="19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4E21BB">
        <w:rPr>
          <w:rFonts w:ascii="Times New Roman" w:hAnsi="Times New Roman" w:cs="Times New Roman"/>
          <w:sz w:val="24"/>
          <w:szCs w:val="24"/>
        </w:rPr>
        <w:t>В паспорт</w:t>
      </w:r>
      <w:r w:rsidR="00AE0EB4" w:rsidRPr="004E21BB">
        <w:rPr>
          <w:rFonts w:ascii="Times New Roman" w:hAnsi="Times New Roman" w:cs="Times New Roman"/>
          <w:sz w:val="24"/>
          <w:szCs w:val="24"/>
        </w:rPr>
        <w:t>е</w:t>
      </w:r>
      <w:r w:rsidRPr="004E21BB">
        <w:rPr>
          <w:rFonts w:ascii="Times New Roman" w:hAnsi="Times New Roman" w:cs="Times New Roman"/>
          <w:sz w:val="24"/>
          <w:szCs w:val="24"/>
        </w:rPr>
        <w:t xml:space="preserve"> муниципальной программы, таблицу «Объем финансирования муниципальной программы из всех источников финансирования, в том числе по годам реализации» изложить в новой редакции: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26"/>
        <w:gridCol w:w="1908"/>
        <w:gridCol w:w="957"/>
        <w:gridCol w:w="955"/>
        <w:gridCol w:w="1912"/>
        <w:gridCol w:w="1913"/>
      </w:tblGrid>
      <w:tr w:rsidR="00254785" w:rsidRPr="0010200F" w:rsidTr="008D05BC">
        <w:tc>
          <w:tcPr>
            <w:tcW w:w="9571" w:type="dxa"/>
            <w:gridSpan w:val="6"/>
          </w:tcPr>
          <w:p w:rsidR="00254785" w:rsidRPr="0010200F" w:rsidRDefault="00254785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муниципальной программы из всех источников финансирования, в том числе по годам реализации, рублей</w:t>
            </w:r>
          </w:p>
        </w:tc>
      </w:tr>
      <w:tr w:rsidR="00254785" w:rsidRPr="0010200F" w:rsidTr="008D05BC">
        <w:tc>
          <w:tcPr>
            <w:tcW w:w="4791" w:type="dxa"/>
            <w:gridSpan w:val="3"/>
          </w:tcPr>
          <w:p w:rsidR="00254785" w:rsidRPr="0010200F" w:rsidRDefault="00254785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dxa"/>
            <w:gridSpan w:val="3"/>
          </w:tcPr>
          <w:p w:rsidR="00254785" w:rsidRPr="0010200F" w:rsidRDefault="00254785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785" w:rsidRPr="0010200F" w:rsidTr="008D05BC">
        <w:tc>
          <w:tcPr>
            <w:tcW w:w="1926" w:type="dxa"/>
          </w:tcPr>
          <w:p w:rsidR="00254785" w:rsidRPr="0010200F" w:rsidRDefault="00254785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908" w:type="dxa"/>
          </w:tcPr>
          <w:p w:rsidR="00254785" w:rsidRPr="0010200F" w:rsidRDefault="00254785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12" w:type="dxa"/>
            <w:gridSpan w:val="2"/>
          </w:tcPr>
          <w:p w:rsidR="00254785" w:rsidRPr="0010200F" w:rsidRDefault="00254785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2022 г. (1 год реализации)</w:t>
            </w:r>
          </w:p>
        </w:tc>
        <w:tc>
          <w:tcPr>
            <w:tcW w:w="1912" w:type="dxa"/>
          </w:tcPr>
          <w:p w:rsidR="00254785" w:rsidRPr="0010200F" w:rsidRDefault="00254785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2023 г. (2 год реализации)</w:t>
            </w:r>
          </w:p>
        </w:tc>
        <w:tc>
          <w:tcPr>
            <w:tcW w:w="1913" w:type="dxa"/>
          </w:tcPr>
          <w:p w:rsidR="00254785" w:rsidRPr="0010200F" w:rsidRDefault="00254785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2024 г. (3 год реализации)</w:t>
            </w:r>
          </w:p>
        </w:tc>
      </w:tr>
      <w:tr w:rsidR="00254785" w:rsidRPr="0010200F" w:rsidTr="008D05BC">
        <w:tc>
          <w:tcPr>
            <w:tcW w:w="1926" w:type="dxa"/>
          </w:tcPr>
          <w:p w:rsidR="00254785" w:rsidRPr="0010200F" w:rsidRDefault="00254785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08" w:type="dxa"/>
          </w:tcPr>
          <w:p w:rsidR="00254785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28 948 229,00</w:t>
            </w:r>
          </w:p>
        </w:tc>
        <w:tc>
          <w:tcPr>
            <w:tcW w:w="1912" w:type="dxa"/>
            <w:gridSpan w:val="2"/>
          </w:tcPr>
          <w:p w:rsidR="00254785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9 518 264,00</w:t>
            </w:r>
          </w:p>
        </w:tc>
        <w:tc>
          <w:tcPr>
            <w:tcW w:w="1912" w:type="dxa"/>
          </w:tcPr>
          <w:p w:rsidR="00254785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9 431 496,00</w:t>
            </w:r>
          </w:p>
        </w:tc>
        <w:tc>
          <w:tcPr>
            <w:tcW w:w="1913" w:type="dxa"/>
          </w:tcPr>
          <w:p w:rsidR="00254785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9 998 469,00</w:t>
            </w:r>
          </w:p>
        </w:tc>
      </w:tr>
      <w:tr w:rsidR="00254785" w:rsidRPr="0010200F" w:rsidTr="008D05BC">
        <w:tc>
          <w:tcPr>
            <w:tcW w:w="1926" w:type="dxa"/>
          </w:tcPr>
          <w:p w:rsidR="00254785" w:rsidRPr="0010200F" w:rsidRDefault="00254785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908" w:type="dxa"/>
          </w:tcPr>
          <w:p w:rsidR="00254785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490 538 584,00</w:t>
            </w:r>
          </w:p>
        </w:tc>
        <w:tc>
          <w:tcPr>
            <w:tcW w:w="1912" w:type="dxa"/>
            <w:gridSpan w:val="2"/>
          </w:tcPr>
          <w:p w:rsidR="00254785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166 527 738,00</w:t>
            </w:r>
          </w:p>
        </w:tc>
        <w:tc>
          <w:tcPr>
            <w:tcW w:w="1912" w:type="dxa"/>
          </w:tcPr>
          <w:p w:rsidR="00254785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161 987 253,00</w:t>
            </w:r>
          </w:p>
        </w:tc>
        <w:tc>
          <w:tcPr>
            <w:tcW w:w="1913" w:type="dxa"/>
          </w:tcPr>
          <w:p w:rsidR="00254785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162 023 593,00</w:t>
            </w:r>
          </w:p>
        </w:tc>
      </w:tr>
      <w:tr w:rsidR="00254785" w:rsidRPr="0010200F" w:rsidTr="008D05BC">
        <w:tc>
          <w:tcPr>
            <w:tcW w:w="1926" w:type="dxa"/>
          </w:tcPr>
          <w:p w:rsidR="00254785" w:rsidRPr="0010200F" w:rsidRDefault="00254785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908" w:type="dxa"/>
          </w:tcPr>
          <w:p w:rsidR="00254785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121 979 276,29</w:t>
            </w:r>
          </w:p>
        </w:tc>
        <w:tc>
          <w:tcPr>
            <w:tcW w:w="1912" w:type="dxa"/>
            <w:gridSpan w:val="2"/>
          </w:tcPr>
          <w:p w:rsidR="00254785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62 115 056,29</w:t>
            </w:r>
          </w:p>
        </w:tc>
        <w:tc>
          <w:tcPr>
            <w:tcW w:w="1912" w:type="dxa"/>
          </w:tcPr>
          <w:p w:rsidR="00254785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39 114 285,00</w:t>
            </w:r>
          </w:p>
        </w:tc>
        <w:tc>
          <w:tcPr>
            <w:tcW w:w="1913" w:type="dxa"/>
          </w:tcPr>
          <w:p w:rsidR="00254785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20 749 935,00</w:t>
            </w:r>
          </w:p>
        </w:tc>
      </w:tr>
      <w:tr w:rsidR="00254785" w:rsidRPr="0010200F" w:rsidTr="008D05BC">
        <w:tc>
          <w:tcPr>
            <w:tcW w:w="1926" w:type="dxa"/>
          </w:tcPr>
          <w:p w:rsidR="00254785" w:rsidRPr="0010200F" w:rsidRDefault="00254785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908" w:type="dxa"/>
          </w:tcPr>
          <w:p w:rsidR="00254785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32 625 258,14</w:t>
            </w:r>
          </w:p>
        </w:tc>
        <w:tc>
          <w:tcPr>
            <w:tcW w:w="1912" w:type="dxa"/>
            <w:gridSpan w:val="2"/>
          </w:tcPr>
          <w:p w:rsidR="00254785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14 488 623,14</w:t>
            </w:r>
          </w:p>
        </w:tc>
        <w:tc>
          <w:tcPr>
            <w:tcW w:w="1912" w:type="dxa"/>
          </w:tcPr>
          <w:p w:rsidR="00254785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10 420 425,00</w:t>
            </w:r>
          </w:p>
        </w:tc>
        <w:tc>
          <w:tcPr>
            <w:tcW w:w="1913" w:type="dxa"/>
          </w:tcPr>
          <w:p w:rsidR="00254785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7 716 210,00</w:t>
            </w:r>
          </w:p>
        </w:tc>
      </w:tr>
      <w:tr w:rsidR="00254785" w:rsidRPr="0010200F" w:rsidTr="008D05BC">
        <w:tc>
          <w:tcPr>
            <w:tcW w:w="1926" w:type="dxa"/>
          </w:tcPr>
          <w:p w:rsidR="00254785" w:rsidRPr="0010200F" w:rsidRDefault="00254785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908" w:type="dxa"/>
          </w:tcPr>
          <w:p w:rsidR="00254785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12" w:type="dxa"/>
            <w:gridSpan w:val="2"/>
          </w:tcPr>
          <w:p w:rsidR="00254785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12" w:type="dxa"/>
          </w:tcPr>
          <w:p w:rsidR="00254785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13" w:type="dxa"/>
          </w:tcPr>
          <w:p w:rsidR="00254785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54785" w:rsidRPr="0010200F" w:rsidTr="008D05BC">
        <w:tc>
          <w:tcPr>
            <w:tcW w:w="1926" w:type="dxa"/>
          </w:tcPr>
          <w:p w:rsidR="00254785" w:rsidRPr="0010200F" w:rsidRDefault="00254785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908" w:type="dxa"/>
          </w:tcPr>
          <w:p w:rsidR="00254785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674 091 347,43</w:t>
            </w:r>
          </w:p>
        </w:tc>
        <w:tc>
          <w:tcPr>
            <w:tcW w:w="1912" w:type="dxa"/>
            <w:gridSpan w:val="2"/>
          </w:tcPr>
          <w:p w:rsidR="00254785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252 649 681,43</w:t>
            </w:r>
          </w:p>
        </w:tc>
        <w:tc>
          <w:tcPr>
            <w:tcW w:w="1912" w:type="dxa"/>
          </w:tcPr>
          <w:p w:rsidR="00254785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220 953 459,00</w:t>
            </w:r>
          </w:p>
        </w:tc>
        <w:tc>
          <w:tcPr>
            <w:tcW w:w="1913" w:type="dxa"/>
          </w:tcPr>
          <w:p w:rsidR="00254785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200 488 207,00</w:t>
            </w:r>
          </w:p>
        </w:tc>
      </w:tr>
      <w:tr w:rsidR="00254785" w:rsidRPr="0010200F" w:rsidTr="008D05BC">
        <w:tc>
          <w:tcPr>
            <w:tcW w:w="1926" w:type="dxa"/>
          </w:tcPr>
          <w:p w:rsidR="00254785" w:rsidRPr="0010200F" w:rsidRDefault="00254785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08" w:type="dxa"/>
          </w:tcPr>
          <w:p w:rsidR="00254785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12" w:type="dxa"/>
            <w:gridSpan w:val="2"/>
          </w:tcPr>
          <w:p w:rsidR="00254785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12" w:type="dxa"/>
          </w:tcPr>
          <w:p w:rsidR="00254785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13" w:type="dxa"/>
          </w:tcPr>
          <w:p w:rsidR="00254785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54785" w:rsidRPr="0010200F" w:rsidTr="008D05BC">
        <w:tc>
          <w:tcPr>
            <w:tcW w:w="1926" w:type="dxa"/>
          </w:tcPr>
          <w:p w:rsidR="00254785" w:rsidRPr="0010200F" w:rsidRDefault="00254785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908" w:type="dxa"/>
          </w:tcPr>
          <w:p w:rsidR="00254785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674 091 347,43</w:t>
            </w:r>
          </w:p>
        </w:tc>
        <w:tc>
          <w:tcPr>
            <w:tcW w:w="1912" w:type="dxa"/>
            <w:gridSpan w:val="2"/>
          </w:tcPr>
          <w:p w:rsidR="00254785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252 649 681,43</w:t>
            </w:r>
          </w:p>
        </w:tc>
        <w:tc>
          <w:tcPr>
            <w:tcW w:w="1912" w:type="dxa"/>
          </w:tcPr>
          <w:p w:rsidR="00254785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220 953 459,00</w:t>
            </w:r>
          </w:p>
        </w:tc>
        <w:tc>
          <w:tcPr>
            <w:tcW w:w="1913" w:type="dxa"/>
          </w:tcPr>
          <w:p w:rsidR="00254785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200 488 207,00</w:t>
            </w:r>
          </w:p>
        </w:tc>
      </w:tr>
    </w:tbl>
    <w:p w:rsidR="00254785" w:rsidRPr="004E21BB" w:rsidRDefault="00254785" w:rsidP="004E21BB">
      <w:pPr>
        <w:pStyle w:val="a3"/>
        <w:numPr>
          <w:ilvl w:val="0"/>
          <w:numId w:val="19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4E21BB">
        <w:rPr>
          <w:rFonts w:ascii="Times New Roman" w:hAnsi="Times New Roman" w:cs="Times New Roman"/>
          <w:sz w:val="24"/>
          <w:szCs w:val="24"/>
        </w:rPr>
        <w:t>Раздел 3 «Ресурсное обеспечение муниципальной программы» изложить в новой редакции:</w:t>
      </w: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2918"/>
        <w:gridCol w:w="1716"/>
        <w:gridCol w:w="1716"/>
        <w:gridCol w:w="1716"/>
        <w:gridCol w:w="1716"/>
      </w:tblGrid>
      <w:tr w:rsidR="008D05BC" w:rsidRPr="0010200F" w:rsidTr="008D05BC">
        <w:tc>
          <w:tcPr>
            <w:tcW w:w="2918" w:type="dxa"/>
            <w:vMerge w:val="restart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716" w:type="dxa"/>
            <w:vMerge w:val="restart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Всего, рублей</w:t>
            </w:r>
          </w:p>
        </w:tc>
        <w:tc>
          <w:tcPr>
            <w:tcW w:w="5148" w:type="dxa"/>
            <w:gridSpan w:val="3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Оценка расходов (рублей)</w:t>
            </w:r>
          </w:p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. по годам реализации</w:t>
            </w:r>
          </w:p>
        </w:tc>
      </w:tr>
      <w:tr w:rsidR="008D05BC" w:rsidRPr="0010200F" w:rsidTr="008D05BC">
        <w:tc>
          <w:tcPr>
            <w:tcW w:w="2918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716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716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8D05BC" w:rsidRPr="0010200F" w:rsidTr="008D05BC">
        <w:tc>
          <w:tcPr>
            <w:tcW w:w="9782" w:type="dxa"/>
            <w:gridSpan w:val="5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Наименование ВЦП «Развитие образования в Любимском муниципальном районе»</w:t>
            </w:r>
          </w:p>
        </w:tc>
      </w:tr>
      <w:tr w:rsidR="008D05BC" w:rsidRPr="0010200F" w:rsidTr="008D05BC">
        <w:tc>
          <w:tcPr>
            <w:tcW w:w="2918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16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28 948 229,00</w:t>
            </w:r>
          </w:p>
        </w:tc>
        <w:tc>
          <w:tcPr>
            <w:tcW w:w="1716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9 518 264,00</w:t>
            </w:r>
          </w:p>
        </w:tc>
        <w:tc>
          <w:tcPr>
            <w:tcW w:w="1716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9 431 496,00</w:t>
            </w:r>
          </w:p>
        </w:tc>
        <w:tc>
          <w:tcPr>
            <w:tcW w:w="1716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9 998 469,00</w:t>
            </w:r>
          </w:p>
        </w:tc>
      </w:tr>
      <w:tr w:rsidR="008D05BC" w:rsidRPr="0010200F" w:rsidTr="008D05BC">
        <w:tc>
          <w:tcPr>
            <w:tcW w:w="2918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16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490 538 584,00</w:t>
            </w:r>
          </w:p>
        </w:tc>
        <w:tc>
          <w:tcPr>
            <w:tcW w:w="1716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166 527 738,00</w:t>
            </w:r>
          </w:p>
        </w:tc>
        <w:tc>
          <w:tcPr>
            <w:tcW w:w="1716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161 987 253,00</w:t>
            </w:r>
          </w:p>
        </w:tc>
        <w:tc>
          <w:tcPr>
            <w:tcW w:w="1716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162 023 593,00</w:t>
            </w:r>
          </w:p>
        </w:tc>
      </w:tr>
      <w:tr w:rsidR="008D05BC" w:rsidRPr="0010200F" w:rsidTr="008D05BC">
        <w:tc>
          <w:tcPr>
            <w:tcW w:w="2918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716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121 979 276,29</w:t>
            </w:r>
          </w:p>
        </w:tc>
        <w:tc>
          <w:tcPr>
            <w:tcW w:w="1716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62 115 056,29</w:t>
            </w:r>
          </w:p>
        </w:tc>
        <w:tc>
          <w:tcPr>
            <w:tcW w:w="1716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39 114 285,00</w:t>
            </w:r>
          </w:p>
        </w:tc>
        <w:tc>
          <w:tcPr>
            <w:tcW w:w="1716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20 749 935,00</w:t>
            </w:r>
          </w:p>
        </w:tc>
      </w:tr>
      <w:tr w:rsidR="008D05BC" w:rsidRPr="0010200F" w:rsidTr="008D05BC">
        <w:tc>
          <w:tcPr>
            <w:tcW w:w="2918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716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32 625 258,14</w:t>
            </w:r>
          </w:p>
        </w:tc>
        <w:tc>
          <w:tcPr>
            <w:tcW w:w="1716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14 488 623,14</w:t>
            </w:r>
          </w:p>
        </w:tc>
        <w:tc>
          <w:tcPr>
            <w:tcW w:w="1716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10 420 425,00</w:t>
            </w:r>
          </w:p>
        </w:tc>
        <w:tc>
          <w:tcPr>
            <w:tcW w:w="1716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7 716 210,00</w:t>
            </w:r>
          </w:p>
        </w:tc>
      </w:tr>
      <w:tr w:rsidR="008D05BC" w:rsidRPr="0010200F" w:rsidTr="008D05BC">
        <w:tc>
          <w:tcPr>
            <w:tcW w:w="2918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716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16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16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16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D05BC" w:rsidRPr="0010200F" w:rsidTr="008D05BC">
        <w:tc>
          <w:tcPr>
            <w:tcW w:w="2918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ИТОГО ПО БЮДЖЕТУ ВЦП</w:t>
            </w:r>
          </w:p>
        </w:tc>
        <w:tc>
          <w:tcPr>
            <w:tcW w:w="1716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674 091 347,43</w:t>
            </w:r>
          </w:p>
        </w:tc>
        <w:tc>
          <w:tcPr>
            <w:tcW w:w="1716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252 649 681,43</w:t>
            </w:r>
          </w:p>
        </w:tc>
        <w:tc>
          <w:tcPr>
            <w:tcW w:w="1716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220 953 459,00</w:t>
            </w:r>
          </w:p>
        </w:tc>
        <w:tc>
          <w:tcPr>
            <w:tcW w:w="1716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200 488 207,00</w:t>
            </w:r>
          </w:p>
        </w:tc>
      </w:tr>
      <w:tr w:rsidR="008D05BC" w:rsidRPr="0010200F" w:rsidTr="008D05BC">
        <w:tc>
          <w:tcPr>
            <w:tcW w:w="2918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16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16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16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16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D05BC" w:rsidRPr="0010200F" w:rsidTr="008D05BC">
        <w:tc>
          <w:tcPr>
            <w:tcW w:w="2918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ИТОГО ПО ВЦП</w:t>
            </w:r>
          </w:p>
        </w:tc>
        <w:tc>
          <w:tcPr>
            <w:tcW w:w="1716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674 091 347,43</w:t>
            </w:r>
          </w:p>
        </w:tc>
        <w:tc>
          <w:tcPr>
            <w:tcW w:w="1716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252 649 681,43</w:t>
            </w:r>
          </w:p>
        </w:tc>
        <w:tc>
          <w:tcPr>
            <w:tcW w:w="1716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220 953 459,00</w:t>
            </w:r>
          </w:p>
        </w:tc>
        <w:tc>
          <w:tcPr>
            <w:tcW w:w="1716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200 488 207,00</w:t>
            </w:r>
          </w:p>
        </w:tc>
      </w:tr>
      <w:tr w:rsidR="008D05BC" w:rsidRPr="0010200F" w:rsidTr="008D05BC">
        <w:tc>
          <w:tcPr>
            <w:tcW w:w="2918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4785" w:rsidRPr="004E21BB" w:rsidRDefault="00254785" w:rsidP="004E21BB">
      <w:pPr>
        <w:pStyle w:val="a3"/>
        <w:numPr>
          <w:ilvl w:val="0"/>
          <w:numId w:val="19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4E21BB">
        <w:rPr>
          <w:rFonts w:ascii="Times New Roman" w:hAnsi="Times New Roman" w:cs="Times New Roman"/>
          <w:sz w:val="24"/>
          <w:szCs w:val="24"/>
        </w:rPr>
        <w:t>В разделе 5 таблице «Основные мероприятия муниципальной программы» изложить</w:t>
      </w:r>
      <w:r w:rsidR="0097595C" w:rsidRPr="004E21BB">
        <w:rPr>
          <w:rFonts w:ascii="Times New Roman" w:hAnsi="Times New Roman" w:cs="Times New Roman"/>
          <w:sz w:val="24"/>
          <w:szCs w:val="24"/>
        </w:rPr>
        <w:t xml:space="preserve"> </w:t>
      </w:r>
      <w:r w:rsidRPr="004E21BB">
        <w:rPr>
          <w:rFonts w:ascii="Times New Roman" w:hAnsi="Times New Roman" w:cs="Times New Roman"/>
          <w:sz w:val="24"/>
          <w:szCs w:val="24"/>
        </w:rPr>
        <w:t>в новой редакции следующие строки:</w:t>
      </w:r>
    </w:p>
    <w:tbl>
      <w:tblPr>
        <w:tblStyle w:val="a4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651"/>
        <w:gridCol w:w="1384"/>
        <w:gridCol w:w="2460"/>
        <w:gridCol w:w="1596"/>
        <w:gridCol w:w="1124"/>
        <w:gridCol w:w="1417"/>
      </w:tblGrid>
      <w:tr w:rsidR="008D05BC" w:rsidRPr="0010200F" w:rsidTr="008D05BC">
        <w:trPr>
          <w:trHeight w:val="280"/>
        </w:trPr>
        <w:tc>
          <w:tcPr>
            <w:tcW w:w="10632" w:type="dxa"/>
            <w:gridSpan w:val="6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2022 год  (1 год реализации)</w:t>
            </w:r>
          </w:p>
        </w:tc>
      </w:tr>
      <w:tr w:rsidR="008D05BC" w:rsidRPr="0010200F" w:rsidTr="008D05BC">
        <w:trPr>
          <w:trHeight w:val="1094"/>
        </w:trPr>
        <w:tc>
          <w:tcPr>
            <w:tcW w:w="2651" w:type="dxa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основного мероприятия подпрограммы</w:t>
            </w:r>
          </w:p>
        </w:tc>
        <w:tc>
          <w:tcPr>
            <w:tcW w:w="1384" w:type="dxa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4056" w:type="dxa"/>
            <w:gridSpan w:val="2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мероприятию, рублей</w:t>
            </w:r>
          </w:p>
        </w:tc>
        <w:tc>
          <w:tcPr>
            <w:tcW w:w="1124" w:type="dxa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417" w:type="dxa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мероприятия</w:t>
            </w:r>
          </w:p>
        </w:tc>
      </w:tr>
      <w:tr w:rsidR="008D05BC" w:rsidRPr="0010200F" w:rsidTr="008D05BC">
        <w:trPr>
          <w:trHeight w:val="267"/>
        </w:trPr>
        <w:tc>
          <w:tcPr>
            <w:tcW w:w="2651" w:type="dxa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7981" w:type="dxa"/>
            <w:gridSpan w:val="5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Организация предоставления муниципальных услуг и выполнения работ  муниципальными образовательными организациями и муниципальными учреждениями сферы образования</w:t>
            </w:r>
          </w:p>
        </w:tc>
      </w:tr>
      <w:tr w:rsidR="008D05BC" w:rsidRPr="0010200F" w:rsidTr="008D05BC">
        <w:trPr>
          <w:trHeight w:val="280"/>
        </w:trPr>
        <w:tc>
          <w:tcPr>
            <w:tcW w:w="2651" w:type="dxa"/>
            <w:vMerge w:val="restart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учреждений, подведомственных учредителю в сфере образования (д/сады)</w:t>
            </w:r>
          </w:p>
        </w:tc>
        <w:tc>
          <w:tcPr>
            <w:tcW w:w="1384" w:type="dxa"/>
            <w:vMerge w:val="restart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2022</w:t>
            </w:r>
          </w:p>
        </w:tc>
        <w:tc>
          <w:tcPr>
            <w:tcW w:w="2460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6 учреждений, подведомственных учредителю в сфере образования (д/сады)</w:t>
            </w:r>
          </w:p>
        </w:tc>
      </w:tr>
      <w:tr w:rsidR="008D05BC" w:rsidRPr="0010200F" w:rsidTr="008D05BC">
        <w:trPr>
          <w:trHeight w:val="143"/>
        </w:trPr>
        <w:tc>
          <w:tcPr>
            <w:tcW w:w="2651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5BC" w:rsidRPr="0010200F" w:rsidTr="008D05BC">
        <w:trPr>
          <w:trHeight w:val="143"/>
        </w:trPr>
        <w:tc>
          <w:tcPr>
            <w:tcW w:w="2651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18 447 500,00</w:t>
            </w:r>
          </w:p>
        </w:tc>
        <w:tc>
          <w:tcPr>
            <w:tcW w:w="112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5BC" w:rsidRPr="0010200F" w:rsidTr="008D05BC">
        <w:trPr>
          <w:trHeight w:val="143"/>
        </w:trPr>
        <w:tc>
          <w:tcPr>
            <w:tcW w:w="2651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3 782 018,56</w:t>
            </w:r>
          </w:p>
        </w:tc>
        <w:tc>
          <w:tcPr>
            <w:tcW w:w="112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5BC" w:rsidRPr="0010200F" w:rsidTr="008D05BC">
        <w:trPr>
          <w:trHeight w:val="143"/>
        </w:trPr>
        <w:tc>
          <w:tcPr>
            <w:tcW w:w="2651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5BC" w:rsidRPr="0010200F" w:rsidTr="008D05BC">
        <w:trPr>
          <w:trHeight w:val="143"/>
        </w:trPr>
        <w:tc>
          <w:tcPr>
            <w:tcW w:w="2651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596" w:type="dxa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22 229 518,56</w:t>
            </w:r>
          </w:p>
        </w:tc>
        <w:tc>
          <w:tcPr>
            <w:tcW w:w="112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5BC" w:rsidRPr="0010200F" w:rsidTr="008D05BC">
        <w:trPr>
          <w:trHeight w:val="143"/>
        </w:trPr>
        <w:tc>
          <w:tcPr>
            <w:tcW w:w="2651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5BC" w:rsidRPr="0010200F" w:rsidTr="008D05BC">
        <w:trPr>
          <w:trHeight w:val="143"/>
        </w:trPr>
        <w:tc>
          <w:tcPr>
            <w:tcW w:w="2651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596" w:type="dxa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 xml:space="preserve">22 229 518,56 </w:t>
            </w:r>
          </w:p>
        </w:tc>
        <w:tc>
          <w:tcPr>
            <w:tcW w:w="112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5BC" w:rsidRPr="0010200F" w:rsidTr="008D05BC">
        <w:trPr>
          <w:trHeight w:val="280"/>
        </w:trPr>
        <w:tc>
          <w:tcPr>
            <w:tcW w:w="2651" w:type="dxa"/>
            <w:vMerge w:val="restart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учреждений, подведомственных учредителю в сфере образования (школы)</w:t>
            </w:r>
          </w:p>
        </w:tc>
        <w:tc>
          <w:tcPr>
            <w:tcW w:w="1384" w:type="dxa"/>
            <w:vMerge w:val="restart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2022</w:t>
            </w:r>
          </w:p>
        </w:tc>
        <w:tc>
          <w:tcPr>
            <w:tcW w:w="2460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7 учреждений, подведомственных учредителю в сфере образования (школы)</w:t>
            </w:r>
          </w:p>
        </w:tc>
      </w:tr>
      <w:tr w:rsidR="008D05BC" w:rsidRPr="0010200F" w:rsidTr="008D05BC">
        <w:trPr>
          <w:trHeight w:val="143"/>
        </w:trPr>
        <w:tc>
          <w:tcPr>
            <w:tcW w:w="2651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5BC" w:rsidRPr="0010200F" w:rsidTr="008D05BC">
        <w:trPr>
          <w:trHeight w:val="143"/>
        </w:trPr>
        <w:tc>
          <w:tcPr>
            <w:tcW w:w="2651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24 720 988,00</w:t>
            </w:r>
          </w:p>
        </w:tc>
        <w:tc>
          <w:tcPr>
            <w:tcW w:w="112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5BC" w:rsidRPr="0010200F" w:rsidTr="008D05BC">
        <w:trPr>
          <w:trHeight w:val="143"/>
        </w:trPr>
        <w:tc>
          <w:tcPr>
            <w:tcW w:w="2651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7 017 940,00</w:t>
            </w:r>
          </w:p>
        </w:tc>
        <w:tc>
          <w:tcPr>
            <w:tcW w:w="112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5BC" w:rsidRPr="0010200F" w:rsidTr="008D05BC">
        <w:trPr>
          <w:trHeight w:val="143"/>
        </w:trPr>
        <w:tc>
          <w:tcPr>
            <w:tcW w:w="2651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5BC" w:rsidRPr="0010200F" w:rsidTr="008D05BC">
        <w:trPr>
          <w:trHeight w:val="143"/>
        </w:trPr>
        <w:tc>
          <w:tcPr>
            <w:tcW w:w="2651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596" w:type="dxa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31 738 928,00</w:t>
            </w:r>
          </w:p>
        </w:tc>
        <w:tc>
          <w:tcPr>
            <w:tcW w:w="112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5BC" w:rsidRPr="0010200F" w:rsidTr="008D05BC">
        <w:trPr>
          <w:trHeight w:val="143"/>
        </w:trPr>
        <w:tc>
          <w:tcPr>
            <w:tcW w:w="2651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5BC" w:rsidRPr="0010200F" w:rsidTr="008D05BC">
        <w:trPr>
          <w:trHeight w:val="143"/>
        </w:trPr>
        <w:tc>
          <w:tcPr>
            <w:tcW w:w="2651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596" w:type="dxa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31 738 928,00</w:t>
            </w:r>
          </w:p>
        </w:tc>
        <w:tc>
          <w:tcPr>
            <w:tcW w:w="112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5BC" w:rsidRPr="0010200F" w:rsidTr="008D05BC">
        <w:trPr>
          <w:trHeight w:val="280"/>
        </w:trPr>
        <w:tc>
          <w:tcPr>
            <w:tcW w:w="2651" w:type="dxa"/>
            <w:vMerge w:val="restart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учреждений, подведомственных учредителю в сфере образования (методкабинет и бухгалтерия)</w:t>
            </w:r>
          </w:p>
        </w:tc>
        <w:tc>
          <w:tcPr>
            <w:tcW w:w="1384" w:type="dxa"/>
            <w:vMerge w:val="restart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2022</w:t>
            </w:r>
          </w:p>
        </w:tc>
        <w:tc>
          <w:tcPr>
            <w:tcW w:w="2460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1 учреждения, </w:t>
            </w:r>
            <w:proofErr w:type="gramStart"/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подведомственных</w:t>
            </w:r>
            <w:proofErr w:type="gramEnd"/>
            <w:r w:rsidRPr="0010200F">
              <w:rPr>
                <w:rFonts w:ascii="Times New Roman" w:hAnsi="Times New Roman" w:cs="Times New Roman"/>
                <w:sz w:val="24"/>
                <w:szCs w:val="24"/>
              </w:rPr>
              <w:t xml:space="preserve"> учредителю в сфере образования </w:t>
            </w:r>
            <w:r w:rsidRPr="001020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(методкабинет и бухгалтерия)</w:t>
            </w:r>
          </w:p>
        </w:tc>
      </w:tr>
      <w:tr w:rsidR="008D05BC" w:rsidRPr="0010200F" w:rsidTr="008D05BC">
        <w:trPr>
          <w:trHeight w:val="143"/>
        </w:trPr>
        <w:tc>
          <w:tcPr>
            <w:tcW w:w="2651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5BC" w:rsidRPr="0010200F" w:rsidTr="008D05BC">
        <w:trPr>
          <w:trHeight w:val="143"/>
        </w:trPr>
        <w:tc>
          <w:tcPr>
            <w:tcW w:w="2651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10 669 501,29</w:t>
            </w:r>
          </w:p>
        </w:tc>
        <w:tc>
          <w:tcPr>
            <w:tcW w:w="112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5BC" w:rsidRPr="0010200F" w:rsidTr="008D05BC">
        <w:trPr>
          <w:trHeight w:val="143"/>
        </w:trPr>
        <w:tc>
          <w:tcPr>
            <w:tcW w:w="2651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5BC" w:rsidRPr="0010200F" w:rsidTr="008D05BC">
        <w:trPr>
          <w:trHeight w:val="143"/>
        </w:trPr>
        <w:tc>
          <w:tcPr>
            <w:tcW w:w="2651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5BC" w:rsidRPr="0010200F" w:rsidTr="008D05BC">
        <w:trPr>
          <w:trHeight w:val="143"/>
        </w:trPr>
        <w:tc>
          <w:tcPr>
            <w:tcW w:w="2651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596" w:type="dxa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10 669 501,29</w:t>
            </w:r>
          </w:p>
        </w:tc>
        <w:tc>
          <w:tcPr>
            <w:tcW w:w="112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5BC" w:rsidRPr="0010200F" w:rsidTr="008D05BC">
        <w:trPr>
          <w:trHeight w:val="143"/>
        </w:trPr>
        <w:tc>
          <w:tcPr>
            <w:tcW w:w="2651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5BC" w:rsidRPr="0010200F" w:rsidTr="008D05BC">
        <w:trPr>
          <w:trHeight w:val="143"/>
        </w:trPr>
        <w:tc>
          <w:tcPr>
            <w:tcW w:w="2651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596" w:type="dxa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10 669 501,29</w:t>
            </w:r>
          </w:p>
        </w:tc>
        <w:tc>
          <w:tcPr>
            <w:tcW w:w="112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5BC" w:rsidRPr="0010200F" w:rsidTr="008D05BC">
        <w:trPr>
          <w:trHeight w:val="280"/>
        </w:trPr>
        <w:tc>
          <w:tcPr>
            <w:tcW w:w="2651" w:type="dxa"/>
            <w:vMerge w:val="restart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образовательного процесса в образовательных учреждениях</w:t>
            </w:r>
          </w:p>
        </w:tc>
        <w:tc>
          <w:tcPr>
            <w:tcW w:w="1384" w:type="dxa"/>
            <w:vMerge w:val="restart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2022</w:t>
            </w:r>
          </w:p>
        </w:tc>
        <w:tc>
          <w:tcPr>
            <w:tcW w:w="2460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Организация образовательного процесса в 7 образовательных учреждениях</w:t>
            </w:r>
          </w:p>
        </w:tc>
      </w:tr>
      <w:tr w:rsidR="008D05BC" w:rsidRPr="0010200F" w:rsidTr="008D05BC">
        <w:trPr>
          <w:trHeight w:val="143"/>
        </w:trPr>
        <w:tc>
          <w:tcPr>
            <w:tcW w:w="2651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92 357 671,00</w:t>
            </w:r>
          </w:p>
        </w:tc>
        <w:tc>
          <w:tcPr>
            <w:tcW w:w="112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5BC" w:rsidRPr="0010200F" w:rsidTr="008D05BC">
        <w:trPr>
          <w:trHeight w:val="143"/>
        </w:trPr>
        <w:tc>
          <w:tcPr>
            <w:tcW w:w="2651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5BC" w:rsidRPr="0010200F" w:rsidTr="008D05BC">
        <w:trPr>
          <w:trHeight w:val="143"/>
        </w:trPr>
        <w:tc>
          <w:tcPr>
            <w:tcW w:w="2651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5BC" w:rsidRPr="0010200F" w:rsidTr="008D05BC">
        <w:trPr>
          <w:trHeight w:val="143"/>
        </w:trPr>
        <w:tc>
          <w:tcPr>
            <w:tcW w:w="2651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5BC" w:rsidRPr="0010200F" w:rsidTr="008D05BC">
        <w:trPr>
          <w:trHeight w:val="143"/>
        </w:trPr>
        <w:tc>
          <w:tcPr>
            <w:tcW w:w="2651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596" w:type="dxa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92 357 671,00</w:t>
            </w:r>
          </w:p>
        </w:tc>
        <w:tc>
          <w:tcPr>
            <w:tcW w:w="112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5BC" w:rsidRPr="0010200F" w:rsidTr="008D05BC">
        <w:trPr>
          <w:trHeight w:val="143"/>
        </w:trPr>
        <w:tc>
          <w:tcPr>
            <w:tcW w:w="2651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5BC" w:rsidRPr="0010200F" w:rsidTr="008D05BC">
        <w:trPr>
          <w:trHeight w:val="143"/>
        </w:trPr>
        <w:tc>
          <w:tcPr>
            <w:tcW w:w="2651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596" w:type="dxa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92 357 671,00</w:t>
            </w:r>
          </w:p>
        </w:tc>
        <w:tc>
          <w:tcPr>
            <w:tcW w:w="112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5BC" w:rsidRPr="0010200F" w:rsidTr="008D05BC">
        <w:trPr>
          <w:trHeight w:val="280"/>
        </w:trPr>
        <w:tc>
          <w:tcPr>
            <w:tcW w:w="2651" w:type="dxa"/>
            <w:vMerge w:val="restart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Обеспечение бесплатным питанием обучающихся муниципальных образовательных учреждений</w:t>
            </w:r>
          </w:p>
        </w:tc>
        <w:tc>
          <w:tcPr>
            <w:tcW w:w="1384" w:type="dxa"/>
            <w:vMerge w:val="restart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2022</w:t>
            </w:r>
          </w:p>
        </w:tc>
        <w:tc>
          <w:tcPr>
            <w:tcW w:w="2460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Обеспечение бесплатным питанием обучающихся 7 муниципальных образовательных учреждений</w:t>
            </w:r>
          </w:p>
        </w:tc>
      </w:tr>
      <w:tr w:rsidR="008D05BC" w:rsidRPr="0010200F" w:rsidTr="008D05BC">
        <w:trPr>
          <w:trHeight w:val="143"/>
        </w:trPr>
        <w:tc>
          <w:tcPr>
            <w:tcW w:w="2651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6 111 760,00</w:t>
            </w:r>
          </w:p>
        </w:tc>
        <w:tc>
          <w:tcPr>
            <w:tcW w:w="112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5BC" w:rsidRPr="0010200F" w:rsidTr="008D05BC">
        <w:trPr>
          <w:trHeight w:val="143"/>
        </w:trPr>
        <w:tc>
          <w:tcPr>
            <w:tcW w:w="2651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5BC" w:rsidRPr="0010200F" w:rsidTr="008D05BC">
        <w:trPr>
          <w:trHeight w:val="143"/>
        </w:trPr>
        <w:tc>
          <w:tcPr>
            <w:tcW w:w="2651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5BC" w:rsidRPr="0010200F" w:rsidTr="008D05BC">
        <w:trPr>
          <w:trHeight w:val="143"/>
        </w:trPr>
        <w:tc>
          <w:tcPr>
            <w:tcW w:w="2651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5BC" w:rsidRPr="0010200F" w:rsidTr="008D05BC">
        <w:trPr>
          <w:trHeight w:val="143"/>
        </w:trPr>
        <w:tc>
          <w:tcPr>
            <w:tcW w:w="2651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596" w:type="dxa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6 111 760,00</w:t>
            </w:r>
          </w:p>
        </w:tc>
        <w:tc>
          <w:tcPr>
            <w:tcW w:w="112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5BC" w:rsidRPr="0010200F" w:rsidTr="008D05BC">
        <w:trPr>
          <w:trHeight w:val="143"/>
        </w:trPr>
        <w:tc>
          <w:tcPr>
            <w:tcW w:w="2651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5BC" w:rsidRPr="0010200F" w:rsidTr="008D05BC">
        <w:trPr>
          <w:trHeight w:val="143"/>
        </w:trPr>
        <w:tc>
          <w:tcPr>
            <w:tcW w:w="2651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596" w:type="dxa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6 111 760,00</w:t>
            </w:r>
          </w:p>
        </w:tc>
        <w:tc>
          <w:tcPr>
            <w:tcW w:w="112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5BC" w:rsidRPr="0010200F" w:rsidTr="008D05BC">
        <w:trPr>
          <w:trHeight w:val="280"/>
        </w:trPr>
        <w:tc>
          <w:tcPr>
            <w:tcW w:w="2651" w:type="dxa"/>
            <w:vMerge w:val="restart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Обеспечение присмотра и ухода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384" w:type="dxa"/>
            <w:vMerge w:val="restart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2022</w:t>
            </w:r>
          </w:p>
        </w:tc>
        <w:tc>
          <w:tcPr>
            <w:tcW w:w="2460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присмотра и ухода за детьми, осваивающими образовательные программы дошкольного образования в 11муниципальных </w:t>
            </w:r>
            <w:r w:rsidRPr="001020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 организациях</w:t>
            </w:r>
          </w:p>
        </w:tc>
      </w:tr>
      <w:tr w:rsidR="008D05BC" w:rsidRPr="0010200F" w:rsidTr="008D05BC">
        <w:trPr>
          <w:trHeight w:val="143"/>
        </w:trPr>
        <w:tc>
          <w:tcPr>
            <w:tcW w:w="2651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883 780,00</w:t>
            </w:r>
          </w:p>
        </w:tc>
        <w:tc>
          <w:tcPr>
            <w:tcW w:w="112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5BC" w:rsidRPr="0010200F" w:rsidTr="008D05BC">
        <w:trPr>
          <w:trHeight w:val="143"/>
        </w:trPr>
        <w:tc>
          <w:tcPr>
            <w:tcW w:w="2651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5BC" w:rsidRPr="0010200F" w:rsidTr="008D05BC">
        <w:trPr>
          <w:trHeight w:val="143"/>
        </w:trPr>
        <w:tc>
          <w:tcPr>
            <w:tcW w:w="2651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5BC" w:rsidRPr="0010200F" w:rsidTr="008D05BC">
        <w:trPr>
          <w:trHeight w:val="143"/>
        </w:trPr>
        <w:tc>
          <w:tcPr>
            <w:tcW w:w="2651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5BC" w:rsidRPr="0010200F" w:rsidTr="008D05BC">
        <w:trPr>
          <w:trHeight w:val="143"/>
        </w:trPr>
        <w:tc>
          <w:tcPr>
            <w:tcW w:w="2651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596" w:type="dxa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883 780,00</w:t>
            </w:r>
          </w:p>
        </w:tc>
        <w:tc>
          <w:tcPr>
            <w:tcW w:w="112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5BC" w:rsidRPr="0010200F" w:rsidTr="008D05BC">
        <w:trPr>
          <w:trHeight w:val="143"/>
        </w:trPr>
        <w:tc>
          <w:tcPr>
            <w:tcW w:w="2651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5BC" w:rsidRPr="0010200F" w:rsidTr="008D05BC">
        <w:trPr>
          <w:trHeight w:val="143"/>
        </w:trPr>
        <w:tc>
          <w:tcPr>
            <w:tcW w:w="2651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МЕРОПРИЯТИЮ МУНИЦИПАЛЬНОЙ </w:t>
            </w:r>
            <w:r w:rsidRPr="001020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1596" w:type="dxa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883 780,00</w:t>
            </w:r>
          </w:p>
        </w:tc>
        <w:tc>
          <w:tcPr>
            <w:tcW w:w="112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5BC" w:rsidRPr="0010200F" w:rsidTr="008D05BC">
        <w:trPr>
          <w:trHeight w:val="280"/>
        </w:trPr>
        <w:tc>
          <w:tcPr>
            <w:tcW w:w="2651" w:type="dxa"/>
            <w:vMerge w:val="restart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образовательного процесса в дошкольных образовательных организациях</w:t>
            </w:r>
          </w:p>
        </w:tc>
        <w:tc>
          <w:tcPr>
            <w:tcW w:w="1384" w:type="dxa"/>
            <w:vMerge w:val="restart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2022</w:t>
            </w:r>
          </w:p>
        </w:tc>
        <w:tc>
          <w:tcPr>
            <w:tcW w:w="2460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Организация образовательного процесса в 6 дошкольных образовательных организациях</w:t>
            </w:r>
          </w:p>
        </w:tc>
      </w:tr>
      <w:tr w:rsidR="008D05BC" w:rsidRPr="0010200F" w:rsidTr="008D05BC">
        <w:trPr>
          <w:trHeight w:val="143"/>
        </w:trPr>
        <w:tc>
          <w:tcPr>
            <w:tcW w:w="2651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29 068 826,00</w:t>
            </w:r>
          </w:p>
        </w:tc>
        <w:tc>
          <w:tcPr>
            <w:tcW w:w="112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5BC" w:rsidRPr="0010200F" w:rsidTr="008D05BC">
        <w:trPr>
          <w:trHeight w:val="143"/>
        </w:trPr>
        <w:tc>
          <w:tcPr>
            <w:tcW w:w="2651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5BC" w:rsidRPr="0010200F" w:rsidTr="008D05BC">
        <w:trPr>
          <w:trHeight w:val="143"/>
        </w:trPr>
        <w:tc>
          <w:tcPr>
            <w:tcW w:w="2651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5BC" w:rsidRPr="0010200F" w:rsidTr="008D05BC">
        <w:trPr>
          <w:trHeight w:val="143"/>
        </w:trPr>
        <w:tc>
          <w:tcPr>
            <w:tcW w:w="2651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5BC" w:rsidRPr="0010200F" w:rsidTr="008D05BC">
        <w:trPr>
          <w:trHeight w:val="143"/>
        </w:trPr>
        <w:tc>
          <w:tcPr>
            <w:tcW w:w="2651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596" w:type="dxa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29 068 826,00</w:t>
            </w:r>
          </w:p>
        </w:tc>
        <w:tc>
          <w:tcPr>
            <w:tcW w:w="112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5BC" w:rsidRPr="0010200F" w:rsidTr="008D05BC">
        <w:trPr>
          <w:trHeight w:val="143"/>
        </w:trPr>
        <w:tc>
          <w:tcPr>
            <w:tcW w:w="2651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5BC" w:rsidRPr="0010200F" w:rsidTr="008D05BC">
        <w:trPr>
          <w:trHeight w:val="143"/>
        </w:trPr>
        <w:tc>
          <w:tcPr>
            <w:tcW w:w="2651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596" w:type="dxa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29 068 826,00</w:t>
            </w:r>
          </w:p>
        </w:tc>
        <w:tc>
          <w:tcPr>
            <w:tcW w:w="112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5BC" w:rsidRPr="0010200F" w:rsidTr="008D05BC">
        <w:trPr>
          <w:trHeight w:val="280"/>
        </w:trPr>
        <w:tc>
          <w:tcPr>
            <w:tcW w:w="2651" w:type="dxa"/>
            <w:vMerge w:val="restart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на повышение </w:t>
            </w:r>
            <w:proofErr w:type="gramStart"/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оплаты труда отдельных категорий работников муниципальных учреждений</w:t>
            </w:r>
            <w:proofErr w:type="gramEnd"/>
            <w:r w:rsidRPr="0010200F">
              <w:rPr>
                <w:rFonts w:ascii="Times New Roman" w:hAnsi="Times New Roman" w:cs="Times New Roman"/>
                <w:sz w:val="24"/>
                <w:szCs w:val="24"/>
              </w:rPr>
              <w:t xml:space="preserve"> в сфере образования</w:t>
            </w:r>
          </w:p>
        </w:tc>
        <w:tc>
          <w:tcPr>
            <w:tcW w:w="1384" w:type="dxa"/>
            <w:vMerge w:val="restart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2022</w:t>
            </w:r>
          </w:p>
        </w:tc>
        <w:tc>
          <w:tcPr>
            <w:tcW w:w="2460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повышение оплаты труда отдельных категорий работников 4 муниципальных учреждений в сфере образования</w:t>
            </w:r>
          </w:p>
        </w:tc>
      </w:tr>
      <w:tr w:rsidR="008D05BC" w:rsidRPr="0010200F" w:rsidTr="008D05BC">
        <w:trPr>
          <w:trHeight w:val="143"/>
        </w:trPr>
        <w:tc>
          <w:tcPr>
            <w:tcW w:w="2651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1 631 301,00</w:t>
            </w:r>
          </w:p>
        </w:tc>
        <w:tc>
          <w:tcPr>
            <w:tcW w:w="112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5BC" w:rsidRPr="0010200F" w:rsidTr="008D05BC">
        <w:trPr>
          <w:trHeight w:val="143"/>
        </w:trPr>
        <w:tc>
          <w:tcPr>
            <w:tcW w:w="2651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5BC" w:rsidRPr="0010200F" w:rsidTr="008D05BC">
        <w:trPr>
          <w:trHeight w:val="143"/>
        </w:trPr>
        <w:tc>
          <w:tcPr>
            <w:tcW w:w="2651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5BC" w:rsidRPr="0010200F" w:rsidTr="008D05BC">
        <w:trPr>
          <w:trHeight w:val="143"/>
        </w:trPr>
        <w:tc>
          <w:tcPr>
            <w:tcW w:w="2651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5BC" w:rsidRPr="0010200F" w:rsidTr="008D05BC">
        <w:trPr>
          <w:trHeight w:val="143"/>
        </w:trPr>
        <w:tc>
          <w:tcPr>
            <w:tcW w:w="2651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МЕРОПРИЯТИЮ</w:t>
            </w:r>
          </w:p>
        </w:tc>
        <w:tc>
          <w:tcPr>
            <w:tcW w:w="1596" w:type="dxa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1 631 301,00</w:t>
            </w:r>
          </w:p>
        </w:tc>
        <w:tc>
          <w:tcPr>
            <w:tcW w:w="112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5BC" w:rsidRPr="0010200F" w:rsidTr="008D05BC">
        <w:trPr>
          <w:trHeight w:val="143"/>
        </w:trPr>
        <w:tc>
          <w:tcPr>
            <w:tcW w:w="2651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5BC" w:rsidRPr="0010200F" w:rsidTr="008D05BC">
        <w:trPr>
          <w:trHeight w:val="143"/>
        </w:trPr>
        <w:tc>
          <w:tcPr>
            <w:tcW w:w="2651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596" w:type="dxa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1 631 301,00</w:t>
            </w:r>
          </w:p>
        </w:tc>
        <w:tc>
          <w:tcPr>
            <w:tcW w:w="112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5BC" w:rsidRPr="0010200F" w:rsidTr="008D05BC">
        <w:trPr>
          <w:trHeight w:val="280"/>
        </w:trPr>
        <w:tc>
          <w:tcPr>
            <w:tcW w:w="2651" w:type="dxa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 w:rsidRPr="001020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981" w:type="dxa"/>
            <w:gridSpan w:val="5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Обеспечение государственных гарантий прав граждан на образование и социальную поддержку отдельных категорий обучающихся</w:t>
            </w:r>
          </w:p>
        </w:tc>
      </w:tr>
      <w:tr w:rsidR="008D05BC" w:rsidRPr="0010200F" w:rsidTr="008D05BC">
        <w:trPr>
          <w:trHeight w:val="267"/>
        </w:trPr>
        <w:tc>
          <w:tcPr>
            <w:tcW w:w="2651" w:type="dxa"/>
            <w:vMerge w:val="restart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опеки и попечительства</w:t>
            </w:r>
          </w:p>
        </w:tc>
        <w:tc>
          <w:tcPr>
            <w:tcW w:w="1384" w:type="dxa"/>
            <w:vMerge w:val="restart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60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vMerge w:val="restart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Обеспечение государственной поддержки опеки и попечительства</w:t>
            </w:r>
          </w:p>
        </w:tc>
      </w:tr>
      <w:tr w:rsidR="008D05BC" w:rsidRPr="0010200F" w:rsidTr="008D05BC">
        <w:trPr>
          <w:trHeight w:val="280"/>
        </w:trPr>
        <w:tc>
          <w:tcPr>
            <w:tcW w:w="2651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2 190 168,00</w:t>
            </w:r>
          </w:p>
        </w:tc>
        <w:tc>
          <w:tcPr>
            <w:tcW w:w="112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5BC" w:rsidRPr="0010200F" w:rsidTr="008D05BC">
        <w:trPr>
          <w:trHeight w:val="280"/>
        </w:trPr>
        <w:tc>
          <w:tcPr>
            <w:tcW w:w="2651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5BC" w:rsidRPr="0010200F" w:rsidTr="008D05BC">
        <w:trPr>
          <w:trHeight w:val="280"/>
        </w:trPr>
        <w:tc>
          <w:tcPr>
            <w:tcW w:w="2651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5BC" w:rsidRPr="0010200F" w:rsidTr="008D05BC">
        <w:trPr>
          <w:trHeight w:val="280"/>
        </w:trPr>
        <w:tc>
          <w:tcPr>
            <w:tcW w:w="2651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5BC" w:rsidRPr="0010200F" w:rsidTr="008D05BC">
        <w:trPr>
          <w:trHeight w:val="280"/>
        </w:trPr>
        <w:tc>
          <w:tcPr>
            <w:tcW w:w="2651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596" w:type="dxa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2 190 168,00</w:t>
            </w:r>
          </w:p>
        </w:tc>
        <w:tc>
          <w:tcPr>
            <w:tcW w:w="112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5BC" w:rsidRPr="0010200F" w:rsidTr="008D05BC">
        <w:trPr>
          <w:trHeight w:val="280"/>
        </w:trPr>
        <w:tc>
          <w:tcPr>
            <w:tcW w:w="2651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5BC" w:rsidRPr="0010200F" w:rsidTr="008D05BC">
        <w:trPr>
          <w:trHeight w:val="280"/>
        </w:trPr>
        <w:tc>
          <w:tcPr>
            <w:tcW w:w="2651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 w:rsidRPr="001020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МЕРОПРИЯТИЮ МУНИЦИПАЛЬНОЙ ПРОГРАММЫ</w:t>
            </w:r>
          </w:p>
        </w:tc>
        <w:tc>
          <w:tcPr>
            <w:tcW w:w="1596" w:type="dxa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2 190 168,00</w:t>
            </w:r>
          </w:p>
        </w:tc>
        <w:tc>
          <w:tcPr>
            <w:tcW w:w="112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5BC" w:rsidRPr="0010200F" w:rsidTr="008D05BC">
        <w:trPr>
          <w:trHeight w:val="267"/>
        </w:trPr>
        <w:tc>
          <w:tcPr>
            <w:tcW w:w="2651" w:type="dxa"/>
            <w:vMerge w:val="restart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деятельности органов опеки и попечительства</w:t>
            </w:r>
          </w:p>
        </w:tc>
        <w:tc>
          <w:tcPr>
            <w:tcW w:w="1384" w:type="dxa"/>
            <w:vMerge w:val="restart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60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опеки и попечительства</w:t>
            </w:r>
          </w:p>
        </w:tc>
      </w:tr>
      <w:tr w:rsidR="008D05BC" w:rsidRPr="0010200F" w:rsidTr="008D05BC">
        <w:trPr>
          <w:trHeight w:val="280"/>
        </w:trPr>
        <w:tc>
          <w:tcPr>
            <w:tcW w:w="2651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500 676,00</w:t>
            </w:r>
          </w:p>
        </w:tc>
        <w:tc>
          <w:tcPr>
            <w:tcW w:w="112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5BC" w:rsidRPr="0010200F" w:rsidTr="008D05BC">
        <w:trPr>
          <w:trHeight w:val="280"/>
        </w:trPr>
        <w:tc>
          <w:tcPr>
            <w:tcW w:w="2651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5BC" w:rsidRPr="0010200F" w:rsidTr="008D05BC">
        <w:trPr>
          <w:trHeight w:val="280"/>
        </w:trPr>
        <w:tc>
          <w:tcPr>
            <w:tcW w:w="2651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5BC" w:rsidRPr="0010200F" w:rsidTr="008D05BC">
        <w:trPr>
          <w:trHeight w:val="280"/>
        </w:trPr>
        <w:tc>
          <w:tcPr>
            <w:tcW w:w="2651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5BC" w:rsidRPr="0010200F" w:rsidTr="008D05BC">
        <w:trPr>
          <w:trHeight w:val="280"/>
        </w:trPr>
        <w:tc>
          <w:tcPr>
            <w:tcW w:w="2651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596" w:type="dxa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500 676,00</w:t>
            </w:r>
          </w:p>
        </w:tc>
        <w:tc>
          <w:tcPr>
            <w:tcW w:w="112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5BC" w:rsidRPr="0010200F" w:rsidTr="008D05BC">
        <w:trPr>
          <w:trHeight w:val="280"/>
        </w:trPr>
        <w:tc>
          <w:tcPr>
            <w:tcW w:w="2651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5BC" w:rsidRPr="0010200F" w:rsidTr="008D05BC">
        <w:trPr>
          <w:trHeight w:val="280"/>
        </w:trPr>
        <w:tc>
          <w:tcPr>
            <w:tcW w:w="2651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596" w:type="dxa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500 676,00</w:t>
            </w:r>
          </w:p>
        </w:tc>
        <w:tc>
          <w:tcPr>
            <w:tcW w:w="112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5BC" w:rsidRPr="0010200F" w:rsidTr="008D05BC">
        <w:trPr>
          <w:trHeight w:val="280"/>
        </w:trPr>
        <w:tc>
          <w:tcPr>
            <w:tcW w:w="2651" w:type="dxa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 w:rsidRPr="001020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981" w:type="dxa"/>
            <w:gridSpan w:val="5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 образовательных организаций района, создание комфортных и безопасных условий для осуществления образовательного процесса</w:t>
            </w:r>
          </w:p>
        </w:tc>
      </w:tr>
      <w:tr w:rsidR="008D05BC" w:rsidRPr="0010200F" w:rsidTr="008D05BC">
        <w:trPr>
          <w:trHeight w:val="267"/>
        </w:trPr>
        <w:tc>
          <w:tcPr>
            <w:tcW w:w="2651" w:type="dxa"/>
            <w:vMerge w:val="restart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Субсидия на развитие материально-технической базы общеобразовательных организаций для организации питания обучающихся</w:t>
            </w:r>
          </w:p>
        </w:tc>
        <w:tc>
          <w:tcPr>
            <w:tcW w:w="1384" w:type="dxa"/>
            <w:vMerge w:val="restart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60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Развитие материально-технической базы 3 общеобразовательных организаций для организации питания обучающихся</w:t>
            </w:r>
          </w:p>
        </w:tc>
      </w:tr>
      <w:tr w:rsidR="008D05BC" w:rsidRPr="0010200F" w:rsidTr="008D05BC">
        <w:trPr>
          <w:trHeight w:val="280"/>
        </w:trPr>
        <w:tc>
          <w:tcPr>
            <w:tcW w:w="2651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1 038 000,00</w:t>
            </w:r>
          </w:p>
        </w:tc>
        <w:tc>
          <w:tcPr>
            <w:tcW w:w="112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5BC" w:rsidRPr="0010200F" w:rsidTr="008D05BC">
        <w:trPr>
          <w:trHeight w:val="280"/>
        </w:trPr>
        <w:tc>
          <w:tcPr>
            <w:tcW w:w="2651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5BC" w:rsidRPr="0010200F" w:rsidTr="008D05BC">
        <w:trPr>
          <w:trHeight w:val="280"/>
        </w:trPr>
        <w:tc>
          <w:tcPr>
            <w:tcW w:w="2651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54 631,58</w:t>
            </w:r>
          </w:p>
        </w:tc>
        <w:tc>
          <w:tcPr>
            <w:tcW w:w="112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5BC" w:rsidRPr="0010200F" w:rsidTr="008D05BC">
        <w:trPr>
          <w:trHeight w:val="280"/>
        </w:trPr>
        <w:tc>
          <w:tcPr>
            <w:tcW w:w="2651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5BC" w:rsidRPr="0010200F" w:rsidTr="008D05BC">
        <w:trPr>
          <w:trHeight w:val="280"/>
        </w:trPr>
        <w:tc>
          <w:tcPr>
            <w:tcW w:w="2651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596" w:type="dxa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1 092 631,58</w:t>
            </w:r>
          </w:p>
        </w:tc>
        <w:tc>
          <w:tcPr>
            <w:tcW w:w="112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5BC" w:rsidRPr="0010200F" w:rsidTr="008D05BC">
        <w:trPr>
          <w:trHeight w:val="280"/>
        </w:trPr>
        <w:tc>
          <w:tcPr>
            <w:tcW w:w="2651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5BC" w:rsidRPr="0010200F" w:rsidTr="008D05BC">
        <w:trPr>
          <w:trHeight w:val="280"/>
        </w:trPr>
        <w:tc>
          <w:tcPr>
            <w:tcW w:w="2651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596" w:type="dxa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1 092 631,58</w:t>
            </w:r>
          </w:p>
        </w:tc>
        <w:tc>
          <w:tcPr>
            <w:tcW w:w="112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5BC" w:rsidRPr="0010200F" w:rsidTr="008D05BC">
        <w:trPr>
          <w:trHeight w:val="280"/>
        </w:trPr>
        <w:tc>
          <w:tcPr>
            <w:tcW w:w="6495" w:type="dxa"/>
            <w:gridSpan w:val="3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7" w:type="dxa"/>
            <w:gridSpan w:val="3"/>
          </w:tcPr>
          <w:p w:rsidR="008D05BC" w:rsidRPr="0010200F" w:rsidRDefault="008D05BC" w:rsidP="008D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252 649 681,43</w:t>
            </w:r>
          </w:p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5BC" w:rsidRPr="0010200F" w:rsidTr="008D05BC">
        <w:trPr>
          <w:trHeight w:val="280"/>
        </w:trPr>
        <w:tc>
          <w:tcPr>
            <w:tcW w:w="10632" w:type="dxa"/>
            <w:gridSpan w:val="6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1020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 xml:space="preserve">год (2 год реализации) </w:t>
            </w:r>
          </w:p>
        </w:tc>
      </w:tr>
      <w:tr w:rsidR="008D05BC" w:rsidRPr="0010200F" w:rsidTr="008D05BC">
        <w:trPr>
          <w:trHeight w:val="1094"/>
        </w:trPr>
        <w:tc>
          <w:tcPr>
            <w:tcW w:w="2651" w:type="dxa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 подпрограммы</w:t>
            </w:r>
          </w:p>
        </w:tc>
        <w:tc>
          <w:tcPr>
            <w:tcW w:w="1384" w:type="dxa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4056" w:type="dxa"/>
            <w:gridSpan w:val="2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мероприятию, рублей</w:t>
            </w:r>
          </w:p>
        </w:tc>
        <w:tc>
          <w:tcPr>
            <w:tcW w:w="1124" w:type="dxa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417" w:type="dxa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мероприятия</w:t>
            </w:r>
          </w:p>
        </w:tc>
      </w:tr>
      <w:tr w:rsidR="008D05BC" w:rsidRPr="0010200F" w:rsidTr="008D05BC">
        <w:trPr>
          <w:trHeight w:val="267"/>
        </w:trPr>
        <w:tc>
          <w:tcPr>
            <w:tcW w:w="2651" w:type="dxa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7981" w:type="dxa"/>
            <w:gridSpan w:val="5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Организация предоставления муниципальных услуг и выполнения работ  муниципальными образовательными организациями и муниципальными учреждениями сферы образования</w:t>
            </w:r>
          </w:p>
        </w:tc>
      </w:tr>
      <w:tr w:rsidR="008D05BC" w:rsidRPr="0010200F" w:rsidTr="008D05BC">
        <w:trPr>
          <w:trHeight w:val="280"/>
        </w:trPr>
        <w:tc>
          <w:tcPr>
            <w:tcW w:w="2651" w:type="dxa"/>
            <w:vMerge w:val="restart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образовательного процесса в </w:t>
            </w:r>
            <w:r w:rsidRPr="001020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 учреждениях</w:t>
            </w:r>
          </w:p>
        </w:tc>
        <w:tc>
          <w:tcPr>
            <w:tcW w:w="1384" w:type="dxa"/>
            <w:vMerge w:val="restart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</w:t>
            </w:r>
          </w:p>
        </w:tc>
        <w:tc>
          <w:tcPr>
            <w:tcW w:w="2460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Организация образовате</w:t>
            </w:r>
            <w:r w:rsidRPr="001020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льного процесса в 7 образовательных учреждениях</w:t>
            </w:r>
          </w:p>
        </w:tc>
      </w:tr>
      <w:tr w:rsidR="008D05BC" w:rsidRPr="0010200F" w:rsidTr="008D05BC">
        <w:trPr>
          <w:trHeight w:val="143"/>
        </w:trPr>
        <w:tc>
          <w:tcPr>
            <w:tcW w:w="2651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92 357 671,00</w:t>
            </w:r>
          </w:p>
        </w:tc>
        <w:tc>
          <w:tcPr>
            <w:tcW w:w="112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5BC" w:rsidRPr="0010200F" w:rsidTr="008D05BC">
        <w:trPr>
          <w:trHeight w:val="143"/>
        </w:trPr>
        <w:tc>
          <w:tcPr>
            <w:tcW w:w="2651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Pr="001020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596" w:type="dxa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12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5BC" w:rsidRPr="0010200F" w:rsidTr="008D05BC">
        <w:trPr>
          <w:trHeight w:val="143"/>
        </w:trPr>
        <w:tc>
          <w:tcPr>
            <w:tcW w:w="2651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92 357 671,00</w:t>
            </w:r>
          </w:p>
        </w:tc>
        <w:tc>
          <w:tcPr>
            <w:tcW w:w="112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5BC" w:rsidRPr="0010200F" w:rsidTr="008D05BC">
        <w:trPr>
          <w:trHeight w:val="143"/>
        </w:trPr>
        <w:tc>
          <w:tcPr>
            <w:tcW w:w="2651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5BC" w:rsidRPr="0010200F" w:rsidTr="008D05BC">
        <w:trPr>
          <w:trHeight w:val="143"/>
        </w:trPr>
        <w:tc>
          <w:tcPr>
            <w:tcW w:w="2651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596" w:type="dxa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92 357 671,00</w:t>
            </w:r>
          </w:p>
        </w:tc>
        <w:tc>
          <w:tcPr>
            <w:tcW w:w="112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5BC" w:rsidRPr="0010200F" w:rsidTr="008D05BC">
        <w:trPr>
          <w:trHeight w:val="143"/>
        </w:trPr>
        <w:tc>
          <w:tcPr>
            <w:tcW w:w="2651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5BC" w:rsidRPr="0010200F" w:rsidTr="008D05BC">
        <w:trPr>
          <w:trHeight w:val="143"/>
        </w:trPr>
        <w:tc>
          <w:tcPr>
            <w:tcW w:w="2651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596" w:type="dxa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92 357 671,00</w:t>
            </w:r>
          </w:p>
        </w:tc>
        <w:tc>
          <w:tcPr>
            <w:tcW w:w="112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5BC" w:rsidRPr="0010200F" w:rsidTr="008D05BC">
        <w:trPr>
          <w:trHeight w:val="280"/>
        </w:trPr>
        <w:tc>
          <w:tcPr>
            <w:tcW w:w="2651" w:type="dxa"/>
            <w:vMerge w:val="restart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Организация образовательного процесса в дошкольных образовательных организациях</w:t>
            </w:r>
          </w:p>
        </w:tc>
        <w:tc>
          <w:tcPr>
            <w:tcW w:w="1384" w:type="dxa"/>
            <w:vMerge w:val="restart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460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Организация образовательного процесса в 6  дошкольных образовательных организациях</w:t>
            </w:r>
          </w:p>
        </w:tc>
      </w:tr>
      <w:tr w:rsidR="008D05BC" w:rsidRPr="0010200F" w:rsidTr="008D05BC">
        <w:trPr>
          <w:trHeight w:val="143"/>
        </w:trPr>
        <w:tc>
          <w:tcPr>
            <w:tcW w:w="2651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29 068 826,00</w:t>
            </w:r>
          </w:p>
        </w:tc>
        <w:tc>
          <w:tcPr>
            <w:tcW w:w="112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5BC" w:rsidRPr="0010200F" w:rsidTr="008D05BC">
        <w:trPr>
          <w:trHeight w:val="143"/>
        </w:trPr>
        <w:tc>
          <w:tcPr>
            <w:tcW w:w="2651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5BC" w:rsidRPr="0010200F" w:rsidTr="008D05BC">
        <w:trPr>
          <w:trHeight w:val="143"/>
        </w:trPr>
        <w:tc>
          <w:tcPr>
            <w:tcW w:w="2651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5BC" w:rsidRPr="0010200F" w:rsidTr="008D05BC">
        <w:trPr>
          <w:trHeight w:val="143"/>
        </w:trPr>
        <w:tc>
          <w:tcPr>
            <w:tcW w:w="2651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5BC" w:rsidRPr="0010200F" w:rsidTr="008D05BC">
        <w:trPr>
          <w:trHeight w:val="143"/>
        </w:trPr>
        <w:tc>
          <w:tcPr>
            <w:tcW w:w="2651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596" w:type="dxa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29 068 826,00</w:t>
            </w:r>
          </w:p>
        </w:tc>
        <w:tc>
          <w:tcPr>
            <w:tcW w:w="112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5BC" w:rsidRPr="0010200F" w:rsidTr="008D05BC">
        <w:trPr>
          <w:trHeight w:val="143"/>
        </w:trPr>
        <w:tc>
          <w:tcPr>
            <w:tcW w:w="2651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5BC" w:rsidRPr="0010200F" w:rsidTr="008D05BC">
        <w:trPr>
          <w:trHeight w:val="143"/>
        </w:trPr>
        <w:tc>
          <w:tcPr>
            <w:tcW w:w="2651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596" w:type="dxa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29 068 826,00</w:t>
            </w:r>
          </w:p>
        </w:tc>
        <w:tc>
          <w:tcPr>
            <w:tcW w:w="112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5BC" w:rsidRPr="0010200F" w:rsidTr="008D05BC">
        <w:trPr>
          <w:trHeight w:val="280"/>
        </w:trPr>
        <w:tc>
          <w:tcPr>
            <w:tcW w:w="2651" w:type="dxa"/>
            <w:vMerge w:val="restart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на повышение </w:t>
            </w:r>
            <w:proofErr w:type="gramStart"/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оплаты труда отдельных категорий работников муниципальных учреждений</w:t>
            </w:r>
            <w:proofErr w:type="gramEnd"/>
            <w:r w:rsidRPr="0010200F">
              <w:rPr>
                <w:rFonts w:ascii="Times New Roman" w:hAnsi="Times New Roman" w:cs="Times New Roman"/>
                <w:sz w:val="24"/>
                <w:szCs w:val="24"/>
              </w:rPr>
              <w:t xml:space="preserve"> в сфере образования</w:t>
            </w:r>
          </w:p>
        </w:tc>
        <w:tc>
          <w:tcPr>
            <w:tcW w:w="1384" w:type="dxa"/>
            <w:vMerge w:val="restart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460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Субсидия на повышение оплаты труда отдельных категорий работников 4 муниципальных учреждений в сфере образования</w:t>
            </w:r>
          </w:p>
        </w:tc>
      </w:tr>
      <w:tr w:rsidR="008D05BC" w:rsidRPr="0010200F" w:rsidTr="008D05BC">
        <w:trPr>
          <w:trHeight w:val="143"/>
        </w:trPr>
        <w:tc>
          <w:tcPr>
            <w:tcW w:w="2651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1 800 123,00</w:t>
            </w:r>
          </w:p>
        </w:tc>
        <w:tc>
          <w:tcPr>
            <w:tcW w:w="112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5BC" w:rsidRPr="0010200F" w:rsidTr="008D05BC">
        <w:trPr>
          <w:trHeight w:val="143"/>
        </w:trPr>
        <w:tc>
          <w:tcPr>
            <w:tcW w:w="2651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5BC" w:rsidRPr="0010200F" w:rsidTr="008D05BC">
        <w:trPr>
          <w:trHeight w:val="143"/>
        </w:trPr>
        <w:tc>
          <w:tcPr>
            <w:tcW w:w="2651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5BC" w:rsidRPr="0010200F" w:rsidTr="008D05BC">
        <w:trPr>
          <w:trHeight w:val="143"/>
        </w:trPr>
        <w:tc>
          <w:tcPr>
            <w:tcW w:w="2651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5BC" w:rsidRPr="0010200F" w:rsidTr="008D05BC">
        <w:trPr>
          <w:trHeight w:val="143"/>
        </w:trPr>
        <w:tc>
          <w:tcPr>
            <w:tcW w:w="2651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596" w:type="dxa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1 800 123,00</w:t>
            </w:r>
          </w:p>
        </w:tc>
        <w:tc>
          <w:tcPr>
            <w:tcW w:w="112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5BC" w:rsidRPr="0010200F" w:rsidTr="008D05BC">
        <w:trPr>
          <w:trHeight w:val="143"/>
        </w:trPr>
        <w:tc>
          <w:tcPr>
            <w:tcW w:w="2651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5BC" w:rsidRPr="0010200F" w:rsidTr="008D05BC">
        <w:trPr>
          <w:trHeight w:val="143"/>
        </w:trPr>
        <w:tc>
          <w:tcPr>
            <w:tcW w:w="2651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596" w:type="dxa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1 800 123,00</w:t>
            </w:r>
          </w:p>
        </w:tc>
        <w:tc>
          <w:tcPr>
            <w:tcW w:w="112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5BC" w:rsidRPr="0010200F" w:rsidTr="008D05BC">
        <w:trPr>
          <w:trHeight w:val="280"/>
        </w:trPr>
        <w:tc>
          <w:tcPr>
            <w:tcW w:w="2651" w:type="dxa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 w:rsidRPr="001020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981" w:type="dxa"/>
            <w:gridSpan w:val="5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Обеспечение государственных гарантий прав граждан на образование и социальную поддержку отдельных категорий обучающихся</w:t>
            </w:r>
          </w:p>
        </w:tc>
      </w:tr>
      <w:tr w:rsidR="008D05BC" w:rsidRPr="0010200F" w:rsidTr="008D05BC">
        <w:trPr>
          <w:trHeight w:val="267"/>
        </w:trPr>
        <w:tc>
          <w:tcPr>
            <w:tcW w:w="2651" w:type="dxa"/>
            <w:vMerge w:val="restart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опеки и попечительства</w:t>
            </w:r>
          </w:p>
        </w:tc>
        <w:tc>
          <w:tcPr>
            <w:tcW w:w="1384" w:type="dxa"/>
            <w:vMerge w:val="restart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460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государственной </w:t>
            </w:r>
            <w:r w:rsidRPr="001020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поддержки опеки и попечительства</w:t>
            </w:r>
          </w:p>
        </w:tc>
      </w:tr>
      <w:tr w:rsidR="008D05BC" w:rsidRPr="0010200F" w:rsidTr="008D05BC">
        <w:trPr>
          <w:trHeight w:val="280"/>
        </w:trPr>
        <w:tc>
          <w:tcPr>
            <w:tcW w:w="2651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2 190 168,00</w:t>
            </w:r>
          </w:p>
        </w:tc>
        <w:tc>
          <w:tcPr>
            <w:tcW w:w="112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5BC" w:rsidRPr="0010200F" w:rsidTr="008D05BC">
        <w:trPr>
          <w:trHeight w:val="280"/>
        </w:trPr>
        <w:tc>
          <w:tcPr>
            <w:tcW w:w="2651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5BC" w:rsidRPr="0010200F" w:rsidTr="008D05BC">
        <w:trPr>
          <w:trHeight w:val="280"/>
        </w:trPr>
        <w:tc>
          <w:tcPr>
            <w:tcW w:w="2651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5BC" w:rsidRPr="0010200F" w:rsidTr="008D05BC">
        <w:trPr>
          <w:trHeight w:val="280"/>
        </w:trPr>
        <w:tc>
          <w:tcPr>
            <w:tcW w:w="2651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5BC" w:rsidRPr="0010200F" w:rsidTr="008D05BC">
        <w:trPr>
          <w:trHeight w:val="280"/>
        </w:trPr>
        <w:tc>
          <w:tcPr>
            <w:tcW w:w="2651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596" w:type="dxa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2 190 168,00</w:t>
            </w:r>
          </w:p>
        </w:tc>
        <w:tc>
          <w:tcPr>
            <w:tcW w:w="112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5BC" w:rsidRPr="0010200F" w:rsidTr="008D05BC">
        <w:trPr>
          <w:trHeight w:val="280"/>
        </w:trPr>
        <w:tc>
          <w:tcPr>
            <w:tcW w:w="2651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5BC" w:rsidRPr="0010200F" w:rsidTr="008D05BC">
        <w:trPr>
          <w:trHeight w:val="280"/>
        </w:trPr>
        <w:tc>
          <w:tcPr>
            <w:tcW w:w="2651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596" w:type="dxa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2 190 168,00</w:t>
            </w:r>
          </w:p>
        </w:tc>
        <w:tc>
          <w:tcPr>
            <w:tcW w:w="112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5BC" w:rsidRPr="0010200F" w:rsidTr="008D05BC">
        <w:trPr>
          <w:trHeight w:val="267"/>
        </w:trPr>
        <w:tc>
          <w:tcPr>
            <w:tcW w:w="2651" w:type="dxa"/>
            <w:vMerge w:val="restart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опеки и попечительства</w:t>
            </w:r>
          </w:p>
        </w:tc>
        <w:tc>
          <w:tcPr>
            <w:tcW w:w="1384" w:type="dxa"/>
            <w:vMerge w:val="restart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460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опеки и попечительства</w:t>
            </w:r>
          </w:p>
        </w:tc>
      </w:tr>
      <w:tr w:rsidR="008D05BC" w:rsidRPr="0010200F" w:rsidTr="008D05BC">
        <w:trPr>
          <w:trHeight w:val="280"/>
        </w:trPr>
        <w:tc>
          <w:tcPr>
            <w:tcW w:w="2651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500 676,00</w:t>
            </w:r>
          </w:p>
        </w:tc>
        <w:tc>
          <w:tcPr>
            <w:tcW w:w="112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5BC" w:rsidRPr="0010200F" w:rsidTr="008D05BC">
        <w:trPr>
          <w:trHeight w:val="280"/>
        </w:trPr>
        <w:tc>
          <w:tcPr>
            <w:tcW w:w="2651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5BC" w:rsidRPr="0010200F" w:rsidTr="008D05BC">
        <w:trPr>
          <w:trHeight w:val="280"/>
        </w:trPr>
        <w:tc>
          <w:tcPr>
            <w:tcW w:w="2651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5BC" w:rsidRPr="0010200F" w:rsidTr="008D05BC">
        <w:trPr>
          <w:trHeight w:val="280"/>
        </w:trPr>
        <w:tc>
          <w:tcPr>
            <w:tcW w:w="2651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5BC" w:rsidRPr="0010200F" w:rsidTr="008D05BC">
        <w:trPr>
          <w:trHeight w:val="280"/>
        </w:trPr>
        <w:tc>
          <w:tcPr>
            <w:tcW w:w="2651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596" w:type="dxa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500 676,00</w:t>
            </w:r>
          </w:p>
        </w:tc>
        <w:tc>
          <w:tcPr>
            <w:tcW w:w="112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5BC" w:rsidRPr="0010200F" w:rsidTr="008D05BC">
        <w:trPr>
          <w:trHeight w:val="280"/>
        </w:trPr>
        <w:tc>
          <w:tcPr>
            <w:tcW w:w="2651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5BC" w:rsidRPr="0010200F" w:rsidTr="008D05BC">
        <w:trPr>
          <w:trHeight w:val="280"/>
        </w:trPr>
        <w:tc>
          <w:tcPr>
            <w:tcW w:w="2651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596" w:type="dxa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500 676,00</w:t>
            </w:r>
          </w:p>
        </w:tc>
        <w:tc>
          <w:tcPr>
            <w:tcW w:w="112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5BC" w:rsidRPr="0010200F" w:rsidTr="008D05BC">
        <w:trPr>
          <w:trHeight w:val="280"/>
        </w:trPr>
        <w:tc>
          <w:tcPr>
            <w:tcW w:w="6495" w:type="dxa"/>
            <w:gridSpan w:val="3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7" w:type="dxa"/>
            <w:gridSpan w:val="3"/>
          </w:tcPr>
          <w:p w:rsidR="008D05BC" w:rsidRPr="0010200F" w:rsidRDefault="008D05BC" w:rsidP="008D0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220 953 459,00</w:t>
            </w:r>
          </w:p>
        </w:tc>
      </w:tr>
      <w:tr w:rsidR="008D05BC" w:rsidRPr="0010200F" w:rsidTr="008D05BC">
        <w:trPr>
          <w:trHeight w:val="280"/>
        </w:trPr>
        <w:tc>
          <w:tcPr>
            <w:tcW w:w="10632" w:type="dxa"/>
            <w:gridSpan w:val="6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1020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 </w:t>
            </w: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год (</w:t>
            </w:r>
            <w:r w:rsidRPr="001020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 xml:space="preserve"> год реализации) </w:t>
            </w:r>
          </w:p>
        </w:tc>
      </w:tr>
      <w:tr w:rsidR="008D05BC" w:rsidRPr="0010200F" w:rsidTr="008D05BC">
        <w:trPr>
          <w:trHeight w:val="1094"/>
        </w:trPr>
        <w:tc>
          <w:tcPr>
            <w:tcW w:w="2651" w:type="dxa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 подпрограммы</w:t>
            </w:r>
          </w:p>
        </w:tc>
        <w:tc>
          <w:tcPr>
            <w:tcW w:w="1384" w:type="dxa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4056" w:type="dxa"/>
            <w:gridSpan w:val="2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мероприятию, рублей</w:t>
            </w:r>
          </w:p>
        </w:tc>
        <w:tc>
          <w:tcPr>
            <w:tcW w:w="1124" w:type="dxa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417" w:type="dxa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мероприятия</w:t>
            </w:r>
          </w:p>
        </w:tc>
      </w:tr>
      <w:tr w:rsidR="008D05BC" w:rsidRPr="0010200F" w:rsidTr="008D05BC">
        <w:trPr>
          <w:trHeight w:val="267"/>
        </w:trPr>
        <w:tc>
          <w:tcPr>
            <w:tcW w:w="2651" w:type="dxa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7981" w:type="dxa"/>
            <w:gridSpan w:val="5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Организация предоставления муниципальных услуг и выполнения работ  муниципальными образовательными организациями и муниципальными учреждениями сферы образования</w:t>
            </w:r>
          </w:p>
        </w:tc>
      </w:tr>
      <w:tr w:rsidR="008D05BC" w:rsidRPr="0010200F" w:rsidTr="008D05BC">
        <w:trPr>
          <w:trHeight w:val="280"/>
        </w:trPr>
        <w:tc>
          <w:tcPr>
            <w:tcW w:w="2651" w:type="dxa"/>
            <w:vMerge w:val="restart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Организация образовательного процесса в образовательных учреждениях</w:t>
            </w:r>
          </w:p>
        </w:tc>
        <w:tc>
          <w:tcPr>
            <w:tcW w:w="1384" w:type="dxa"/>
            <w:vMerge w:val="restart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2024</w:t>
            </w:r>
          </w:p>
        </w:tc>
        <w:tc>
          <w:tcPr>
            <w:tcW w:w="2460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Организация образовательного процесса в 7 образовательных учреждениях</w:t>
            </w:r>
          </w:p>
        </w:tc>
      </w:tr>
      <w:tr w:rsidR="008D05BC" w:rsidRPr="0010200F" w:rsidTr="008D05BC">
        <w:trPr>
          <w:trHeight w:val="143"/>
        </w:trPr>
        <w:tc>
          <w:tcPr>
            <w:tcW w:w="2651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92 357 671,00</w:t>
            </w:r>
          </w:p>
        </w:tc>
        <w:tc>
          <w:tcPr>
            <w:tcW w:w="112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5BC" w:rsidRPr="0010200F" w:rsidTr="008D05BC">
        <w:trPr>
          <w:trHeight w:val="143"/>
        </w:trPr>
        <w:tc>
          <w:tcPr>
            <w:tcW w:w="2651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5BC" w:rsidRPr="0010200F" w:rsidTr="008D05BC">
        <w:trPr>
          <w:trHeight w:val="143"/>
        </w:trPr>
        <w:tc>
          <w:tcPr>
            <w:tcW w:w="2651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5BC" w:rsidRPr="0010200F" w:rsidTr="008D05BC">
        <w:trPr>
          <w:trHeight w:val="143"/>
        </w:trPr>
        <w:tc>
          <w:tcPr>
            <w:tcW w:w="2651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5BC" w:rsidRPr="0010200F" w:rsidTr="008D05BC">
        <w:trPr>
          <w:trHeight w:val="143"/>
        </w:trPr>
        <w:tc>
          <w:tcPr>
            <w:tcW w:w="2651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596" w:type="dxa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92 357 671,00</w:t>
            </w:r>
          </w:p>
        </w:tc>
        <w:tc>
          <w:tcPr>
            <w:tcW w:w="112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5BC" w:rsidRPr="0010200F" w:rsidTr="008D05BC">
        <w:trPr>
          <w:trHeight w:val="143"/>
        </w:trPr>
        <w:tc>
          <w:tcPr>
            <w:tcW w:w="2651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5BC" w:rsidRPr="0010200F" w:rsidTr="008D05BC">
        <w:trPr>
          <w:trHeight w:val="143"/>
        </w:trPr>
        <w:tc>
          <w:tcPr>
            <w:tcW w:w="2651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 w:rsidRPr="001020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МЕРОПРИЯТИЮ МУНИЦИПАЛЬНОЙ ПРОГРАММЫ</w:t>
            </w:r>
          </w:p>
        </w:tc>
        <w:tc>
          <w:tcPr>
            <w:tcW w:w="1596" w:type="dxa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92 357 671,00</w:t>
            </w:r>
          </w:p>
        </w:tc>
        <w:tc>
          <w:tcPr>
            <w:tcW w:w="112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5BC" w:rsidRPr="0010200F" w:rsidTr="008D05BC">
        <w:trPr>
          <w:trHeight w:val="280"/>
        </w:trPr>
        <w:tc>
          <w:tcPr>
            <w:tcW w:w="2651" w:type="dxa"/>
            <w:vMerge w:val="restart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образовательного процесса в дошкольных образовательных организациях</w:t>
            </w:r>
          </w:p>
        </w:tc>
        <w:tc>
          <w:tcPr>
            <w:tcW w:w="1384" w:type="dxa"/>
            <w:vMerge w:val="restart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2024</w:t>
            </w:r>
          </w:p>
        </w:tc>
        <w:tc>
          <w:tcPr>
            <w:tcW w:w="2460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Организация образовательного процесса в 6 дошкольных образовательных организациях</w:t>
            </w:r>
          </w:p>
        </w:tc>
      </w:tr>
      <w:tr w:rsidR="008D05BC" w:rsidRPr="0010200F" w:rsidTr="008D05BC">
        <w:trPr>
          <w:trHeight w:val="143"/>
        </w:trPr>
        <w:tc>
          <w:tcPr>
            <w:tcW w:w="2651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29 068 826,00</w:t>
            </w:r>
          </w:p>
        </w:tc>
        <w:tc>
          <w:tcPr>
            <w:tcW w:w="112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5BC" w:rsidRPr="0010200F" w:rsidTr="008D05BC">
        <w:trPr>
          <w:trHeight w:val="143"/>
        </w:trPr>
        <w:tc>
          <w:tcPr>
            <w:tcW w:w="2651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5BC" w:rsidRPr="0010200F" w:rsidTr="008D05BC">
        <w:trPr>
          <w:trHeight w:val="143"/>
        </w:trPr>
        <w:tc>
          <w:tcPr>
            <w:tcW w:w="2651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5BC" w:rsidRPr="0010200F" w:rsidTr="008D05BC">
        <w:trPr>
          <w:trHeight w:val="143"/>
        </w:trPr>
        <w:tc>
          <w:tcPr>
            <w:tcW w:w="2651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5BC" w:rsidRPr="0010200F" w:rsidTr="008D05BC">
        <w:trPr>
          <w:trHeight w:val="143"/>
        </w:trPr>
        <w:tc>
          <w:tcPr>
            <w:tcW w:w="2651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596" w:type="dxa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29 068 826,00</w:t>
            </w:r>
          </w:p>
        </w:tc>
        <w:tc>
          <w:tcPr>
            <w:tcW w:w="112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5BC" w:rsidRPr="0010200F" w:rsidTr="008D05BC">
        <w:trPr>
          <w:trHeight w:val="143"/>
        </w:trPr>
        <w:tc>
          <w:tcPr>
            <w:tcW w:w="2651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5BC" w:rsidRPr="0010200F" w:rsidTr="008D05BC">
        <w:trPr>
          <w:trHeight w:val="143"/>
        </w:trPr>
        <w:tc>
          <w:tcPr>
            <w:tcW w:w="2651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596" w:type="dxa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29 068 826,00</w:t>
            </w:r>
          </w:p>
        </w:tc>
        <w:tc>
          <w:tcPr>
            <w:tcW w:w="112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5BC" w:rsidRPr="0010200F" w:rsidTr="008D05BC">
        <w:trPr>
          <w:trHeight w:val="280"/>
        </w:trPr>
        <w:tc>
          <w:tcPr>
            <w:tcW w:w="2651" w:type="dxa"/>
            <w:vMerge w:val="restart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на повышение </w:t>
            </w:r>
            <w:proofErr w:type="gramStart"/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оплаты труда отдельных категорий работников муниципальных учреждений</w:t>
            </w:r>
            <w:proofErr w:type="gramEnd"/>
            <w:r w:rsidRPr="0010200F">
              <w:rPr>
                <w:rFonts w:ascii="Times New Roman" w:hAnsi="Times New Roman" w:cs="Times New Roman"/>
                <w:sz w:val="24"/>
                <w:szCs w:val="24"/>
              </w:rPr>
              <w:t xml:space="preserve"> в сфере образования</w:t>
            </w:r>
          </w:p>
        </w:tc>
        <w:tc>
          <w:tcPr>
            <w:tcW w:w="1384" w:type="dxa"/>
            <w:vMerge w:val="restart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2024</w:t>
            </w:r>
          </w:p>
        </w:tc>
        <w:tc>
          <w:tcPr>
            <w:tcW w:w="2460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Субсидия на повышение оплаты труда отдельных категорий работников 4 муниципальных учреждений в сфере образования</w:t>
            </w:r>
          </w:p>
        </w:tc>
      </w:tr>
      <w:tr w:rsidR="008D05BC" w:rsidRPr="0010200F" w:rsidTr="008D05BC">
        <w:trPr>
          <w:trHeight w:val="143"/>
        </w:trPr>
        <w:tc>
          <w:tcPr>
            <w:tcW w:w="2651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1 800 123,00</w:t>
            </w:r>
          </w:p>
        </w:tc>
        <w:tc>
          <w:tcPr>
            <w:tcW w:w="112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5BC" w:rsidRPr="0010200F" w:rsidTr="008D05BC">
        <w:trPr>
          <w:trHeight w:val="143"/>
        </w:trPr>
        <w:tc>
          <w:tcPr>
            <w:tcW w:w="2651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5BC" w:rsidRPr="0010200F" w:rsidTr="008D05BC">
        <w:trPr>
          <w:trHeight w:val="143"/>
        </w:trPr>
        <w:tc>
          <w:tcPr>
            <w:tcW w:w="2651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5BC" w:rsidRPr="0010200F" w:rsidTr="008D05BC">
        <w:trPr>
          <w:trHeight w:val="143"/>
        </w:trPr>
        <w:tc>
          <w:tcPr>
            <w:tcW w:w="2651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5BC" w:rsidRPr="0010200F" w:rsidTr="008D05BC">
        <w:trPr>
          <w:trHeight w:val="143"/>
        </w:trPr>
        <w:tc>
          <w:tcPr>
            <w:tcW w:w="2651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596" w:type="dxa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1 800 123,00</w:t>
            </w:r>
          </w:p>
        </w:tc>
        <w:tc>
          <w:tcPr>
            <w:tcW w:w="112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5BC" w:rsidRPr="0010200F" w:rsidTr="008D05BC">
        <w:trPr>
          <w:trHeight w:val="143"/>
        </w:trPr>
        <w:tc>
          <w:tcPr>
            <w:tcW w:w="2651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5BC" w:rsidRPr="0010200F" w:rsidTr="008D05BC">
        <w:trPr>
          <w:trHeight w:val="143"/>
        </w:trPr>
        <w:tc>
          <w:tcPr>
            <w:tcW w:w="2651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596" w:type="dxa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1 800 123,00</w:t>
            </w:r>
          </w:p>
        </w:tc>
        <w:tc>
          <w:tcPr>
            <w:tcW w:w="112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5BC" w:rsidRPr="0010200F" w:rsidTr="008D05BC">
        <w:trPr>
          <w:trHeight w:val="280"/>
        </w:trPr>
        <w:tc>
          <w:tcPr>
            <w:tcW w:w="2651" w:type="dxa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 w:rsidRPr="001020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981" w:type="dxa"/>
            <w:gridSpan w:val="5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Обеспечение государственных гарантий прав граждан на образование и социальную поддержку отдельных категорий обучающихся</w:t>
            </w:r>
          </w:p>
        </w:tc>
      </w:tr>
      <w:tr w:rsidR="008D05BC" w:rsidRPr="0010200F" w:rsidTr="008D05BC">
        <w:trPr>
          <w:trHeight w:val="267"/>
        </w:trPr>
        <w:tc>
          <w:tcPr>
            <w:tcW w:w="2651" w:type="dxa"/>
            <w:vMerge w:val="restart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опеки и попечительства</w:t>
            </w:r>
          </w:p>
        </w:tc>
        <w:tc>
          <w:tcPr>
            <w:tcW w:w="1384" w:type="dxa"/>
            <w:vMerge w:val="restart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60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Обеспечение государственной поддержки опеки и попечительства</w:t>
            </w:r>
          </w:p>
        </w:tc>
      </w:tr>
      <w:tr w:rsidR="008D05BC" w:rsidRPr="0010200F" w:rsidTr="008D05BC">
        <w:trPr>
          <w:trHeight w:val="280"/>
        </w:trPr>
        <w:tc>
          <w:tcPr>
            <w:tcW w:w="2651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2 190 168,00</w:t>
            </w:r>
          </w:p>
        </w:tc>
        <w:tc>
          <w:tcPr>
            <w:tcW w:w="112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5BC" w:rsidRPr="0010200F" w:rsidTr="008D05BC">
        <w:trPr>
          <w:trHeight w:val="280"/>
        </w:trPr>
        <w:tc>
          <w:tcPr>
            <w:tcW w:w="2651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5BC" w:rsidRPr="0010200F" w:rsidTr="008D05BC">
        <w:trPr>
          <w:trHeight w:val="280"/>
        </w:trPr>
        <w:tc>
          <w:tcPr>
            <w:tcW w:w="2651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5BC" w:rsidRPr="0010200F" w:rsidTr="008D05BC">
        <w:trPr>
          <w:trHeight w:val="280"/>
        </w:trPr>
        <w:tc>
          <w:tcPr>
            <w:tcW w:w="2651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5BC" w:rsidRPr="0010200F" w:rsidTr="008D05BC">
        <w:trPr>
          <w:trHeight w:val="280"/>
        </w:trPr>
        <w:tc>
          <w:tcPr>
            <w:tcW w:w="2651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596" w:type="dxa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2 190 168,00</w:t>
            </w:r>
          </w:p>
        </w:tc>
        <w:tc>
          <w:tcPr>
            <w:tcW w:w="112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5BC" w:rsidRPr="0010200F" w:rsidTr="008D05BC">
        <w:trPr>
          <w:trHeight w:val="280"/>
        </w:trPr>
        <w:tc>
          <w:tcPr>
            <w:tcW w:w="2651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5BC" w:rsidRPr="0010200F" w:rsidTr="008D05BC">
        <w:trPr>
          <w:trHeight w:val="280"/>
        </w:trPr>
        <w:tc>
          <w:tcPr>
            <w:tcW w:w="2651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МЕРОПРИЯТИЮ </w:t>
            </w:r>
            <w:r w:rsidRPr="001020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ПРОГРАММЫ</w:t>
            </w:r>
          </w:p>
        </w:tc>
        <w:tc>
          <w:tcPr>
            <w:tcW w:w="1596" w:type="dxa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2 190 168,00</w:t>
            </w:r>
          </w:p>
        </w:tc>
        <w:tc>
          <w:tcPr>
            <w:tcW w:w="112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5BC" w:rsidRPr="0010200F" w:rsidTr="008D05BC">
        <w:trPr>
          <w:trHeight w:val="267"/>
        </w:trPr>
        <w:tc>
          <w:tcPr>
            <w:tcW w:w="2651" w:type="dxa"/>
            <w:vMerge w:val="restart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деятельности органов опеки и попечительства</w:t>
            </w:r>
          </w:p>
        </w:tc>
        <w:tc>
          <w:tcPr>
            <w:tcW w:w="1384" w:type="dxa"/>
            <w:vMerge w:val="restart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60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опеки и попечительства</w:t>
            </w:r>
          </w:p>
        </w:tc>
      </w:tr>
      <w:tr w:rsidR="008D05BC" w:rsidRPr="0010200F" w:rsidTr="008D05BC">
        <w:trPr>
          <w:trHeight w:val="280"/>
        </w:trPr>
        <w:tc>
          <w:tcPr>
            <w:tcW w:w="2651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500 676,00</w:t>
            </w:r>
          </w:p>
        </w:tc>
        <w:tc>
          <w:tcPr>
            <w:tcW w:w="112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5BC" w:rsidRPr="0010200F" w:rsidTr="008D05BC">
        <w:trPr>
          <w:trHeight w:val="280"/>
        </w:trPr>
        <w:tc>
          <w:tcPr>
            <w:tcW w:w="2651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5BC" w:rsidRPr="0010200F" w:rsidTr="008D05BC">
        <w:trPr>
          <w:trHeight w:val="280"/>
        </w:trPr>
        <w:tc>
          <w:tcPr>
            <w:tcW w:w="2651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5BC" w:rsidRPr="0010200F" w:rsidTr="008D05BC">
        <w:trPr>
          <w:trHeight w:val="280"/>
        </w:trPr>
        <w:tc>
          <w:tcPr>
            <w:tcW w:w="2651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5BC" w:rsidRPr="0010200F" w:rsidTr="008D05BC">
        <w:trPr>
          <w:trHeight w:val="280"/>
        </w:trPr>
        <w:tc>
          <w:tcPr>
            <w:tcW w:w="2651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596" w:type="dxa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500 676,00</w:t>
            </w:r>
          </w:p>
        </w:tc>
        <w:tc>
          <w:tcPr>
            <w:tcW w:w="112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5BC" w:rsidRPr="0010200F" w:rsidTr="008D05BC">
        <w:trPr>
          <w:trHeight w:val="280"/>
        </w:trPr>
        <w:tc>
          <w:tcPr>
            <w:tcW w:w="2651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5BC" w:rsidRPr="0010200F" w:rsidTr="008D05BC">
        <w:trPr>
          <w:trHeight w:val="280"/>
        </w:trPr>
        <w:tc>
          <w:tcPr>
            <w:tcW w:w="2651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596" w:type="dxa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500 676,00</w:t>
            </w:r>
          </w:p>
        </w:tc>
        <w:tc>
          <w:tcPr>
            <w:tcW w:w="112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5BC" w:rsidRPr="0010200F" w:rsidTr="008D05BC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6495" w:type="dxa"/>
            <w:gridSpan w:val="3"/>
          </w:tcPr>
          <w:p w:rsidR="008D05BC" w:rsidRPr="0010200F" w:rsidRDefault="008D05BC" w:rsidP="008D05BC">
            <w:pPr>
              <w:pStyle w:val="a3"/>
              <w:ind w:left="9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4137" w:type="dxa"/>
            <w:gridSpan w:val="3"/>
          </w:tcPr>
          <w:p w:rsidR="008D05BC" w:rsidRPr="0010200F" w:rsidRDefault="008D05BC" w:rsidP="008D05BC">
            <w:pPr>
              <w:pStyle w:val="a3"/>
              <w:ind w:left="9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200 488 207,00</w:t>
            </w:r>
          </w:p>
        </w:tc>
      </w:tr>
    </w:tbl>
    <w:p w:rsidR="00AE0EB4" w:rsidRPr="004E21BB" w:rsidRDefault="00AE0EB4" w:rsidP="004E21BB">
      <w:pPr>
        <w:pStyle w:val="a3"/>
        <w:numPr>
          <w:ilvl w:val="0"/>
          <w:numId w:val="1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1BB">
        <w:rPr>
          <w:rFonts w:ascii="Times New Roman" w:hAnsi="Times New Roman" w:cs="Times New Roman"/>
          <w:sz w:val="24"/>
          <w:szCs w:val="24"/>
        </w:rPr>
        <w:t>В паспорте ведомственной целевой программы, таблицу «Объем финансирования ведомственной целевой программы из всех источников финансирования, в том числе по годам реализации» изложить в новой редакции: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26"/>
        <w:gridCol w:w="1908"/>
        <w:gridCol w:w="957"/>
        <w:gridCol w:w="955"/>
        <w:gridCol w:w="1912"/>
        <w:gridCol w:w="1913"/>
      </w:tblGrid>
      <w:tr w:rsidR="00AE0EB4" w:rsidRPr="0010200F" w:rsidTr="00C24A19">
        <w:tc>
          <w:tcPr>
            <w:tcW w:w="9571" w:type="dxa"/>
            <w:gridSpan w:val="6"/>
          </w:tcPr>
          <w:p w:rsidR="00AE0EB4" w:rsidRPr="0010200F" w:rsidRDefault="00AE0EB4" w:rsidP="00AE0E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ведомственной целевой программы из всех источников финансирования, в том числе по годам реализации, рублей</w:t>
            </w:r>
          </w:p>
        </w:tc>
      </w:tr>
      <w:tr w:rsidR="00AE0EB4" w:rsidRPr="0010200F" w:rsidTr="00C24A19">
        <w:tc>
          <w:tcPr>
            <w:tcW w:w="4791" w:type="dxa"/>
            <w:gridSpan w:val="3"/>
          </w:tcPr>
          <w:p w:rsidR="00AE0EB4" w:rsidRPr="0010200F" w:rsidRDefault="00AE0EB4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dxa"/>
            <w:gridSpan w:val="3"/>
          </w:tcPr>
          <w:p w:rsidR="00AE0EB4" w:rsidRPr="0010200F" w:rsidRDefault="00AE0EB4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EB4" w:rsidRPr="0010200F" w:rsidTr="00C24A19">
        <w:tc>
          <w:tcPr>
            <w:tcW w:w="1926" w:type="dxa"/>
          </w:tcPr>
          <w:p w:rsidR="00AE0EB4" w:rsidRPr="0010200F" w:rsidRDefault="00AE0EB4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908" w:type="dxa"/>
          </w:tcPr>
          <w:p w:rsidR="00AE0EB4" w:rsidRPr="0010200F" w:rsidRDefault="00AE0EB4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12" w:type="dxa"/>
            <w:gridSpan w:val="2"/>
          </w:tcPr>
          <w:p w:rsidR="00AE0EB4" w:rsidRPr="0010200F" w:rsidRDefault="00AE0EB4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2022 г. (1 год реализации)</w:t>
            </w:r>
          </w:p>
        </w:tc>
        <w:tc>
          <w:tcPr>
            <w:tcW w:w="1912" w:type="dxa"/>
          </w:tcPr>
          <w:p w:rsidR="00AE0EB4" w:rsidRPr="0010200F" w:rsidRDefault="00AE0EB4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2023 г. (2 год реализации)</w:t>
            </w:r>
          </w:p>
        </w:tc>
        <w:tc>
          <w:tcPr>
            <w:tcW w:w="1913" w:type="dxa"/>
          </w:tcPr>
          <w:p w:rsidR="00AE0EB4" w:rsidRPr="0010200F" w:rsidRDefault="00AE0EB4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2024 г. (3 год реализации)</w:t>
            </w:r>
          </w:p>
        </w:tc>
      </w:tr>
      <w:tr w:rsidR="00AE0EB4" w:rsidRPr="0010200F" w:rsidTr="00C24A19">
        <w:tc>
          <w:tcPr>
            <w:tcW w:w="1926" w:type="dxa"/>
          </w:tcPr>
          <w:p w:rsidR="00AE0EB4" w:rsidRPr="0010200F" w:rsidRDefault="00AE0EB4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08" w:type="dxa"/>
          </w:tcPr>
          <w:p w:rsidR="00AE0EB4" w:rsidRPr="0010200F" w:rsidRDefault="00AE0EB4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28 948 229,00</w:t>
            </w:r>
          </w:p>
        </w:tc>
        <w:tc>
          <w:tcPr>
            <w:tcW w:w="1912" w:type="dxa"/>
            <w:gridSpan w:val="2"/>
          </w:tcPr>
          <w:p w:rsidR="00AE0EB4" w:rsidRPr="0010200F" w:rsidRDefault="00AE0EB4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9 518 264,00</w:t>
            </w:r>
          </w:p>
        </w:tc>
        <w:tc>
          <w:tcPr>
            <w:tcW w:w="1912" w:type="dxa"/>
          </w:tcPr>
          <w:p w:rsidR="00AE0EB4" w:rsidRPr="0010200F" w:rsidRDefault="00AE0EB4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9 431 496,00</w:t>
            </w:r>
          </w:p>
        </w:tc>
        <w:tc>
          <w:tcPr>
            <w:tcW w:w="1913" w:type="dxa"/>
          </w:tcPr>
          <w:p w:rsidR="00AE0EB4" w:rsidRPr="0010200F" w:rsidRDefault="00AE0EB4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9 998 469,00</w:t>
            </w:r>
          </w:p>
        </w:tc>
      </w:tr>
      <w:tr w:rsidR="00AE0EB4" w:rsidRPr="0010200F" w:rsidTr="00C24A19">
        <w:tc>
          <w:tcPr>
            <w:tcW w:w="1926" w:type="dxa"/>
          </w:tcPr>
          <w:p w:rsidR="00AE0EB4" w:rsidRPr="0010200F" w:rsidRDefault="00AE0EB4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908" w:type="dxa"/>
          </w:tcPr>
          <w:p w:rsidR="00AE0EB4" w:rsidRPr="0010200F" w:rsidRDefault="00AE0EB4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490 538 584,00</w:t>
            </w:r>
          </w:p>
        </w:tc>
        <w:tc>
          <w:tcPr>
            <w:tcW w:w="1912" w:type="dxa"/>
            <w:gridSpan w:val="2"/>
          </w:tcPr>
          <w:p w:rsidR="00AE0EB4" w:rsidRPr="0010200F" w:rsidRDefault="00AE0EB4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166 527 738,00</w:t>
            </w:r>
          </w:p>
        </w:tc>
        <w:tc>
          <w:tcPr>
            <w:tcW w:w="1912" w:type="dxa"/>
          </w:tcPr>
          <w:p w:rsidR="00AE0EB4" w:rsidRPr="0010200F" w:rsidRDefault="00AE0EB4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161 987 253,00</w:t>
            </w:r>
          </w:p>
        </w:tc>
        <w:tc>
          <w:tcPr>
            <w:tcW w:w="1913" w:type="dxa"/>
          </w:tcPr>
          <w:p w:rsidR="00AE0EB4" w:rsidRPr="0010200F" w:rsidRDefault="00AE0EB4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162 023 593,00</w:t>
            </w:r>
          </w:p>
        </w:tc>
      </w:tr>
      <w:tr w:rsidR="00AE0EB4" w:rsidRPr="0010200F" w:rsidTr="00C24A19">
        <w:tc>
          <w:tcPr>
            <w:tcW w:w="1926" w:type="dxa"/>
          </w:tcPr>
          <w:p w:rsidR="00AE0EB4" w:rsidRPr="0010200F" w:rsidRDefault="00AE0EB4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908" w:type="dxa"/>
          </w:tcPr>
          <w:p w:rsidR="00AE0EB4" w:rsidRPr="0010200F" w:rsidRDefault="00AE0EB4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121 979 276,29</w:t>
            </w:r>
          </w:p>
        </w:tc>
        <w:tc>
          <w:tcPr>
            <w:tcW w:w="1912" w:type="dxa"/>
            <w:gridSpan w:val="2"/>
          </w:tcPr>
          <w:p w:rsidR="00AE0EB4" w:rsidRPr="0010200F" w:rsidRDefault="00AE0EB4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62 115 056,29</w:t>
            </w:r>
          </w:p>
        </w:tc>
        <w:tc>
          <w:tcPr>
            <w:tcW w:w="1912" w:type="dxa"/>
          </w:tcPr>
          <w:p w:rsidR="00AE0EB4" w:rsidRPr="0010200F" w:rsidRDefault="00AE0EB4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39 114 285,00</w:t>
            </w:r>
          </w:p>
        </w:tc>
        <w:tc>
          <w:tcPr>
            <w:tcW w:w="1913" w:type="dxa"/>
          </w:tcPr>
          <w:p w:rsidR="00AE0EB4" w:rsidRPr="0010200F" w:rsidRDefault="00AE0EB4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20 749 935,00</w:t>
            </w:r>
          </w:p>
        </w:tc>
      </w:tr>
      <w:tr w:rsidR="00AE0EB4" w:rsidRPr="0010200F" w:rsidTr="00C24A19">
        <w:tc>
          <w:tcPr>
            <w:tcW w:w="1926" w:type="dxa"/>
          </w:tcPr>
          <w:p w:rsidR="00AE0EB4" w:rsidRPr="0010200F" w:rsidRDefault="00AE0EB4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908" w:type="dxa"/>
          </w:tcPr>
          <w:p w:rsidR="00AE0EB4" w:rsidRPr="0010200F" w:rsidRDefault="00AE0EB4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32 625 258,14</w:t>
            </w:r>
          </w:p>
        </w:tc>
        <w:tc>
          <w:tcPr>
            <w:tcW w:w="1912" w:type="dxa"/>
            <w:gridSpan w:val="2"/>
          </w:tcPr>
          <w:p w:rsidR="00AE0EB4" w:rsidRPr="0010200F" w:rsidRDefault="00AE0EB4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14 488 623,14</w:t>
            </w:r>
          </w:p>
        </w:tc>
        <w:tc>
          <w:tcPr>
            <w:tcW w:w="1912" w:type="dxa"/>
          </w:tcPr>
          <w:p w:rsidR="00AE0EB4" w:rsidRPr="0010200F" w:rsidRDefault="00AE0EB4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10 420 425,00</w:t>
            </w:r>
          </w:p>
        </w:tc>
        <w:tc>
          <w:tcPr>
            <w:tcW w:w="1913" w:type="dxa"/>
          </w:tcPr>
          <w:p w:rsidR="00AE0EB4" w:rsidRPr="0010200F" w:rsidRDefault="00AE0EB4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7 716 210,00</w:t>
            </w:r>
          </w:p>
        </w:tc>
      </w:tr>
      <w:tr w:rsidR="00AE0EB4" w:rsidRPr="0010200F" w:rsidTr="00C24A19">
        <w:tc>
          <w:tcPr>
            <w:tcW w:w="1926" w:type="dxa"/>
          </w:tcPr>
          <w:p w:rsidR="00AE0EB4" w:rsidRPr="0010200F" w:rsidRDefault="00AE0EB4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908" w:type="dxa"/>
          </w:tcPr>
          <w:p w:rsidR="00AE0EB4" w:rsidRPr="0010200F" w:rsidRDefault="00AE0EB4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12" w:type="dxa"/>
            <w:gridSpan w:val="2"/>
          </w:tcPr>
          <w:p w:rsidR="00AE0EB4" w:rsidRPr="0010200F" w:rsidRDefault="00AE0EB4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12" w:type="dxa"/>
          </w:tcPr>
          <w:p w:rsidR="00AE0EB4" w:rsidRPr="0010200F" w:rsidRDefault="00AE0EB4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13" w:type="dxa"/>
          </w:tcPr>
          <w:p w:rsidR="00AE0EB4" w:rsidRPr="0010200F" w:rsidRDefault="00AE0EB4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E0EB4" w:rsidRPr="0010200F" w:rsidTr="00C24A19">
        <w:tc>
          <w:tcPr>
            <w:tcW w:w="1926" w:type="dxa"/>
          </w:tcPr>
          <w:p w:rsidR="00AE0EB4" w:rsidRPr="0010200F" w:rsidRDefault="00AE0EB4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908" w:type="dxa"/>
          </w:tcPr>
          <w:p w:rsidR="00AE0EB4" w:rsidRPr="0010200F" w:rsidRDefault="00AE0EB4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674 091 347,43</w:t>
            </w:r>
          </w:p>
        </w:tc>
        <w:tc>
          <w:tcPr>
            <w:tcW w:w="1912" w:type="dxa"/>
            <w:gridSpan w:val="2"/>
          </w:tcPr>
          <w:p w:rsidR="00AE0EB4" w:rsidRPr="0010200F" w:rsidRDefault="00AE0EB4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252 649 681,43</w:t>
            </w:r>
          </w:p>
        </w:tc>
        <w:tc>
          <w:tcPr>
            <w:tcW w:w="1912" w:type="dxa"/>
          </w:tcPr>
          <w:p w:rsidR="00AE0EB4" w:rsidRPr="0010200F" w:rsidRDefault="00AE0EB4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220 953 459,00</w:t>
            </w:r>
          </w:p>
        </w:tc>
        <w:tc>
          <w:tcPr>
            <w:tcW w:w="1913" w:type="dxa"/>
          </w:tcPr>
          <w:p w:rsidR="00AE0EB4" w:rsidRPr="0010200F" w:rsidRDefault="00AE0EB4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200 488 207,00</w:t>
            </w:r>
          </w:p>
        </w:tc>
      </w:tr>
      <w:tr w:rsidR="00AE0EB4" w:rsidRPr="0010200F" w:rsidTr="00C24A19">
        <w:tc>
          <w:tcPr>
            <w:tcW w:w="1926" w:type="dxa"/>
          </w:tcPr>
          <w:p w:rsidR="00AE0EB4" w:rsidRPr="0010200F" w:rsidRDefault="00AE0EB4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08" w:type="dxa"/>
          </w:tcPr>
          <w:p w:rsidR="00AE0EB4" w:rsidRPr="0010200F" w:rsidRDefault="00AE0EB4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12" w:type="dxa"/>
            <w:gridSpan w:val="2"/>
          </w:tcPr>
          <w:p w:rsidR="00AE0EB4" w:rsidRPr="0010200F" w:rsidRDefault="00AE0EB4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12" w:type="dxa"/>
          </w:tcPr>
          <w:p w:rsidR="00AE0EB4" w:rsidRPr="0010200F" w:rsidRDefault="00AE0EB4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13" w:type="dxa"/>
          </w:tcPr>
          <w:p w:rsidR="00AE0EB4" w:rsidRPr="0010200F" w:rsidRDefault="00AE0EB4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E0EB4" w:rsidRPr="0010200F" w:rsidTr="00C24A19">
        <w:tc>
          <w:tcPr>
            <w:tcW w:w="1926" w:type="dxa"/>
          </w:tcPr>
          <w:p w:rsidR="00AE0EB4" w:rsidRPr="0010200F" w:rsidRDefault="00AE0EB4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908" w:type="dxa"/>
          </w:tcPr>
          <w:p w:rsidR="00AE0EB4" w:rsidRPr="0010200F" w:rsidRDefault="00AE0EB4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674 091 347,43</w:t>
            </w:r>
          </w:p>
        </w:tc>
        <w:tc>
          <w:tcPr>
            <w:tcW w:w="1912" w:type="dxa"/>
            <w:gridSpan w:val="2"/>
          </w:tcPr>
          <w:p w:rsidR="00AE0EB4" w:rsidRPr="0010200F" w:rsidRDefault="00AE0EB4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252 649 681,43</w:t>
            </w:r>
          </w:p>
        </w:tc>
        <w:tc>
          <w:tcPr>
            <w:tcW w:w="1912" w:type="dxa"/>
          </w:tcPr>
          <w:p w:rsidR="00AE0EB4" w:rsidRPr="0010200F" w:rsidRDefault="00AE0EB4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220 953 459,00</w:t>
            </w:r>
          </w:p>
        </w:tc>
        <w:tc>
          <w:tcPr>
            <w:tcW w:w="1913" w:type="dxa"/>
          </w:tcPr>
          <w:p w:rsidR="00AE0EB4" w:rsidRPr="0010200F" w:rsidRDefault="00AE0EB4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200 488 207,00</w:t>
            </w:r>
          </w:p>
        </w:tc>
      </w:tr>
    </w:tbl>
    <w:p w:rsidR="00706171" w:rsidRPr="004E21BB" w:rsidRDefault="00706171" w:rsidP="004E21BB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1BB">
        <w:rPr>
          <w:rFonts w:ascii="Times New Roman" w:hAnsi="Times New Roman" w:cs="Times New Roman"/>
          <w:sz w:val="24"/>
          <w:szCs w:val="24"/>
        </w:rPr>
        <w:t>В ра</w:t>
      </w:r>
      <w:r w:rsidR="003172A3" w:rsidRPr="004E21BB">
        <w:rPr>
          <w:rFonts w:ascii="Times New Roman" w:hAnsi="Times New Roman" w:cs="Times New Roman"/>
          <w:sz w:val="24"/>
          <w:szCs w:val="24"/>
        </w:rPr>
        <w:t>зделе 3 ведомственной целевой программы в</w:t>
      </w:r>
      <w:r w:rsidRPr="004E21BB">
        <w:rPr>
          <w:rFonts w:ascii="Times New Roman" w:hAnsi="Times New Roman" w:cs="Times New Roman"/>
          <w:sz w:val="24"/>
          <w:szCs w:val="24"/>
        </w:rPr>
        <w:t xml:space="preserve"> таблице «Основные мероприятия </w:t>
      </w:r>
      <w:r w:rsidR="003172A3" w:rsidRPr="004E21BB">
        <w:rPr>
          <w:rFonts w:ascii="Times New Roman" w:hAnsi="Times New Roman" w:cs="Times New Roman"/>
          <w:sz w:val="24"/>
          <w:szCs w:val="24"/>
        </w:rPr>
        <w:t>ведомственной целевой</w:t>
      </w:r>
      <w:r w:rsidRPr="004E21BB">
        <w:rPr>
          <w:rFonts w:ascii="Times New Roman" w:hAnsi="Times New Roman" w:cs="Times New Roman"/>
          <w:sz w:val="24"/>
          <w:szCs w:val="24"/>
        </w:rPr>
        <w:t xml:space="preserve"> программы» изложить в новой редакции следующие строки:</w:t>
      </w:r>
    </w:p>
    <w:tbl>
      <w:tblPr>
        <w:tblStyle w:val="a4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651"/>
        <w:gridCol w:w="1384"/>
        <w:gridCol w:w="2460"/>
        <w:gridCol w:w="1596"/>
        <w:gridCol w:w="1124"/>
        <w:gridCol w:w="1417"/>
      </w:tblGrid>
      <w:tr w:rsidR="00E66A2A" w:rsidRPr="0010200F" w:rsidTr="00C24A19">
        <w:trPr>
          <w:trHeight w:val="280"/>
        </w:trPr>
        <w:tc>
          <w:tcPr>
            <w:tcW w:w="10632" w:type="dxa"/>
            <w:gridSpan w:val="6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2022 год  (1 год реализации)</w:t>
            </w:r>
          </w:p>
        </w:tc>
      </w:tr>
      <w:tr w:rsidR="00E66A2A" w:rsidRPr="0010200F" w:rsidTr="00C24A19">
        <w:trPr>
          <w:trHeight w:val="1094"/>
        </w:trPr>
        <w:tc>
          <w:tcPr>
            <w:tcW w:w="2651" w:type="dxa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 подпрограммы</w:t>
            </w:r>
          </w:p>
        </w:tc>
        <w:tc>
          <w:tcPr>
            <w:tcW w:w="1384" w:type="dxa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4056" w:type="dxa"/>
            <w:gridSpan w:val="2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мероприятию, рублей</w:t>
            </w:r>
          </w:p>
        </w:tc>
        <w:tc>
          <w:tcPr>
            <w:tcW w:w="1124" w:type="dxa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417" w:type="dxa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мероприятия</w:t>
            </w:r>
          </w:p>
        </w:tc>
      </w:tr>
      <w:tr w:rsidR="00E66A2A" w:rsidRPr="0010200F" w:rsidTr="00C24A19">
        <w:trPr>
          <w:trHeight w:val="267"/>
        </w:trPr>
        <w:tc>
          <w:tcPr>
            <w:tcW w:w="2651" w:type="dxa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Задача 1</w:t>
            </w:r>
          </w:p>
        </w:tc>
        <w:tc>
          <w:tcPr>
            <w:tcW w:w="7981" w:type="dxa"/>
            <w:gridSpan w:val="5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Организация предоставления муниципальных услуг и выполнения работ  муниципальными образовательными организациями и муниципальными учреждениями сферы образования</w:t>
            </w:r>
          </w:p>
        </w:tc>
      </w:tr>
      <w:tr w:rsidR="00E66A2A" w:rsidRPr="0010200F" w:rsidTr="00C24A19">
        <w:trPr>
          <w:trHeight w:val="280"/>
        </w:trPr>
        <w:tc>
          <w:tcPr>
            <w:tcW w:w="2651" w:type="dxa"/>
            <w:vMerge w:val="restart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учреждений, подведомственных учредителю в сфере образования (д/сады)</w:t>
            </w:r>
          </w:p>
        </w:tc>
        <w:tc>
          <w:tcPr>
            <w:tcW w:w="1384" w:type="dxa"/>
            <w:vMerge w:val="restart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2022</w:t>
            </w:r>
          </w:p>
        </w:tc>
        <w:tc>
          <w:tcPr>
            <w:tcW w:w="2460" w:type="dxa"/>
          </w:tcPr>
          <w:p w:rsidR="00E66A2A" w:rsidRPr="0010200F" w:rsidRDefault="00E66A2A" w:rsidP="00C24A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6 учреждений, подведомственных учредителю в сфере образования (д/сады)</w:t>
            </w:r>
          </w:p>
        </w:tc>
      </w:tr>
      <w:tr w:rsidR="00E66A2A" w:rsidRPr="0010200F" w:rsidTr="00C24A19">
        <w:trPr>
          <w:trHeight w:val="143"/>
        </w:trPr>
        <w:tc>
          <w:tcPr>
            <w:tcW w:w="2651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E66A2A" w:rsidRPr="0010200F" w:rsidRDefault="00E66A2A" w:rsidP="00C24A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A2A" w:rsidRPr="0010200F" w:rsidTr="00C24A19">
        <w:trPr>
          <w:trHeight w:val="143"/>
        </w:trPr>
        <w:tc>
          <w:tcPr>
            <w:tcW w:w="2651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E66A2A" w:rsidRPr="0010200F" w:rsidRDefault="00E66A2A" w:rsidP="00C24A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18 447 500,00</w:t>
            </w:r>
          </w:p>
        </w:tc>
        <w:tc>
          <w:tcPr>
            <w:tcW w:w="112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A2A" w:rsidRPr="0010200F" w:rsidTr="00C24A19">
        <w:trPr>
          <w:trHeight w:val="143"/>
        </w:trPr>
        <w:tc>
          <w:tcPr>
            <w:tcW w:w="2651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E66A2A" w:rsidRPr="0010200F" w:rsidRDefault="00E66A2A" w:rsidP="00C24A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3 782 018,56</w:t>
            </w:r>
          </w:p>
        </w:tc>
        <w:tc>
          <w:tcPr>
            <w:tcW w:w="112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A2A" w:rsidRPr="0010200F" w:rsidTr="00C24A19">
        <w:trPr>
          <w:trHeight w:val="143"/>
        </w:trPr>
        <w:tc>
          <w:tcPr>
            <w:tcW w:w="2651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E66A2A" w:rsidRPr="0010200F" w:rsidRDefault="00E66A2A" w:rsidP="00C24A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A2A" w:rsidRPr="0010200F" w:rsidTr="00C24A19">
        <w:trPr>
          <w:trHeight w:val="143"/>
        </w:trPr>
        <w:tc>
          <w:tcPr>
            <w:tcW w:w="2651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E66A2A" w:rsidRPr="0010200F" w:rsidRDefault="00E66A2A" w:rsidP="00C24A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596" w:type="dxa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22 229 518,56</w:t>
            </w:r>
          </w:p>
        </w:tc>
        <w:tc>
          <w:tcPr>
            <w:tcW w:w="112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A2A" w:rsidRPr="0010200F" w:rsidTr="00C24A19">
        <w:trPr>
          <w:trHeight w:val="143"/>
        </w:trPr>
        <w:tc>
          <w:tcPr>
            <w:tcW w:w="2651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E66A2A" w:rsidRPr="0010200F" w:rsidRDefault="00E66A2A" w:rsidP="00C24A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A2A" w:rsidRPr="0010200F" w:rsidTr="00C24A19">
        <w:trPr>
          <w:trHeight w:val="143"/>
        </w:trPr>
        <w:tc>
          <w:tcPr>
            <w:tcW w:w="2651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E66A2A" w:rsidRPr="0010200F" w:rsidRDefault="00E66A2A" w:rsidP="00C24A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596" w:type="dxa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 xml:space="preserve">22 229 518,56 </w:t>
            </w:r>
          </w:p>
        </w:tc>
        <w:tc>
          <w:tcPr>
            <w:tcW w:w="112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A2A" w:rsidRPr="0010200F" w:rsidTr="00C24A19">
        <w:trPr>
          <w:trHeight w:val="280"/>
        </w:trPr>
        <w:tc>
          <w:tcPr>
            <w:tcW w:w="2651" w:type="dxa"/>
            <w:vMerge w:val="restart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учреждений, подведомственных учредителю в сфере образования (школы)</w:t>
            </w:r>
          </w:p>
        </w:tc>
        <w:tc>
          <w:tcPr>
            <w:tcW w:w="1384" w:type="dxa"/>
            <w:vMerge w:val="restart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2022</w:t>
            </w:r>
          </w:p>
        </w:tc>
        <w:tc>
          <w:tcPr>
            <w:tcW w:w="2460" w:type="dxa"/>
          </w:tcPr>
          <w:p w:rsidR="00E66A2A" w:rsidRPr="0010200F" w:rsidRDefault="00E66A2A" w:rsidP="00C24A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7 учреждений, подведомственных учредителю в сфере образования (школы)</w:t>
            </w:r>
          </w:p>
        </w:tc>
      </w:tr>
      <w:tr w:rsidR="00E66A2A" w:rsidRPr="0010200F" w:rsidTr="00C24A19">
        <w:trPr>
          <w:trHeight w:val="143"/>
        </w:trPr>
        <w:tc>
          <w:tcPr>
            <w:tcW w:w="2651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E66A2A" w:rsidRPr="0010200F" w:rsidRDefault="00E66A2A" w:rsidP="00C24A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A2A" w:rsidRPr="0010200F" w:rsidTr="00C24A19">
        <w:trPr>
          <w:trHeight w:val="143"/>
        </w:trPr>
        <w:tc>
          <w:tcPr>
            <w:tcW w:w="2651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E66A2A" w:rsidRPr="0010200F" w:rsidRDefault="00E66A2A" w:rsidP="00C24A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24 720 988,00</w:t>
            </w:r>
          </w:p>
        </w:tc>
        <w:tc>
          <w:tcPr>
            <w:tcW w:w="112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A2A" w:rsidRPr="0010200F" w:rsidTr="00C24A19">
        <w:trPr>
          <w:trHeight w:val="143"/>
        </w:trPr>
        <w:tc>
          <w:tcPr>
            <w:tcW w:w="2651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E66A2A" w:rsidRPr="0010200F" w:rsidRDefault="00E66A2A" w:rsidP="00C24A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7 017 940,00</w:t>
            </w:r>
          </w:p>
        </w:tc>
        <w:tc>
          <w:tcPr>
            <w:tcW w:w="112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A2A" w:rsidRPr="0010200F" w:rsidTr="00C24A19">
        <w:trPr>
          <w:trHeight w:val="143"/>
        </w:trPr>
        <w:tc>
          <w:tcPr>
            <w:tcW w:w="2651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E66A2A" w:rsidRPr="0010200F" w:rsidRDefault="00E66A2A" w:rsidP="00C24A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A2A" w:rsidRPr="0010200F" w:rsidTr="00C24A19">
        <w:trPr>
          <w:trHeight w:val="143"/>
        </w:trPr>
        <w:tc>
          <w:tcPr>
            <w:tcW w:w="2651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E66A2A" w:rsidRPr="0010200F" w:rsidRDefault="00E66A2A" w:rsidP="00C24A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596" w:type="dxa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31 738 928,00</w:t>
            </w:r>
          </w:p>
        </w:tc>
        <w:tc>
          <w:tcPr>
            <w:tcW w:w="112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A2A" w:rsidRPr="0010200F" w:rsidTr="00C24A19">
        <w:trPr>
          <w:trHeight w:val="143"/>
        </w:trPr>
        <w:tc>
          <w:tcPr>
            <w:tcW w:w="2651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E66A2A" w:rsidRPr="0010200F" w:rsidRDefault="00E66A2A" w:rsidP="00C24A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A2A" w:rsidRPr="0010200F" w:rsidTr="00C24A19">
        <w:trPr>
          <w:trHeight w:val="143"/>
        </w:trPr>
        <w:tc>
          <w:tcPr>
            <w:tcW w:w="2651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E66A2A" w:rsidRPr="0010200F" w:rsidRDefault="00E66A2A" w:rsidP="00C24A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596" w:type="dxa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31 738 928,00</w:t>
            </w:r>
          </w:p>
        </w:tc>
        <w:tc>
          <w:tcPr>
            <w:tcW w:w="112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A2A" w:rsidRPr="0010200F" w:rsidTr="00C24A19">
        <w:trPr>
          <w:trHeight w:val="280"/>
        </w:trPr>
        <w:tc>
          <w:tcPr>
            <w:tcW w:w="2651" w:type="dxa"/>
            <w:vMerge w:val="restart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учреждений, подведомственных учредителю в сфере образования (методкабинет и бухгалтерия)</w:t>
            </w:r>
          </w:p>
        </w:tc>
        <w:tc>
          <w:tcPr>
            <w:tcW w:w="1384" w:type="dxa"/>
            <w:vMerge w:val="restart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2022</w:t>
            </w:r>
          </w:p>
        </w:tc>
        <w:tc>
          <w:tcPr>
            <w:tcW w:w="2460" w:type="dxa"/>
          </w:tcPr>
          <w:p w:rsidR="00E66A2A" w:rsidRPr="0010200F" w:rsidRDefault="00E66A2A" w:rsidP="00C24A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1 учреждения, </w:t>
            </w:r>
            <w:proofErr w:type="gramStart"/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подведомственных</w:t>
            </w:r>
            <w:proofErr w:type="gramEnd"/>
            <w:r w:rsidRPr="0010200F">
              <w:rPr>
                <w:rFonts w:ascii="Times New Roman" w:hAnsi="Times New Roman" w:cs="Times New Roman"/>
                <w:sz w:val="24"/>
                <w:szCs w:val="24"/>
              </w:rPr>
              <w:t xml:space="preserve"> учредителю в сфере образования (методкабинет и бухгалтерия)</w:t>
            </w:r>
          </w:p>
        </w:tc>
      </w:tr>
      <w:tr w:rsidR="00E66A2A" w:rsidRPr="0010200F" w:rsidTr="00C24A19">
        <w:trPr>
          <w:trHeight w:val="143"/>
        </w:trPr>
        <w:tc>
          <w:tcPr>
            <w:tcW w:w="2651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E66A2A" w:rsidRPr="0010200F" w:rsidRDefault="00E66A2A" w:rsidP="00C24A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A2A" w:rsidRPr="0010200F" w:rsidTr="00C24A19">
        <w:trPr>
          <w:trHeight w:val="143"/>
        </w:trPr>
        <w:tc>
          <w:tcPr>
            <w:tcW w:w="2651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E66A2A" w:rsidRPr="0010200F" w:rsidRDefault="00E66A2A" w:rsidP="00C24A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10 669 501,29</w:t>
            </w:r>
          </w:p>
        </w:tc>
        <w:tc>
          <w:tcPr>
            <w:tcW w:w="112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A2A" w:rsidRPr="0010200F" w:rsidTr="00C24A19">
        <w:trPr>
          <w:trHeight w:val="143"/>
        </w:trPr>
        <w:tc>
          <w:tcPr>
            <w:tcW w:w="2651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E66A2A" w:rsidRPr="0010200F" w:rsidRDefault="00E66A2A" w:rsidP="00C24A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A2A" w:rsidRPr="0010200F" w:rsidTr="00C24A19">
        <w:trPr>
          <w:trHeight w:val="143"/>
        </w:trPr>
        <w:tc>
          <w:tcPr>
            <w:tcW w:w="2651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E66A2A" w:rsidRPr="0010200F" w:rsidRDefault="00E66A2A" w:rsidP="00C24A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A2A" w:rsidRPr="0010200F" w:rsidTr="00C24A19">
        <w:trPr>
          <w:trHeight w:val="143"/>
        </w:trPr>
        <w:tc>
          <w:tcPr>
            <w:tcW w:w="2651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E66A2A" w:rsidRPr="0010200F" w:rsidRDefault="00E66A2A" w:rsidP="00C24A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596" w:type="dxa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10 669 501,29</w:t>
            </w:r>
          </w:p>
        </w:tc>
        <w:tc>
          <w:tcPr>
            <w:tcW w:w="112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A2A" w:rsidRPr="0010200F" w:rsidTr="00C24A19">
        <w:trPr>
          <w:trHeight w:val="143"/>
        </w:trPr>
        <w:tc>
          <w:tcPr>
            <w:tcW w:w="2651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E66A2A" w:rsidRPr="0010200F" w:rsidRDefault="00E66A2A" w:rsidP="00C24A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A2A" w:rsidRPr="0010200F" w:rsidTr="00C24A19">
        <w:trPr>
          <w:trHeight w:val="143"/>
        </w:trPr>
        <w:tc>
          <w:tcPr>
            <w:tcW w:w="2651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E66A2A" w:rsidRPr="0010200F" w:rsidRDefault="00E66A2A" w:rsidP="00C24A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596" w:type="dxa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10 669 501,29</w:t>
            </w:r>
          </w:p>
        </w:tc>
        <w:tc>
          <w:tcPr>
            <w:tcW w:w="112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A2A" w:rsidRPr="0010200F" w:rsidTr="00C24A19">
        <w:trPr>
          <w:trHeight w:val="280"/>
        </w:trPr>
        <w:tc>
          <w:tcPr>
            <w:tcW w:w="2651" w:type="dxa"/>
            <w:vMerge w:val="restart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образовательного процесса в образовательных учреждениях</w:t>
            </w:r>
          </w:p>
        </w:tc>
        <w:tc>
          <w:tcPr>
            <w:tcW w:w="1384" w:type="dxa"/>
            <w:vMerge w:val="restart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2022</w:t>
            </w:r>
          </w:p>
        </w:tc>
        <w:tc>
          <w:tcPr>
            <w:tcW w:w="2460" w:type="dxa"/>
          </w:tcPr>
          <w:p w:rsidR="00E66A2A" w:rsidRPr="0010200F" w:rsidRDefault="00E66A2A" w:rsidP="00C24A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Организация образовательного процесса в 7 образовательных учреждениях</w:t>
            </w:r>
          </w:p>
        </w:tc>
      </w:tr>
      <w:tr w:rsidR="00E66A2A" w:rsidRPr="0010200F" w:rsidTr="00C24A19">
        <w:trPr>
          <w:trHeight w:val="143"/>
        </w:trPr>
        <w:tc>
          <w:tcPr>
            <w:tcW w:w="2651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E66A2A" w:rsidRPr="0010200F" w:rsidRDefault="00E66A2A" w:rsidP="00C24A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92 357 671,00</w:t>
            </w:r>
          </w:p>
        </w:tc>
        <w:tc>
          <w:tcPr>
            <w:tcW w:w="112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A2A" w:rsidRPr="0010200F" w:rsidTr="00C24A19">
        <w:trPr>
          <w:trHeight w:val="143"/>
        </w:trPr>
        <w:tc>
          <w:tcPr>
            <w:tcW w:w="2651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E66A2A" w:rsidRPr="0010200F" w:rsidRDefault="00E66A2A" w:rsidP="00C24A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A2A" w:rsidRPr="0010200F" w:rsidTr="00C24A19">
        <w:trPr>
          <w:trHeight w:val="143"/>
        </w:trPr>
        <w:tc>
          <w:tcPr>
            <w:tcW w:w="2651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E66A2A" w:rsidRPr="0010200F" w:rsidRDefault="00E66A2A" w:rsidP="00C24A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A2A" w:rsidRPr="0010200F" w:rsidTr="00C24A19">
        <w:trPr>
          <w:trHeight w:val="143"/>
        </w:trPr>
        <w:tc>
          <w:tcPr>
            <w:tcW w:w="2651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E66A2A" w:rsidRPr="0010200F" w:rsidRDefault="00E66A2A" w:rsidP="00C24A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A2A" w:rsidRPr="0010200F" w:rsidTr="00C24A19">
        <w:trPr>
          <w:trHeight w:val="143"/>
        </w:trPr>
        <w:tc>
          <w:tcPr>
            <w:tcW w:w="2651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E66A2A" w:rsidRPr="0010200F" w:rsidRDefault="00E66A2A" w:rsidP="00C24A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596" w:type="dxa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92 357 671,00</w:t>
            </w:r>
          </w:p>
        </w:tc>
        <w:tc>
          <w:tcPr>
            <w:tcW w:w="112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A2A" w:rsidRPr="0010200F" w:rsidTr="00C24A19">
        <w:trPr>
          <w:trHeight w:val="143"/>
        </w:trPr>
        <w:tc>
          <w:tcPr>
            <w:tcW w:w="2651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E66A2A" w:rsidRPr="0010200F" w:rsidRDefault="00E66A2A" w:rsidP="00C24A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A2A" w:rsidRPr="0010200F" w:rsidTr="00C24A19">
        <w:trPr>
          <w:trHeight w:val="143"/>
        </w:trPr>
        <w:tc>
          <w:tcPr>
            <w:tcW w:w="2651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E66A2A" w:rsidRPr="0010200F" w:rsidRDefault="00E66A2A" w:rsidP="00C24A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596" w:type="dxa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92 357 671,00</w:t>
            </w:r>
          </w:p>
        </w:tc>
        <w:tc>
          <w:tcPr>
            <w:tcW w:w="112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A2A" w:rsidRPr="0010200F" w:rsidTr="00C24A19">
        <w:trPr>
          <w:trHeight w:val="280"/>
        </w:trPr>
        <w:tc>
          <w:tcPr>
            <w:tcW w:w="2651" w:type="dxa"/>
            <w:vMerge w:val="restart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Обеспечение бесплатным питанием обучающихся муниципальных образовательных учреждений</w:t>
            </w:r>
          </w:p>
        </w:tc>
        <w:tc>
          <w:tcPr>
            <w:tcW w:w="1384" w:type="dxa"/>
            <w:vMerge w:val="restart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2022</w:t>
            </w:r>
          </w:p>
        </w:tc>
        <w:tc>
          <w:tcPr>
            <w:tcW w:w="2460" w:type="dxa"/>
          </w:tcPr>
          <w:p w:rsidR="00E66A2A" w:rsidRPr="0010200F" w:rsidRDefault="00E66A2A" w:rsidP="00C24A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Обеспечение бесплатным питанием обучающихся 7 муниципальных образовательных учреждений</w:t>
            </w:r>
          </w:p>
        </w:tc>
      </w:tr>
      <w:tr w:rsidR="00E66A2A" w:rsidRPr="0010200F" w:rsidTr="00C24A19">
        <w:trPr>
          <w:trHeight w:val="143"/>
        </w:trPr>
        <w:tc>
          <w:tcPr>
            <w:tcW w:w="2651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E66A2A" w:rsidRPr="0010200F" w:rsidRDefault="00E66A2A" w:rsidP="00C24A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6 111 760,00</w:t>
            </w:r>
          </w:p>
        </w:tc>
        <w:tc>
          <w:tcPr>
            <w:tcW w:w="112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A2A" w:rsidRPr="0010200F" w:rsidTr="00C24A19">
        <w:trPr>
          <w:trHeight w:val="143"/>
        </w:trPr>
        <w:tc>
          <w:tcPr>
            <w:tcW w:w="2651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E66A2A" w:rsidRPr="0010200F" w:rsidRDefault="00E66A2A" w:rsidP="00C24A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A2A" w:rsidRPr="0010200F" w:rsidTr="00C24A19">
        <w:trPr>
          <w:trHeight w:val="143"/>
        </w:trPr>
        <w:tc>
          <w:tcPr>
            <w:tcW w:w="2651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E66A2A" w:rsidRPr="0010200F" w:rsidRDefault="00E66A2A" w:rsidP="00C24A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A2A" w:rsidRPr="0010200F" w:rsidTr="00C24A19">
        <w:trPr>
          <w:trHeight w:val="143"/>
        </w:trPr>
        <w:tc>
          <w:tcPr>
            <w:tcW w:w="2651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E66A2A" w:rsidRPr="0010200F" w:rsidRDefault="00E66A2A" w:rsidP="00C24A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A2A" w:rsidRPr="0010200F" w:rsidTr="00C24A19">
        <w:trPr>
          <w:trHeight w:val="143"/>
        </w:trPr>
        <w:tc>
          <w:tcPr>
            <w:tcW w:w="2651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E66A2A" w:rsidRPr="0010200F" w:rsidRDefault="00E66A2A" w:rsidP="00C24A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596" w:type="dxa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6 111 760,00</w:t>
            </w:r>
          </w:p>
        </w:tc>
        <w:tc>
          <w:tcPr>
            <w:tcW w:w="112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A2A" w:rsidRPr="0010200F" w:rsidTr="00C24A19">
        <w:trPr>
          <w:trHeight w:val="143"/>
        </w:trPr>
        <w:tc>
          <w:tcPr>
            <w:tcW w:w="2651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E66A2A" w:rsidRPr="0010200F" w:rsidRDefault="00E66A2A" w:rsidP="00C24A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A2A" w:rsidRPr="0010200F" w:rsidTr="00C24A19">
        <w:trPr>
          <w:trHeight w:val="143"/>
        </w:trPr>
        <w:tc>
          <w:tcPr>
            <w:tcW w:w="2651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E66A2A" w:rsidRPr="0010200F" w:rsidRDefault="00E66A2A" w:rsidP="00C24A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596" w:type="dxa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6 111 760,00</w:t>
            </w:r>
          </w:p>
        </w:tc>
        <w:tc>
          <w:tcPr>
            <w:tcW w:w="112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A2A" w:rsidRPr="0010200F" w:rsidTr="00C24A19">
        <w:trPr>
          <w:trHeight w:val="280"/>
        </w:trPr>
        <w:tc>
          <w:tcPr>
            <w:tcW w:w="2651" w:type="dxa"/>
            <w:vMerge w:val="restart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Обеспечение присмотра и ухода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384" w:type="dxa"/>
            <w:vMerge w:val="restart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2022</w:t>
            </w:r>
          </w:p>
        </w:tc>
        <w:tc>
          <w:tcPr>
            <w:tcW w:w="2460" w:type="dxa"/>
          </w:tcPr>
          <w:p w:rsidR="00E66A2A" w:rsidRPr="0010200F" w:rsidRDefault="00E66A2A" w:rsidP="00C24A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Обеспечение присмотра и ухода за детьми, осваивающими образовательные программы дошкольного образования в 11муниципальных образовательных организациях</w:t>
            </w:r>
          </w:p>
        </w:tc>
      </w:tr>
      <w:tr w:rsidR="00E66A2A" w:rsidRPr="0010200F" w:rsidTr="00C24A19">
        <w:trPr>
          <w:trHeight w:val="143"/>
        </w:trPr>
        <w:tc>
          <w:tcPr>
            <w:tcW w:w="2651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E66A2A" w:rsidRPr="0010200F" w:rsidRDefault="00E66A2A" w:rsidP="00C24A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883 780,00</w:t>
            </w:r>
          </w:p>
        </w:tc>
        <w:tc>
          <w:tcPr>
            <w:tcW w:w="112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A2A" w:rsidRPr="0010200F" w:rsidTr="00C24A19">
        <w:trPr>
          <w:trHeight w:val="143"/>
        </w:trPr>
        <w:tc>
          <w:tcPr>
            <w:tcW w:w="2651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E66A2A" w:rsidRPr="0010200F" w:rsidRDefault="00E66A2A" w:rsidP="00C24A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A2A" w:rsidRPr="0010200F" w:rsidTr="00C24A19">
        <w:trPr>
          <w:trHeight w:val="143"/>
        </w:trPr>
        <w:tc>
          <w:tcPr>
            <w:tcW w:w="2651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E66A2A" w:rsidRPr="0010200F" w:rsidRDefault="00E66A2A" w:rsidP="00C24A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A2A" w:rsidRPr="0010200F" w:rsidTr="00C24A19">
        <w:trPr>
          <w:trHeight w:val="143"/>
        </w:trPr>
        <w:tc>
          <w:tcPr>
            <w:tcW w:w="2651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E66A2A" w:rsidRPr="0010200F" w:rsidRDefault="00E66A2A" w:rsidP="00C24A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A2A" w:rsidRPr="0010200F" w:rsidTr="00C24A19">
        <w:trPr>
          <w:trHeight w:val="143"/>
        </w:trPr>
        <w:tc>
          <w:tcPr>
            <w:tcW w:w="2651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E66A2A" w:rsidRPr="0010200F" w:rsidRDefault="00E66A2A" w:rsidP="00C24A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596" w:type="dxa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883 780,00</w:t>
            </w:r>
          </w:p>
        </w:tc>
        <w:tc>
          <w:tcPr>
            <w:tcW w:w="112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A2A" w:rsidRPr="0010200F" w:rsidTr="00C24A19">
        <w:trPr>
          <w:trHeight w:val="143"/>
        </w:trPr>
        <w:tc>
          <w:tcPr>
            <w:tcW w:w="2651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E66A2A" w:rsidRPr="0010200F" w:rsidRDefault="00E66A2A" w:rsidP="00C24A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A2A" w:rsidRPr="0010200F" w:rsidTr="00C24A19">
        <w:trPr>
          <w:trHeight w:val="143"/>
        </w:trPr>
        <w:tc>
          <w:tcPr>
            <w:tcW w:w="2651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E66A2A" w:rsidRPr="0010200F" w:rsidRDefault="00E66A2A" w:rsidP="00C24A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596" w:type="dxa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883 780,00</w:t>
            </w:r>
          </w:p>
        </w:tc>
        <w:tc>
          <w:tcPr>
            <w:tcW w:w="112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A2A" w:rsidRPr="0010200F" w:rsidTr="00C24A19">
        <w:trPr>
          <w:trHeight w:val="280"/>
        </w:trPr>
        <w:tc>
          <w:tcPr>
            <w:tcW w:w="2651" w:type="dxa"/>
            <w:vMerge w:val="restart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образовательного процесса в дошкольных образовательных организациях</w:t>
            </w:r>
          </w:p>
        </w:tc>
        <w:tc>
          <w:tcPr>
            <w:tcW w:w="1384" w:type="dxa"/>
            <w:vMerge w:val="restart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2022</w:t>
            </w:r>
          </w:p>
        </w:tc>
        <w:tc>
          <w:tcPr>
            <w:tcW w:w="2460" w:type="dxa"/>
          </w:tcPr>
          <w:p w:rsidR="00E66A2A" w:rsidRPr="0010200F" w:rsidRDefault="00E66A2A" w:rsidP="00C24A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Организация образовательного процесса в 6 дошкольных образовательных организациях</w:t>
            </w:r>
          </w:p>
        </w:tc>
      </w:tr>
      <w:tr w:rsidR="00E66A2A" w:rsidRPr="0010200F" w:rsidTr="00C24A19">
        <w:trPr>
          <w:trHeight w:val="143"/>
        </w:trPr>
        <w:tc>
          <w:tcPr>
            <w:tcW w:w="2651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E66A2A" w:rsidRPr="0010200F" w:rsidRDefault="00E66A2A" w:rsidP="00C24A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29 068 826,00</w:t>
            </w:r>
          </w:p>
        </w:tc>
        <w:tc>
          <w:tcPr>
            <w:tcW w:w="112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A2A" w:rsidRPr="0010200F" w:rsidTr="00C24A19">
        <w:trPr>
          <w:trHeight w:val="143"/>
        </w:trPr>
        <w:tc>
          <w:tcPr>
            <w:tcW w:w="2651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E66A2A" w:rsidRPr="0010200F" w:rsidRDefault="00E66A2A" w:rsidP="00C24A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A2A" w:rsidRPr="0010200F" w:rsidTr="00C24A19">
        <w:trPr>
          <w:trHeight w:val="143"/>
        </w:trPr>
        <w:tc>
          <w:tcPr>
            <w:tcW w:w="2651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E66A2A" w:rsidRPr="0010200F" w:rsidRDefault="00E66A2A" w:rsidP="00C24A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A2A" w:rsidRPr="0010200F" w:rsidTr="00C24A19">
        <w:trPr>
          <w:trHeight w:val="143"/>
        </w:trPr>
        <w:tc>
          <w:tcPr>
            <w:tcW w:w="2651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E66A2A" w:rsidRPr="0010200F" w:rsidRDefault="00E66A2A" w:rsidP="00C24A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A2A" w:rsidRPr="0010200F" w:rsidTr="00C24A19">
        <w:trPr>
          <w:trHeight w:val="143"/>
        </w:trPr>
        <w:tc>
          <w:tcPr>
            <w:tcW w:w="2651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E66A2A" w:rsidRPr="0010200F" w:rsidRDefault="00E66A2A" w:rsidP="00C24A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596" w:type="dxa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29 068 826,00</w:t>
            </w:r>
          </w:p>
        </w:tc>
        <w:tc>
          <w:tcPr>
            <w:tcW w:w="112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A2A" w:rsidRPr="0010200F" w:rsidTr="00C24A19">
        <w:trPr>
          <w:trHeight w:val="143"/>
        </w:trPr>
        <w:tc>
          <w:tcPr>
            <w:tcW w:w="2651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E66A2A" w:rsidRPr="0010200F" w:rsidRDefault="00E66A2A" w:rsidP="00C24A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A2A" w:rsidRPr="0010200F" w:rsidTr="00C24A19">
        <w:trPr>
          <w:trHeight w:val="143"/>
        </w:trPr>
        <w:tc>
          <w:tcPr>
            <w:tcW w:w="2651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E66A2A" w:rsidRPr="0010200F" w:rsidRDefault="00E66A2A" w:rsidP="00C24A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596" w:type="dxa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29 068 826,00</w:t>
            </w:r>
          </w:p>
        </w:tc>
        <w:tc>
          <w:tcPr>
            <w:tcW w:w="112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A2A" w:rsidRPr="0010200F" w:rsidTr="00C24A19">
        <w:trPr>
          <w:trHeight w:val="280"/>
        </w:trPr>
        <w:tc>
          <w:tcPr>
            <w:tcW w:w="2651" w:type="dxa"/>
            <w:vMerge w:val="restart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на повышение </w:t>
            </w:r>
            <w:proofErr w:type="gramStart"/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оплаты труда отдельных категорий работников муниципальных учреждений</w:t>
            </w:r>
            <w:proofErr w:type="gramEnd"/>
            <w:r w:rsidRPr="0010200F">
              <w:rPr>
                <w:rFonts w:ascii="Times New Roman" w:hAnsi="Times New Roman" w:cs="Times New Roman"/>
                <w:sz w:val="24"/>
                <w:szCs w:val="24"/>
              </w:rPr>
              <w:t xml:space="preserve"> в сфере образования</w:t>
            </w:r>
          </w:p>
        </w:tc>
        <w:tc>
          <w:tcPr>
            <w:tcW w:w="1384" w:type="dxa"/>
            <w:vMerge w:val="restart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2022</w:t>
            </w:r>
          </w:p>
        </w:tc>
        <w:tc>
          <w:tcPr>
            <w:tcW w:w="2460" w:type="dxa"/>
          </w:tcPr>
          <w:p w:rsidR="00E66A2A" w:rsidRPr="0010200F" w:rsidRDefault="00E66A2A" w:rsidP="00C24A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повышение оплаты труда отдельных категорий работников 4 муниципальных учреждений в сфере образования</w:t>
            </w:r>
          </w:p>
        </w:tc>
      </w:tr>
      <w:tr w:rsidR="00E66A2A" w:rsidRPr="0010200F" w:rsidTr="00C24A19">
        <w:trPr>
          <w:trHeight w:val="143"/>
        </w:trPr>
        <w:tc>
          <w:tcPr>
            <w:tcW w:w="2651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E66A2A" w:rsidRPr="0010200F" w:rsidRDefault="00E66A2A" w:rsidP="00C24A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1 631 301,00</w:t>
            </w:r>
          </w:p>
        </w:tc>
        <w:tc>
          <w:tcPr>
            <w:tcW w:w="112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A2A" w:rsidRPr="0010200F" w:rsidTr="00C24A19">
        <w:trPr>
          <w:trHeight w:val="143"/>
        </w:trPr>
        <w:tc>
          <w:tcPr>
            <w:tcW w:w="2651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E66A2A" w:rsidRPr="0010200F" w:rsidRDefault="00E66A2A" w:rsidP="00C24A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A2A" w:rsidRPr="0010200F" w:rsidTr="00C24A19">
        <w:trPr>
          <w:trHeight w:val="143"/>
        </w:trPr>
        <w:tc>
          <w:tcPr>
            <w:tcW w:w="2651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E66A2A" w:rsidRPr="0010200F" w:rsidRDefault="00E66A2A" w:rsidP="00C24A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A2A" w:rsidRPr="0010200F" w:rsidTr="00C24A19">
        <w:trPr>
          <w:trHeight w:val="143"/>
        </w:trPr>
        <w:tc>
          <w:tcPr>
            <w:tcW w:w="2651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E66A2A" w:rsidRPr="0010200F" w:rsidRDefault="00E66A2A" w:rsidP="00C24A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A2A" w:rsidRPr="0010200F" w:rsidTr="00C24A19">
        <w:trPr>
          <w:trHeight w:val="143"/>
        </w:trPr>
        <w:tc>
          <w:tcPr>
            <w:tcW w:w="2651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E66A2A" w:rsidRPr="0010200F" w:rsidRDefault="00E66A2A" w:rsidP="00C24A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МЕРОПРИЯТИЮ</w:t>
            </w:r>
          </w:p>
        </w:tc>
        <w:tc>
          <w:tcPr>
            <w:tcW w:w="1596" w:type="dxa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1 631 301,00</w:t>
            </w:r>
          </w:p>
        </w:tc>
        <w:tc>
          <w:tcPr>
            <w:tcW w:w="112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A2A" w:rsidRPr="0010200F" w:rsidTr="00C24A19">
        <w:trPr>
          <w:trHeight w:val="143"/>
        </w:trPr>
        <w:tc>
          <w:tcPr>
            <w:tcW w:w="2651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E66A2A" w:rsidRPr="0010200F" w:rsidRDefault="00E66A2A" w:rsidP="00C24A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A2A" w:rsidRPr="0010200F" w:rsidTr="00C24A19">
        <w:trPr>
          <w:trHeight w:val="143"/>
        </w:trPr>
        <w:tc>
          <w:tcPr>
            <w:tcW w:w="2651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E66A2A" w:rsidRPr="0010200F" w:rsidRDefault="00E66A2A" w:rsidP="00C24A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596" w:type="dxa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1 631 301,00</w:t>
            </w:r>
          </w:p>
        </w:tc>
        <w:tc>
          <w:tcPr>
            <w:tcW w:w="112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A2A" w:rsidRPr="0010200F" w:rsidTr="00C24A19">
        <w:trPr>
          <w:trHeight w:val="280"/>
        </w:trPr>
        <w:tc>
          <w:tcPr>
            <w:tcW w:w="2651" w:type="dxa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 w:rsidRPr="001020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981" w:type="dxa"/>
            <w:gridSpan w:val="5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Обеспечение государственных гарантий прав граждан на образование и социальную поддержку отдельных категорий обучающихся</w:t>
            </w:r>
          </w:p>
        </w:tc>
      </w:tr>
      <w:tr w:rsidR="00E66A2A" w:rsidRPr="0010200F" w:rsidTr="00C24A19">
        <w:trPr>
          <w:trHeight w:val="267"/>
        </w:trPr>
        <w:tc>
          <w:tcPr>
            <w:tcW w:w="2651" w:type="dxa"/>
            <w:vMerge w:val="restart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опеки и попечительства</w:t>
            </w:r>
          </w:p>
        </w:tc>
        <w:tc>
          <w:tcPr>
            <w:tcW w:w="1384" w:type="dxa"/>
            <w:vMerge w:val="restart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60" w:type="dxa"/>
          </w:tcPr>
          <w:p w:rsidR="00E66A2A" w:rsidRPr="0010200F" w:rsidRDefault="00E66A2A" w:rsidP="00C24A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vMerge w:val="restart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Обеспечение государственной поддержки опеки и попечительства</w:t>
            </w:r>
          </w:p>
        </w:tc>
      </w:tr>
      <w:tr w:rsidR="00E66A2A" w:rsidRPr="0010200F" w:rsidTr="00C24A19">
        <w:trPr>
          <w:trHeight w:val="280"/>
        </w:trPr>
        <w:tc>
          <w:tcPr>
            <w:tcW w:w="2651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E66A2A" w:rsidRPr="0010200F" w:rsidRDefault="00E66A2A" w:rsidP="00C24A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2 190 168,00</w:t>
            </w:r>
          </w:p>
        </w:tc>
        <w:tc>
          <w:tcPr>
            <w:tcW w:w="112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A2A" w:rsidRPr="0010200F" w:rsidTr="00C24A19">
        <w:trPr>
          <w:trHeight w:val="280"/>
        </w:trPr>
        <w:tc>
          <w:tcPr>
            <w:tcW w:w="2651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E66A2A" w:rsidRPr="0010200F" w:rsidRDefault="00E66A2A" w:rsidP="00C24A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A2A" w:rsidRPr="0010200F" w:rsidTr="00C24A19">
        <w:trPr>
          <w:trHeight w:val="280"/>
        </w:trPr>
        <w:tc>
          <w:tcPr>
            <w:tcW w:w="2651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E66A2A" w:rsidRPr="0010200F" w:rsidRDefault="00E66A2A" w:rsidP="00C24A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A2A" w:rsidRPr="0010200F" w:rsidTr="00C24A19">
        <w:trPr>
          <w:trHeight w:val="280"/>
        </w:trPr>
        <w:tc>
          <w:tcPr>
            <w:tcW w:w="2651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E66A2A" w:rsidRPr="0010200F" w:rsidRDefault="00E66A2A" w:rsidP="00C24A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A2A" w:rsidRPr="0010200F" w:rsidTr="00C24A19">
        <w:trPr>
          <w:trHeight w:val="280"/>
        </w:trPr>
        <w:tc>
          <w:tcPr>
            <w:tcW w:w="2651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E66A2A" w:rsidRPr="0010200F" w:rsidRDefault="00E66A2A" w:rsidP="00C24A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596" w:type="dxa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2 190 168,00</w:t>
            </w:r>
          </w:p>
        </w:tc>
        <w:tc>
          <w:tcPr>
            <w:tcW w:w="112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A2A" w:rsidRPr="0010200F" w:rsidTr="00C24A19">
        <w:trPr>
          <w:trHeight w:val="280"/>
        </w:trPr>
        <w:tc>
          <w:tcPr>
            <w:tcW w:w="2651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E66A2A" w:rsidRPr="0010200F" w:rsidRDefault="00E66A2A" w:rsidP="00C24A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A2A" w:rsidRPr="0010200F" w:rsidTr="00C24A19">
        <w:trPr>
          <w:trHeight w:val="280"/>
        </w:trPr>
        <w:tc>
          <w:tcPr>
            <w:tcW w:w="2651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E66A2A" w:rsidRPr="0010200F" w:rsidRDefault="00E66A2A" w:rsidP="00C24A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596" w:type="dxa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2 190 168,00</w:t>
            </w:r>
          </w:p>
        </w:tc>
        <w:tc>
          <w:tcPr>
            <w:tcW w:w="112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A2A" w:rsidRPr="0010200F" w:rsidTr="00C24A19">
        <w:trPr>
          <w:trHeight w:val="267"/>
        </w:trPr>
        <w:tc>
          <w:tcPr>
            <w:tcW w:w="2651" w:type="dxa"/>
            <w:vMerge w:val="restart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 w:rsidRPr="001020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органов опеки и попечительства</w:t>
            </w:r>
          </w:p>
        </w:tc>
        <w:tc>
          <w:tcPr>
            <w:tcW w:w="1384" w:type="dxa"/>
            <w:vMerge w:val="restart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</w:t>
            </w:r>
          </w:p>
        </w:tc>
        <w:tc>
          <w:tcPr>
            <w:tcW w:w="2460" w:type="dxa"/>
          </w:tcPr>
          <w:p w:rsidR="00E66A2A" w:rsidRPr="0010200F" w:rsidRDefault="00E66A2A" w:rsidP="00C24A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 xml:space="preserve">А.М. </w:t>
            </w:r>
            <w:r w:rsidRPr="001020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Михеев</w:t>
            </w:r>
          </w:p>
        </w:tc>
        <w:tc>
          <w:tcPr>
            <w:tcW w:w="1417" w:type="dxa"/>
            <w:vMerge w:val="restart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</w:t>
            </w:r>
            <w:r w:rsidRPr="001020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ие деятельности органов опеки и попечительства</w:t>
            </w:r>
          </w:p>
        </w:tc>
      </w:tr>
      <w:tr w:rsidR="00E66A2A" w:rsidRPr="0010200F" w:rsidTr="00C24A19">
        <w:trPr>
          <w:trHeight w:val="280"/>
        </w:trPr>
        <w:tc>
          <w:tcPr>
            <w:tcW w:w="2651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E66A2A" w:rsidRPr="0010200F" w:rsidRDefault="00E66A2A" w:rsidP="00C24A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500 676,00</w:t>
            </w:r>
          </w:p>
        </w:tc>
        <w:tc>
          <w:tcPr>
            <w:tcW w:w="112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A2A" w:rsidRPr="0010200F" w:rsidTr="00C24A19">
        <w:trPr>
          <w:trHeight w:val="280"/>
        </w:trPr>
        <w:tc>
          <w:tcPr>
            <w:tcW w:w="2651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E66A2A" w:rsidRPr="0010200F" w:rsidRDefault="00E66A2A" w:rsidP="00C24A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A2A" w:rsidRPr="0010200F" w:rsidTr="00C24A19">
        <w:trPr>
          <w:trHeight w:val="280"/>
        </w:trPr>
        <w:tc>
          <w:tcPr>
            <w:tcW w:w="2651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E66A2A" w:rsidRPr="0010200F" w:rsidRDefault="00E66A2A" w:rsidP="00C24A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A2A" w:rsidRPr="0010200F" w:rsidTr="00C24A19">
        <w:trPr>
          <w:trHeight w:val="280"/>
        </w:trPr>
        <w:tc>
          <w:tcPr>
            <w:tcW w:w="2651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E66A2A" w:rsidRPr="0010200F" w:rsidRDefault="00E66A2A" w:rsidP="00C24A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A2A" w:rsidRPr="0010200F" w:rsidTr="00C24A19">
        <w:trPr>
          <w:trHeight w:val="280"/>
        </w:trPr>
        <w:tc>
          <w:tcPr>
            <w:tcW w:w="2651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E66A2A" w:rsidRPr="0010200F" w:rsidRDefault="00E66A2A" w:rsidP="00C24A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596" w:type="dxa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500 676,00</w:t>
            </w:r>
          </w:p>
        </w:tc>
        <w:tc>
          <w:tcPr>
            <w:tcW w:w="112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A2A" w:rsidRPr="0010200F" w:rsidTr="00C24A19">
        <w:trPr>
          <w:trHeight w:val="280"/>
        </w:trPr>
        <w:tc>
          <w:tcPr>
            <w:tcW w:w="2651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E66A2A" w:rsidRPr="0010200F" w:rsidRDefault="00E66A2A" w:rsidP="00C24A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A2A" w:rsidRPr="0010200F" w:rsidTr="00C24A19">
        <w:trPr>
          <w:trHeight w:val="280"/>
        </w:trPr>
        <w:tc>
          <w:tcPr>
            <w:tcW w:w="2651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E66A2A" w:rsidRPr="0010200F" w:rsidRDefault="00E66A2A" w:rsidP="00C24A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596" w:type="dxa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500 676,00</w:t>
            </w:r>
          </w:p>
        </w:tc>
        <w:tc>
          <w:tcPr>
            <w:tcW w:w="112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A2A" w:rsidRPr="0010200F" w:rsidTr="00C24A19">
        <w:trPr>
          <w:trHeight w:val="280"/>
        </w:trPr>
        <w:tc>
          <w:tcPr>
            <w:tcW w:w="2651" w:type="dxa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 w:rsidRPr="001020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981" w:type="dxa"/>
            <w:gridSpan w:val="5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 образовательных организаций района, создание комфортных и безопасных условий для осуществления образовательного процесса</w:t>
            </w:r>
          </w:p>
        </w:tc>
      </w:tr>
      <w:tr w:rsidR="00E66A2A" w:rsidRPr="0010200F" w:rsidTr="00C24A19">
        <w:trPr>
          <w:trHeight w:val="267"/>
        </w:trPr>
        <w:tc>
          <w:tcPr>
            <w:tcW w:w="2651" w:type="dxa"/>
            <w:vMerge w:val="restart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Субсидия на развитие материально-технической базы общеобразовательных организаций для организации питания обучающихся</w:t>
            </w:r>
          </w:p>
        </w:tc>
        <w:tc>
          <w:tcPr>
            <w:tcW w:w="1384" w:type="dxa"/>
            <w:vMerge w:val="restart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60" w:type="dxa"/>
          </w:tcPr>
          <w:p w:rsidR="00E66A2A" w:rsidRPr="0010200F" w:rsidRDefault="00E66A2A" w:rsidP="00C24A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Развитие материально-технической базы 3 общеобразовательных организаций для организации питания обучающихся</w:t>
            </w:r>
          </w:p>
        </w:tc>
      </w:tr>
      <w:tr w:rsidR="00E66A2A" w:rsidRPr="0010200F" w:rsidTr="00C24A19">
        <w:trPr>
          <w:trHeight w:val="280"/>
        </w:trPr>
        <w:tc>
          <w:tcPr>
            <w:tcW w:w="2651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E66A2A" w:rsidRPr="0010200F" w:rsidRDefault="00E66A2A" w:rsidP="00C24A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1 038 000,00</w:t>
            </w:r>
          </w:p>
        </w:tc>
        <w:tc>
          <w:tcPr>
            <w:tcW w:w="112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A2A" w:rsidRPr="0010200F" w:rsidTr="00C24A19">
        <w:trPr>
          <w:trHeight w:val="280"/>
        </w:trPr>
        <w:tc>
          <w:tcPr>
            <w:tcW w:w="2651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E66A2A" w:rsidRPr="0010200F" w:rsidRDefault="00E66A2A" w:rsidP="00C24A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A2A" w:rsidRPr="0010200F" w:rsidTr="00C24A19">
        <w:trPr>
          <w:trHeight w:val="280"/>
        </w:trPr>
        <w:tc>
          <w:tcPr>
            <w:tcW w:w="2651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E66A2A" w:rsidRPr="0010200F" w:rsidRDefault="00E66A2A" w:rsidP="00C24A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54 631,58</w:t>
            </w:r>
          </w:p>
        </w:tc>
        <w:tc>
          <w:tcPr>
            <w:tcW w:w="112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A2A" w:rsidRPr="0010200F" w:rsidTr="00C24A19">
        <w:trPr>
          <w:trHeight w:val="280"/>
        </w:trPr>
        <w:tc>
          <w:tcPr>
            <w:tcW w:w="2651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E66A2A" w:rsidRPr="0010200F" w:rsidRDefault="00E66A2A" w:rsidP="00C24A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A2A" w:rsidRPr="0010200F" w:rsidTr="00C24A19">
        <w:trPr>
          <w:trHeight w:val="280"/>
        </w:trPr>
        <w:tc>
          <w:tcPr>
            <w:tcW w:w="2651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E66A2A" w:rsidRPr="0010200F" w:rsidRDefault="00E66A2A" w:rsidP="00C24A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596" w:type="dxa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1 092 631,58</w:t>
            </w:r>
          </w:p>
        </w:tc>
        <w:tc>
          <w:tcPr>
            <w:tcW w:w="112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A2A" w:rsidRPr="0010200F" w:rsidTr="00C24A19">
        <w:trPr>
          <w:trHeight w:val="280"/>
        </w:trPr>
        <w:tc>
          <w:tcPr>
            <w:tcW w:w="2651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E66A2A" w:rsidRPr="0010200F" w:rsidRDefault="00E66A2A" w:rsidP="00C24A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A2A" w:rsidRPr="0010200F" w:rsidTr="00C24A19">
        <w:trPr>
          <w:trHeight w:val="280"/>
        </w:trPr>
        <w:tc>
          <w:tcPr>
            <w:tcW w:w="2651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E66A2A" w:rsidRPr="0010200F" w:rsidRDefault="00E66A2A" w:rsidP="00C24A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596" w:type="dxa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1 092 631,58</w:t>
            </w:r>
          </w:p>
        </w:tc>
        <w:tc>
          <w:tcPr>
            <w:tcW w:w="112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A2A" w:rsidRPr="0010200F" w:rsidTr="00C24A19">
        <w:trPr>
          <w:trHeight w:val="280"/>
        </w:trPr>
        <w:tc>
          <w:tcPr>
            <w:tcW w:w="6495" w:type="dxa"/>
            <w:gridSpan w:val="3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7" w:type="dxa"/>
            <w:gridSpan w:val="3"/>
          </w:tcPr>
          <w:p w:rsidR="00E66A2A" w:rsidRPr="0010200F" w:rsidRDefault="00E66A2A" w:rsidP="00C2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252 649 681,43</w:t>
            </w:r>
          </w:p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A2A" w:rsidRPr="0010200F" w:rsidTr="00C24A19">
        <w:trPr>
          <w:trHeight w:val="280"/>
        </w:trPr>
        <w:tc>
          <w:tcPr>
            <w:tcW w:w="10632" w:type="dxa"/>
            <w:gridSpan w:val="6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1020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 xml:space="preserve">год (2 год реализации) </w:t>
            </w:r>
          </w:p>
        </w:tc>
      </w:tr>
      <w:tr w:rsidR="00E66A2A" w:rsidRPr="0010200F" w:rsidTr="00C24A19">
        <w:trPr>
          <w:trHeight w:val="1094"/>
        </w:trPr>
        <w:tc>
          <w:tcPr>
            <w:tcW w:w="2651" w:type="dxa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 подпрограммы</w:t>
            </w:r>
          </w:p>
        </w:tc>
        <w:tc>
          <w:tcPr>
            <w:tcW w:w="1384" w:type="dxa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4056" w:type="dxa"/>
            <w:gridSpan w:val="2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мероприятию, рублей</w:t>
            </w:r>
          </w:p>
        </w:tc>
        <w:tc>
          <w:tcPr>
            <w:tcW w:w="1124" w:type="dxa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417" w:type="dxa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мероприятия</w:t>
            </w:r>
          </w:p>
        </w:tc>
      </w:tr>
      <w:tr w:rsidR="00E66A2A" w:rsidRPr="0010200F" w:rsidTr="00C24A19">
        <w:trPr>
          <w:trHeight w:val="267"/>
        </w:trPr>
        <w:tc>
          <w:tcPr>
            <w:tcW w:w="2651" w:type="dxa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7981" w:type="dxa"/>
            <w:gridSpan w:val="5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Организация предоставления муниципальных услуг и выполнения работ  муниципальными образовательными организациями и муниципальными учреждениями сферы образования</w:t>
            </w:r>
          </w:p>
        </w:tc>
      </w:tr>
      <w:tr w:rsidR="00E66A2A" w:rsidRPr="0010200F" w:rsidTr="00C24A19">
        <w:trPr>
          <w:trHeight w:val="280"/>
        </w:trPr>
        <w:tc>
          <w:tcPr>
            <w:tcW w:w="2651" w:type="dxa"/>
            <w:vMerge w:val="restart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Организация образовательного процесса в образовательных учреждениях</w:t>
            </w:r>
          </w:p>
        </w:tc>
        <w:tc>
          <w:tcPr>
            <w:tcW w:w="1384" w:type="dxa"/>
            <w:vMerge w:val="restart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460" w:type="dxa"/>
          </w:tcPr>
          <w:p w:rsidR="00E66A2A" w:rsidRPr="0010200F" w:rsidRDefault="00E66A2A" w:rsidP="00C24A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Организация образовательного процесса в 7 образовате</w:t>
            </w:r>
            <w:r w:rsidRPr="001020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льных учреждениях</w:t>
            </w:r>
          </w:p>
        </w:tc>
      </w:tr>
      <w:tr w:rsidR="00E66A2A" w:rsidRPr="0010200F" w:rsidTr="00C24A19">
        <w:trPr>
          <w:trHeight w:val="143"/>
        </w:trPr>
        <w:tc>
          <w:tcPr>
            <w:tcW w:w="2651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E66A2A" w:rsidRPr="0010200F" w:rsidRDefault="00E66A2A" w:rsidP="00C24A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92 357 671,00</w:t>
            </w:r>
          </w:p>
        </w:tc>
        <w:tc>
          <w:tcPr>
            <w:tcW w:w="112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A2A" w:rsidRPr="0010200F" w:rsidTr="00C24A19">
        <w:trPr>
          <w:trHeight w:val="143"/>
        </w:trPr>
        <w:tc>
          <w:tcPr>
            <w:tcW w:w="2651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E66A2A" w:rsidRPr="0010200F" w:rsidRDefault="00E66A2A" w:rsidP="00C24A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A2A" w:rsidRPr="0010200F" w:rsidTr="00C24A19">
        <w:trPr>
          <w:trHeight w:val="143"/>
        </w:trPr>
        <w:tc>
          <w:tcPr>
            <w:tcW w:w="2651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E66A2A" w:rsidRPr="0010200F" w:rsidRDefault="00E66A2A" w:rsidP="00C24A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92 357 671,00</w:t>
            </w:r>
          </w:p>
        </w:tc>
        <w:tc>
          <w:tcPr>
            <w:tcW w:w="112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A2A" w:rsidRPr="0010200F" w:rsidTr="00C24A19">
        <w:trPr>
          <w:trHeight w:val="143"/>
        </w:trPr>
        <w:tc>
          <w:tcPr>
            <w:tcW w:w="2651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E66A2A" w:rsidRPr="0010200F" w:rsidRDefault="00E66A2A" w:rsidP="00C24A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A2A" w:rsidRPr="0010200F" w:rsidTr="00C24A19">
        <w:trPr>
          <w:trHeight w:val="143"/>
        </w:trPr>
        <w:tc>
          <w:tcPr>
            <w:tcW w:w="2651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E66A2A" w:rsidRPr="0010200F" w:rsidRDefault="00E66A2A" w:rsidP="00C24A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596" w:type="dxa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92 357 671,00</w:t>
            </w:r>
          </w:p>
        </w:tc>
        <w:tc>
          <w:tcPr>
            <w:tcW w:w="112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A2A" w:rsidRPr="0010200F" w:rsidTr="00C24A19">
        <w:trPr>
          <w:trHeight w:val="143"/>
        </w:trPr>
        <w:tc>
          <w:tcPr>
            <w:tcW w:w="2651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E66A2A" w:rsidRPr="0010200F" w:rsidRDefault="00E66A2A" w:rsidP="00C24A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A2A" w:rsidRPr="0010200F" w:rsidTr="00C24A19">
        <w:trPr>
          <w:trHeight w:val="143"/>
        </w:trPr>
        <w:tc>
          <w:tcPr>
            <w:tcW w:w="2651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E66A2A" w:rsidRPr="0010200F" w:rsidRDefault="00E66A2A" w:rsidP="00C24A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596" w:type="dxa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92 357 671,00</w:t>
            </w:r>
          </w:p>
        </w:tc>
        <w:tc>
          <w:tcPr>
            <w:tcW w:w="112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A2A" w:rsidRPr="0010200F" w:rsidTr="00C24A19">
        <w:trPr>
          <w:trHeight w:val="280"/>
        </w:trPr>
        <w:tc>
          <w:tcPr>
            <w:tcW w:w="2651" w:type="dxa"/>
            <w:vMerge w:val="restart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Организация образовательного процесса в дошкольных образовательных организациях</w:t>
            </w:r>
          </w:p>
        </w:tc>
        <w:tc>
          <w:tcPr>
            <w:tcW w:w="1384" w:type="dxa"/>
            <w:vMerge w:val="restart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460" w:type="dxa"/>
          </w:tcPr>
          <w:p w:rsidR="00E66A2A" w:rsidRPr="0010200F" w:rsidRDefault="00E66A2A" w:rsidP="00C24A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Организация образовательного процесса в 6  дошкольных образовательных организациях</w:t>
            </w:r>
          </w:p>
        </w:tc>
      </w:tr>
      <w:tr w:rsidR="00E66A2A" w:rsidRPr="0010200F" w:rsidTr="00C24A19">
        <w:trPr>
          <w:trHeight w:val="143"/>
        </w:trPr>
        <w:tc>
          <w:tcPr>
            <w:tcW w:w="2651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E66A2A" w:rsidRPr="0010200F" w:rsidRDefault="00E66A2A" w:rsidP="00C24A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29 068 826,00</w:t>
            </w:r>
          </w:p>
        </w:tc>
        <w:tc>
          <w:tcPr>
            <w:tcW w:w="112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A2A" w:rsidRPr="0010200F" w:rsidTr="00C24A19">
        <w:trPr>
          <w:trHeight w:val="143"/>
        </w:trPr>
        <w:tc>
          <w:tcPr>
            <w:tcW w:w="2651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E66A2A" w:rsidRPr="0010200F" w:rsidRDefault="00E66A2A" w:rsidP="00C24A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A2A" w:rsidRPr="0010200F" w:rsidTr="00C24A19">
        <w:trPr>
          <w:trHeight w:val="143"/>
        </w:trPr>
        <w:tc>
          <w:tcPr>
            <w:tcW w:w="2651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E66A2A" w:rsidRPr="0010200F" w:rsidRDefault="00E66A2A" w:rsidP="00C24A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A2A" w:rsidRPr="0010200F" w:rsidTr="00C24A19">
        <w:trPr>
          <w:trHeight w:val="143"/>
        </w:trPr>
        <w:tc>
          <w:tcPr>
            <w:tcW w:w="2651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E66A2A" w:rsidRPr="0010200F" w:rsidRDefault="00E66A2A" w:rsidP="00C24A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A2A" w:rsidRPr="0010200F" w:rsidTr="00C24A19">
        <w:trPr>
          <w:trHeight w:val="143"/>
        </w:trPr>
        <w:tc>
          <w:tcPr>
            <w:tcW w:w="2651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E66A2A" w:rsidRPr="0010200F" w:rsidRDefault="00E66A2A" w:rsidP="00C24A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596" w:type="dxa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29 068 826,00</w:t>
            </w:r>
          </w:p>
        </w:tc>
        <w:tc>
          <w:tcPr>
            <w:tcW w:w="112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A2A" w:rsidRPr="0010200F" w:rsidTr="00C24A19">
        <w:trPr>
          <w:trHeight w:val="143"/>
        </w:trPr>
        <w:tc>
          <w:tcPr>
            <w:tcW w:w="2651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E66A2A" w:rsidRPr="0010200F" w:rsidRDefault="00E66A2A" w:rsidP="00C24A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A2A" w:rsidRPr="0010200F" w:rsidTr="00C24A19">
        <w:trPr>
          <w:trHeight w:val="143"/>
        </w:trPr>
        <w:tc>
          <w:tcPr>
            <w:tcW w:w="2651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E66A2A" w:rsidRPr="0010200F" w:rsidRDefault="00E66A2A" w:rsidP="00C24A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596" w:type="dxa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29 068 826,00</w:t>
            </w:r>
          </w:p>
        </w:tc>
        <w:tc>
          <w:tcPr>
            <w:tcW w:w="112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A2A" w:rsidRPr="0010200F" w:rsidTr="00C24A19">
        <w:trPr>
          <w:trHeight w:val="280"/>
        </w:trPr>
        <w:tc>
          <w:tcPr>
            <w:tcW w:w="2651" w:type="dxa"/>
            <w:vMerge w:val="restart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на повышение </w:t>
            </w:r>
            <w:proofErr w:type="gramStart"/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оплаты труда отдельных категорий работников муниципальных учреждений</w:t>
            </w:r>
            <w:proofErr w:type="gramEnd"/>
            <w:r w:rsidRPr="0010200F">
              <w:rPr>
                <w:rFonts w:ascii="Times New Roman" w:hAnsi="Times New Roman" w:cs="Times New Roman"/>
                <w:sz w:val="24"/>
                <w:szCs w:val="24"/>
              </w:rPr>
              <w:t xml:space="preserve"> в сфере образования</w:t>
            </w:r>
          </w:p>
        </w:tc>
        <w:tc>
          <w:tcPr>
            <w:tcW w:w="1384" w:type="dxa"/>
            <w:vMerge w:val="restart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460" w:type="dxa"/>
          </w:tcPr>
          <w:p w:rsidR="00E66A2A" w:rsidRPr="0010200F" w:rsidRDefault="00E66A2A" w:rsidP="00C24A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Субсидия на повышение оплаты труда отдельных категорий работников 4 муниципальных учреждений в сфере образования</w:t>
            </w:r>
          </w:p>
        </w:tc>
      </w:tr>
      <w:tr w:rsidR="00E66A2A" w:rsidRPr="0010200F" w:rsidTr="00C24A19">
        <w:trPr>
          <w:trHeight w:val="143"/>
        </w:trPr>
        <w:tc>
          <w:tcPr>
            <w:tcW w:w="2651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E66A2A" w:rsidRPr="0010200F" w:rsidRDefault="00E66A2A" w:rsidP="00C24A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1 800 123,00</w:t>
            </w:r>
          </w:p>
        </w:tc>
        <w:tc>
          <w:tcPr>
            <w:tcW w:w="112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A2A" w:rsidRPr="0010200F" w:rsidTr="00C24A19">
        <w:trPr>
          <w:trHeight w:val="143"/>
        </w:trPr>
        <w:tc>
          <w:tcPr>
            <w:tcW w:w="2651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E66A2A" w:rsidRPr="0010200F" w:rsidRDefault="00E66A2A" w:rsidP="00C24A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A2A" w:rsidRPr="0010200F" w:rsidTr="00C24A19">
        <w:trPr>
          <w:trHeight w:val="143"/>
        </w:trPr>
        <w:tc>
          <w:tcPr>
            <w:tcW w:w="2651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E66A2A" w:rsidRPr="0010200F" w:rsidRDefault="00E66A2A" w:rsidP="00C24A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A2A" w:rsidRPr="0010200F" w:rsidTr="00C24A19">
        <w:trPr>
          <w:trHeight w:val="143"/>
        </w:trPr>
        <w:tc>
          <w:tcPr>
            <w:tcW w:w="2651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E66A2A" w:rsidRPr="0010200F" w:rsidRDefault="00E66A2A" w:rsidP="00C24A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A2A" w:rsidRPr="0010200F" w:rsidTr="00C24A19">
        <w:trPr>
          <w:trHeight w:val="143"/>
        </w:trPr>
        <w:tc>
          <w:tcPr>
            <w:tcW w:w="2651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E66A2A" w:rsidRPr="0010200F" w:rsidRDefault="00E66A2A" w:rsidP="00C24A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596" w:type="dxa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1 800 123,00</w:t>
            </w:r>
          </w:p>
        </w:tc>
        <w:tc>
          <w:tcPr>
            <w:tcW w:w="112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A2A" w:rsidRPr="0010200F" w:rsidTr="00C24A19">
        <w:trPr>
          <w:trHeight w:val="143"/>
        </w:trPr>
        <w:tc>
          <w:tcPr>
            <w:tcW w:w="2651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E66A2A" w:rsidRPr="0010200F" w:rsidRDefault="00E66A2A" w:rsidP="00C24A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A2A" w:rsidRPr="0010200F" w:rsidTr="00C24A19">
        <w:trPr>
          <w:trHeight w:val="143"/>
        </w:trPr>
        <w:tc>
          <w:tcPr>
            <w:tcW w:w="2651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E66A2A" w:rsidRPr="0010200F" w:rsidRDefault="00E66A2A" w:rsidP="00C24A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596" w:type="dxa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1 800 123,00</w:t>
            </w:r>
          </w:p>
        </w:tc>
        <w:tc>
          <w:tcPr>
            <w:tcW w:w="112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A2A" w:rsidRPr="0010200F" w:rsidTr="00C24A19">
        <w:trPr>
          <w:trHeight w:val="280"/>
        </w:trPr>
        <w:tc>
          <w:tcPr>
            <w:tcW w:w="2651" w:type="dxa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 w:rsidRPr="001020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981" w:type="dxa"/>
            <w:gridSpan w:val="5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Обеспечение государственных гарантий прав граждан на образование и социальную поддержку отдельных категорий обучающихся</w:t>
            </w:r>
          </w:p>
        </w:tc>
      </w:tr>
      <w:tr w:rsidR="00E66A2A" w:rsidRPr="0010200F" w:rsidTr="00C24A19">
        <w:trPr>
          <w:trHeight w:val="267"/>
        </w:trPr>
        <w:tc>
          <w:tcPr>
            <w:tcW w:w="2651" w:type="dxa"/>
            <w:vMerge w:val="restart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опеки и попечительства</w:t>
            </w:r>
          </w:p>
        </w:tc>
        <w:tc>
          <w:tcPr>
            <w:tcW w:w="1384" w:type="dxa"/>
            <w:vMerge w:val="restart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460" w:type="dxa"/>
          </w:tcPr>
          <w:p w:rsidR="00E66A2A" w:rsidRPr="0010200F" w:rsidRDefault="00E66A2A" w:rsidP="00C24A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Обеспечение государственной поддержки опеки и попечительства</w:t>
            </w:r>
          </w:p>
        </w:tc>
      </w:tr>
      <w:tr w:rsidR="00E66A2A" w:rsidRPr="0010200F" w:rsidTr="00C24A19">
        <w:trPr>
          <w:trHeight w:val="280"/>
        </w:trPr>
        <w:tc>
          <w:tcPr>
            <w:tcW w:w="2651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E66A2A" w:rsidRPr="0010200F" w:rsidRDefault="00E66A2A" w:rsidP="00C24A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2 190 168,00</w:t>
            </w:r>
          </w:p>
        </w:tc>
        <w:tc>
          <w:tcPr>
            <w:tcW w:w="112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A2A" w:rsidRPr="0010200F" w:rsidTr="00C24A19">
        <w:trPr>
          <w:trHeight w:val="280"/>
        </w:trPr>
        <w:tc>
          <w:tcPr>
            <w:tcW w:w="2651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E66A2A" w:rsidRPr="0010200F" w:rsidRDefault="00E66A2A" w:rsidP="00C24A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A2A" w:rsidRPr="0010200F" w:rsidTr="00C24A19">
        <w:trPr>
          <w:trHeight w:val="280"/>
        </w:trPr>
        <w:tc>
          <w:tcPr>
            <w:tcW w:w="2651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E66A2A" w:rsidRPr="0010200F" w:rsidRDefault="00E66A2A" w:rsidP="00C24A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A2A" w:rsidRPr="0010200F" w:rsidTr="00C24A19">
        <w:trPr>
          <w:trHeight w:val="280"/>
        </w:trPr>
        <w:tc>
          <w:tcPr>
            <w:tcW w:w="2651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E66A2A" w:rsidRPr="0010200F" w:rsidRDefault="00E66A2A" w:rsidP="00C24A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A2A" w:rsidRPr="0010200F" w:rsidTr="00C24A19">
        <w:trPr>
          <w:trHeight w:val="280"/>
        </w:trPr>
        <w:tc>
          <w:tcPr>
            <w:tcW w:w="2651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E66A2A" w:rsidRPr="0010200F" w:rsidRDefault="00E66A2A" w:rsidP="00C24A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 w:rsidRPr="001020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БЮДЖЕТУ МЕРОПРИЯТИЯ</w:t>
            </w:r>
          </w:p>
        </w:tc>
        <w:tc>
          <w:tcPr>
            <w:tcW w:w="1596" w:type="dxa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2 190 168,00</w:t>
            </w:r>
          </w:p>
        </w:tc>
        <w:tc>
          <w:tcPr>
            <w:tcW w:w="112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A2A" w:rsidRPr="0010200F" w:rsidTr="00C24A19">
        <w:trPr>
          <w:trHeight w:val="280"/>
        </w:trPr>
        <w:tc>
          <w:tcPr>
            <w:tcW w:w="2651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E66A2A" w:rsidRPr="0010200F" w:rsidRDefault="00E66A2A" w:rsidP="00C24A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A2A" w:rsidRPr="0010200F" w:rsidTr="00C24A19">
        <w:trPr>
          <w:trHeight w:val="280"/>
        </w:trPr>
        <w:tc>
          <w:tcPr>
            <w:tcW w:w="2651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E66A2A" w:rsidRPr="0010200F" w:rsidRDefault="00E66A2A" w:rsidP="00C24A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596" w:type="dxa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2 190 168,00</w:t>
            </w:r>
          </w:p>
        </w:tc>
        <w:tc>
          <w:tcPr>
            <w:tcW w:w="112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A2A" w:rsidRPr="0010200F" w:rsidTr="00C24A19">
        <w:trPr>
          <w:trHeight w:val="267"/>
        </w:trPr>
        <w:tc>
          <w:tcPr>
            <w:tcW w:w="2651" w:type="dxa"/>
            <w:vMerge w:val="restart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опеки и попечительства</w:t>
            </w:r>
          </w:p>
        </w:tc>
        <w:tc>
          <w:tcPr>
            <w:tcW w:w="1384" w:type="dxa"/>
            <w:vMerge w:val="restart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460" w:type="dxa"/>
          </w:tcPr>
          <w:p w:rsidR="00E66A2A" w:rsidRPr="0010200F" w:rsidRDefault="00E66A2A" w:rsidP="00C24A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опеки и попечительства</w:t>
            </w:r>
          </w:p>
        </w:tc>
      </w:tr>
      <w:tr w:rsidR="00E66A2A" w:rsidRPr="0010200F" w:rsidTr="00C24A19">
        <w:trPr>
          <w:trHeight w:val="280"/>
        </w:trPr>
        <w:tc>
          <w:tcPr>
            <w:tcW w:w="2651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E66A2A" w:rsidRPr="0010200F" w:rsidRDefault="00E66A2A" w:rsidP="00C24A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500 676,00</w:t>
            </w:r>
          </w:p>
        </w:tc>
        <w:tc>
          <w:tcPr>
            <w:tcW w:w="112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A2A" w:rsidRPr="0010200F" w:rsidTr="00C24A19">
        <w:trPr>
          <w:trHeight w:val="280"/>
        </w:trPr>
        <w:tc>
          <w:tcPr>
            <w:tcW w:w="2651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E66A2A" w:rsidRPr="0010200F" w:rsidRDefault="00E66A2A" w:rsidP="00C24A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A2A" w:rsidRPr="0010200F" w:rsidTr="00C24A19">
        <w:trPr>
          <w:trHeight w:val="280"/>
        </w:trPr>
        <w:tc>
          <w:tcPr>
            <w:tcW w:w="2651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E66A2A" w:rsidRPr="0010200F" w:rsidRDefault="00E66A2A" w:rsidP="00C24A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A2A" w:rsidRPr="0010200F" w:rsidTr="00C24A19">
        <w:trPr>
          <w:trHeight w:val="280"/>
        </w:trPr>
        <w:tc>
          <w:tcPr>
            <w:tcW w:w="2651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E66A2A" w:rsidRPr="0010200F" w:rsidRDefault="00E66A2A" w:rsidP="00C24A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A2A" w:rsidRPr="0010200F" w:rsidTr="00C24A19">
        <w:trPr>
          <w:trHeight w:val="280"/>
        </w:trPr>
        <w:tc>
          <w:tcPr>
            <w:tcW w:w="2651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E66A2A" w:rsidRPr="0010200F" w:rsidRDefault="00E66A2A" w:rsidP="00C24A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596" w:type="dxa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500 676,00</w:t>
            </w:r>
          </w:p>
        </w:tc>
        <w:tc>
          <w:tcPr>
            <w:tcW w:w="112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A2A" w:rsidRPr="0010200F" w:rsidTr="00C24A19">
        <w:trPr>
          <w:trHeight w:val="280"/>
        </w:trPr>
        <w:tc>
          <w:tcPr>
            <w:tcW w:w="2651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E66A2A" w:rsidRPr="0010200F" w:rsidRDefault="00E66A2A" w:rsidP="00C24A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A2A" w:rsidRPr="0010200F" w:rsidTr="00C24A19">
        <w:trPr>
          <w:trHeight w:val="280"/>
        </w:trPr>
        <w:tc>
          <w:tcPr>
            <w:tcW w:w="2651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E66A2A" w:rsidRPr="0010200F" w:rsidRDefault="00E66A2A" w:rsidP="00C24A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596" w:type="dxa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500 676,00</w:t>
            </w:r>
          </w:p>
        </w:tc>
        <w:tc>
          <w:tcPr>
            <w:tcW w:w="112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A2A" w:rsidRPr="0010200F" w:rsidTr="00C24A19">
        <w:trPr>
          <w:trHeight w:val="280"/>
        </w:trPr>
        <w:tc>
          <w:tcPr>
            <w:tcW w:w="6495" w:type="dxa"/>
            <w:gridSpan w:val="3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7" w:type="dxa"/>
            <w:gridSpan w:val="3"/>
          </w:tcPr>
          <w:p w:rsidR="00E66A2A" w:rsidRPr="0010200F" w:rsidRDefault="00E66A2A" w:rsidP="00C24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220 953 459,00</w:t>
            </w:r>
          </w:p>
        </w:tc>
      </w:tr>
      <w:tr w:rsidR="00E66A2A" w:rsidRPr="0010200F" w:rsidTr="00C24A19">
        <w:trPr>
          <w:trHeight w:val="280"/>
        </w:trPr>
        <w:tc>
          <w:tcPr>
            <w:tcW w:w="10632" w:type="dxa"/>
            <w:gridSpan w:val="6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1020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 </w:t>
            </w: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год (</w:t>
            </w:r>
            <w:r w:rsidRPr="001020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 xml:space="preserve"> год реализации) </w:t>
            </w:r>
          </w:p>
        </w:tc>
      </w:tr>
      <w:tr w:rsidR="00E66A2A" w:rsidRPr="0010200F" w:rsidTr="00C24A19">
        <w:trPr>
          <w:trHeight w:val="1094"/>
        </w:trPr>
        <w:tc>
          <w:tcPr>
            <w:tcW w:w="2651" w:type="dxa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 подпрограммы</w:t>
            </w:r>
          </w:p>
        </w:tc>
        <w:tc>
          <w:tcPr>
            <w:tcW w:w="1384" w:type="dxa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4056" w:type="dxa"/>
            <w:gridSpan w:val="2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мероприятию, рублей</w:t>
            </w:r>
          </w:p>
        </w:tc>
        <w:tc>
          <w:tcPr>
            <w:tcW w:w="1124" w:type="dxa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417" w:type="dxa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мероприятия</w:t>
            </w:r>
          </w:p>
        </w:tc>
      </w:tr>
      <w:tr w:rsidR="00E66A2A" w:rsidRPr="0010200F" w:rsidTr="00C24A19">
        <w:trPr>
          <w:trHeight w:val="267"/>
        </w:trPr>
        <w:tc>
          <w:tcPr>
            <w:tcW w:w="2651" w:type="dxa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7981" w:type="dxa"/>
            <w:gridSpan w:val="5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Организация предоставления муниципальных услуг и выполнения работ  муниципальными образовательными организациями и муниципальными учреждениями сферы образования</w:t>
            </w:r>
          </w:p>
        </w:tc>
      </w:tr>
      <w:tr w:rsidR="00E66A2A" w:rsidRPr="0010200F" w:rsidTr="00C24A19">
        <w:trPr>
          <w:trHeight w:val="280"/>
        </w:trPr>
        <w:tc>
          <w:tcPr>
            <w:tcW w:w="2651" w:type="dxa"/>
            <w:vMerge w:val="restart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Организация образовательного процесса в образовательных учреждениях</w:t>
            </w:r>
          </w:p>
        </w:tc>
        <w:tc>
          <w:tcPr>
            <w:tcW w:w="1384" w:type="dxa"/>
            <w:vMerge w:val="restart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2024</w:t>
            </w:r>
          </w:p>
        </w:tc>
        <w:tc>
          <w:tcPr>
            <w:tcW w:w="2460" w:type="dxa"/>
          </w:tcPr>
          <w:p w:rsidR="00E66A2A" w:rsidRPr="0010200F" w:rsidRDefault="00E66A2A" w:rsidP="00C24A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Организация образовательного процесса в 7 образовательных учреждениях</w:t>
            </w:r>
          </w:p>
        </w:tc>
      </w:tr>
      <w:tr w:rsidR="00E66A2A" w:rsidRPr="0010200F" w:rsidTr="00C24A19">
        <w:trPr>
          <w:trHeight w:val="143"/>
        </w:trPr>
        <w:tc>
          <w:tcPr>
            <w:tcW w:w="2651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E66A2A" w:rsidRPr="0010200F" w:rsidRDefault="00E66A2A" w:rsidP="00C24A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92 357 671,00</w:t>
            </w:r>
          </w:p>
        </w:tc>
        <w:tc>
          <w:tcPr>
            <w:tcW w:w="112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A2A" w:rsidRPr="0010200F" w:rsidTr="00C24A19">
        <w:trPr>
          <w:trHeight w:val="143"/>
        </w:trPr>
        <w:tc>
          <w:tcPr>
            <w:tcW w:w="2651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E66A2A" w:rsidRPr="0010200F" w:rsidRDefault="00E66A2A" w:rsidP="00C24A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A2A" w:rsidRPr="0010200F" w:rsidTr="00C24A19">
        <w:trPr>
          <w:trHeight w:val="143"/>
        </w:trPr>
        <w:tc>
          <w:tcPr>
            <w:tcW w:w="2651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E66A2A" w:rsidRPr="0010200F" w:rsidRDefault="00E66A2A" w:rsidP="00C24A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A2A" w:rsidRPr="0010200F" w:rsidTr="00C24A19">
        <w:trPr>
          <w:trHeight w:val="143"/>
        </w:trPr>
        <w:tc>
          <w:tcPr>
            <w:tcW w:w="2651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E66A2A" w:rsidRPr="0010200F" w:rsidRDefault="00E66A2A" w:rsidP="00C24A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A2A" w:rsidRPr="0010200F" w:rsidTr="00C24A19">
        <w:trPr>
          <w:trHeight w:val="143"/>
        </w:trPr>
        <w:tc>
          <w:tcPr>
            <w:tcW w:w="2651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E66A2A" w:rsidRPr="0010200F" w:rsidRDefault="00E66A2A" w:rsidP="00C24A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596" w:type="dxa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92 357 671,00</w:t>
            </w:r>
          </w:p>
        </w:tc>
        <w:tc>
          <w:tcPr>
            <w:tcW w:w="112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A2A" w:rsidRPr="0010200F" w:rsidTr="00C24A19">
        <w:trPr>
          <w:trHeight w:val="143"/>
        </w:trPr>
        <w:tc>
          <w:tcPr>
            <w:tcW w:w="2651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E66A2A" w:rsidRPr="0010200F" w:rsidRDefault="00E66A2A" w:rsidP="00C24A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A2A" w:rsidRPr="0010200F" w:rsidTr="00C24A19">
        <w:trPr>
          <w:trHeight w:val="143"/>
        </w:trPr>
        <w:tc>
          <w:tcPr>
            <w:tcW w:w="2651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E66A2A" w:rsidRPr="0010200F" w:rsidRDefault="00E66A2A" w:rsidP="00C24A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596" w:type="dxa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92 357 671,00</w:t>
            </w:r>
          </w:p>
        </w:tc>
        <w:tc>
          <w:tcPr>
            <w:tcW w:w="112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A2A" w:rsidRPr="0010200F" w:rsidTr="00C24A19">
        <w:trPr>
          <w:trHeight w:val="280"/>
        </w:trPr>
        <w:tc>
          <w:tcPr>
            <w:tcW w:w="2651" w:type="dxa"/>
            <w:vMerge w:val="restart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Pr="001020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образовательного процесса в дошкольных образовательных организациях</w:t>
            </w:r>
          </w:p>
        </w:tc>
        <w:tc>
          <w:tcPr>
            <w:tcW w:w="1384" w:type="dxa"/>
            <w:vMerge w:val="restart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2024</w:t>
            </w:r>
          </w:p>
        </w:tc>
        <w:tc>
          <w:tcPr>
            <w:tcW w:w="2460" w:type="dxa"/>
          </w:tcPr>
          <w:p w:rsidR="00E66A2A" w:rsidRPr="0010200F" w:rsidRDefault="00E66A2A" w:rsidP="00C24A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 xml:space="preserve">А.М. </w:t>
            </w:r>
            <w:r w:rsidRPr="001020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Михеев</w:t>
            </w:r>
          </w:p>
        </w:tc>
        <w:tc>
          <w:tcPr>
            <w:tcW w:w="1417" w:type="dxa"/>
            <w:vMerge w:val="restart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</w:t>
            </w:r>
            <w:r w:rsidRPr="001020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ия образовательного процесса в 6 дошкольных образовательных организациях</w:t>
            </w:r>
          </w:p>
        </w:tc>
      </w:tr>
      <w:tr w:rsidR="00E66A2A" w:rsidRPr="0010200F" w:rsidTr="00C24A19">
        <w:trPr>
          <w:trHeight w:val="143"/>
        </w:trPr>
        <w:tc>
          <w:tcPr>
            <w:tcW w:w="2651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E66A2A" w:rsidRPr="0010200F" w:rsidRDefault="00E66A2A" w:rsidP="00C24A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29 068 826,00</w:t>
            </w:r>
          </w:p>
        </w:tc>
        <w:tc>
          <w:tcPr>
            <w:tcW w:w="112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A2A" w:rsidRPr="0010200F" w:rsidTr="00C24A19">
        <w:trPr>
          <w:trHeight w:val="143"/>
        </w:trPr>
        <w:tc>
          <w:tcPr>
            <w:tcW w:w="2651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E66A2A" w:rsidRPr="0010200F" w:rsidRDefault="00E66A2A" w:rsidP="00C24A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A2A" w:rsidRPr="0010200F" w:rsidTr="00C24A19">
        <w:trPr>
          <w:trHeight w:val="143"/>
        </w:trPr>
        <w:tc>
          <w:tcPr>
            <w:tcW w:w="2651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E66A2A" w:rsidRPr="0010200F" w:rsidRDefault="00E66A2A" w:rsidP="00C24A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A2A" w:rsidRPr="0010200F" w:rsidTr="00C24A19">
        <w:trPr>
          <w:trHeight w:val="143"/>
        </w:trPr>
        <w:tc>
          <w:tcPr>
            <w:tcW w:w="2651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E66A2A" w:rsidRPr="0010200F" w:rsidRDefault="00E66A2A" w:rsidP="00C24A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A2A" w:rsidRPr="0010200F" w:rsidTr="00C24A19">
        <w:trPr>
          <w:trHeight w:val="143"/>
        </w:trPr>
        <w:tc>
          <w:tcPr>
            <w:tcW w:w="2651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E66A2A" w:rsidRPr="0010200F" w:rsidRDefault="00E66A2A" w:rsidP="00C24A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596" w:type="dxa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29 068 826,00</w:t>
            </w:r>
          </w:p>
        </w:tc>
        <w:tc>
          <w:tcPr>
            <w:tcW w:w="112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A2A" w:rsidRPr="0010200F" w:rsidTr="00C24A19">
        <w:trPr>
          <w:trHeight w:val="143"/>
        </w:trPr>
        <w:tc>
          <w:tcPr>
            <w:tcW w:w="2651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E66A2A" w:rsidRPr="0010200F" w:rsidRDefault="00E66A2A" w:rsidP="00C24A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A2A" w:rsidRPr="0010200F" w:rsidTr="00C24A19">
        <w:trPr>
          <w:trHeight w:val="143"/>
        </w:trPr>
        <w:tc>
          <w:tcPr>
            <w:tcW w:w="2651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E66A2A" w:rsidRPr="0010200F" w:rsidRDefault="00E66A2A" w:rsidP="00C24A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596" w:type="dxa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29 068 826,00</w:t>
            </w:r>
          </w:p>
        </w:tc>
        <w:tc>
          <w:tcPr>
            <w:tcW w:w="112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A2A" w:rsidRPr="0010200F" w:rsidTr="00C24A19">
        <w:trPr>
          <w:trHeight w:val="280"/>
        </w:trPr>
        <w:tc>
          <w:tcPr>
            <w:tcW w:w="2651" w:type="dxa"/>
            <w:vMerge w:val="restart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на повышение </w:t>
            </w:r>
            <w:proofErr w:type="gramStart"/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оплаты труда отдельных категорий работников муниципальных учреждений</w:t>
            </w:r>
            <w:proofErr w:type="gramEnd"/>
            <w:r w:rsidRPr="0010200F">
              <w:rPr>
                <w:rFonts w:ascii="Times New Roman" w:hAnsi="Times New Roman" w:cs="Times New Roman"/>
                <w:sz w:val="24"/>
                <w:szCs w:val="24"/>
              </w:rPr>
              <w:t xml:space="preserve"> в сфере образования</w:t>
            </w:r>
          </w:p>
        </w:tc>
        <w:tc>
          <w:tcPr>
            <w:tcW w:w="1384" w:type="dxa"/>
            <w:vMerge w:val="restart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2024</w:t>
            </w:r>
          </w:p>
        </w:tc>
        <w:tc>
          <w:tcPr>
            <w:tcW w:w="2460" w:type="dxa"/>
          </w:tcPr>
          <w:p w:rsidR="00E66A2A" w:rsidRPr="0010200F" w:rsidRDefault="00E66A2A" w:rsidP="00C24A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Субсидия на повышение оплаты труда отдельных категорий работников 4 муниципальных учреждений в сфере образования</w:t>
            </w:r>
          </w:p>
        </w:tc>
      </w:tr>
      <w:tr w:rsidR="00E66A2A" w:rsidRPr="0010200F" w:rsidTr="00C24A19">
        <w:trPr>
          <w:trHeight w:val="143"/>
        </w:trPr>
        <w:tc>
          <w:tcPr>
            <w:tcW w:w="2651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E66A2A" w:rsidRPr="0010200F" w:rsidRDefault="00E66A2A" w:rsidP="00C24A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1 800 123,00</w:t>
            </w:r>
          </w:p>
        </w:tc>
        <w:tc>
          <w:tcPr>
            <w:tcW w:w="112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A2A" w:rsidRPr="0010200F" w:rsidTr="00C24A19">
        <w:trPr>
          <w:trHeight w:val="143"/>
        </w:trPr>
        <w:tc>
          <w:tcPr>
            <w:tcW w:w="2651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E66A2A" w:rsidRPr="0010200F" w:rsidRDefault="00E66A2A" w:rsidP="00C24A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A2A" w:rsidRPr="0010200F" w:rsidTr="00C24A19">
        <w:trPr>
          <w:trHeight w:val="143"/>
        </w:trPr>
        <w:tc>
          <w:tcPr>
            <w:tcW w:w="2651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E66A2A" w:rsidRPr="0010200F" w:rsidRDefault="00E66A2A" w:rsidP="00C24A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A2A" w:rsidRPr="0010200F" w:rsidTr="00C24A19">
        <w:trPr>
          <w:trHeight w:val="143"/>
        </w:trPr>
        <w:tc>
          <w:tcPr>
            <w:tcW w:w="2651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E66A2A" w:rsidRPr="0010200F" w:rsidRDefault="00E66A2A" w:rsidP="00C24A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A2A" w:rsidRPr="0010200F" w:rsidTr="00C24A19">
        <w:trPr>
          <w:trHeight w:val="143"/>
        </w:trPr>
        <w:tc>
          <w:tcPr>
            <w:tcW w:w="2651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E66A2A" w:rsidRPr="0010200F" w:rsidRDefault="00E66A2A" w:rsidP="00C24A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596" w:type="dxa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1 800 123,00</w:t>
            </w:r>
          </w:p>
        </w:tc>
        <w:tc>
          <w:tcPr>
            <w:tcW w:w="112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A2A" w:rsidRPr="0010200F" w:rsidTr="00C24A19">
        <w:trPr>
          <w:trHeight w:val="143"/>
        </w:trPr>
        <w:tc>
          <w:tcPr>
            <w:tcW w:w="2651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E66A2A" w:rsidRPr="0010200F" w:rsidRDefault="00E66A2A" w:rsidP="00C24A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A2A" w:rsidRPr="0010200F" w:rsidTr="00C24A19">
        <w:trPr>
          <w:trHeight w:val="143"/>
        </w:trPr>
        <w:tc>
          <w:tcPr>
            <w:tcW w:w="2651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E66A2A" w:rsidRPr="0010200F" w:rsidRDefault="00E66A2A" w:rsidP="00C24A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596" w:type="dxa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1 800 123,00</w:t>
            </w:r>
          </w:p>
        </w:tc>
        <w:tc>
          <w:tcPr>
            <w:tcW w:w="112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A2A" w:rsidRPr="0010200F" w:rsidTr="00C24A19">
        <w:trPr>
          <w:trHeight w:val="280"/>
        </w:trPr>
        <w:tc>
          <w:tcPr>
            <w:tcW w:w="2651" w:type="dxa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 w:rsidRPr="001020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981" w:type="dxa"/>
            <w:gridSpan w:val="5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Обеспечение государственных гарантий прав граждан на образование и социальную поддержку отдельных категорий обучающихся</w:t>
            </w:r>
          </w:p>
        </w:tc>
      </w:tr>
      <w:tr w:rsidR="00E66A2A" w:rsidRPr="0010200F" w:rsidTr="00C24A19">
        <w:trPr>
          <w:trHeight w:val="267"/>
        </w:trPr>
        <w:tc>
          <w:tcPr>
            <w:tcW w:w="2651" w:type="dxa"/>
            <w:vMerge w:val="restart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опеки и попечительства</w:t>
            </w:r>
          </w:p>
        </w:tc>
        <w:tc>
          <w:tcPr>
            <w:tcW w:w="1384" w:type="dxa"/>
            <w:vMerge w:val="restart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60" w:type="dxa"/>
          </w:tcPr>
          <w:p w:rsidR="00E66A2A" w:rsidRPr="0010200F" w:rsidRDefault="00E66A2A" w:rsidP="00C24A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Обеспечение государственной поддержки опеки и попечительства</w:t>
            </w:r>
          </w:p>
        </w:tc>
      </w:tr>
      <w:tr w:rsidR="00E66A2A" w:rsidRPr="0010200F" w:rsidTr="00C24A19">
        <w:trPr>
          <w:trHeight w:val="280"/>
        </w:trPr>
        <w:tc>
          <w:tcPr>
            <w:tcW w:w="2651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E66A2A" w:rsidRPr="0010200F" w:rsidRDefault="00E66A2A" w:rsidP="00C24A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2 190 168,00</w:t>
            </w:r>
          </w:p>
        </w:tc>
        <w:tc>
          <w:tcPr>
            <w:tcW w:w="112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A2A" w:rsidRPr="0010200F" w:rsidTr="00C24A19">
        <w:trPr>
          <w:trHeight w:val="280"/>
        </w:trPr>
        <w:tc>
          <w:tcPr>
            <w:tcW w:w="2651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E66A2A" w:rsidRPr="0010200F" w:rsidRDefault="00E66A2A" w:rsidP="00C24A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A2A" w:rsidRPr="0010200F" w:rsidTr="00C24A19">
        <w:trPr>
          <w:trHeight w:val="280"/>
        </w:trPr>
        <w:tc>
          <w:tcPr>
            <w:tcW w:w="2651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E66A2A" w:rsidRPr="0010200F" w:rsidRDefault="00E66A2A" w:rsidP="00C24A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A2A" w:rsidRPr="0010200F" w:rsidTr="00C24A19">
        <w:trPr>
          <w:trHeight w:val="280"/>
        </w:trPr>
        <w:tc>
          <w:tcPr>
            <w:tcW w:w="2651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E66A2A" w:rsidRPr="0010200F" w:rsidRDefault="00E66A2A" w:rsidP="00C24A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A2A" w:rsidRPr="0010200F" w:rsidTr="00C24A19">
        <w:trPr>
          <w:trHeight w:val="280"/>
        </w:trPr>
        <w:tc>
          <w:tcPr>
            <w:tcW w:w="2651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E66A2A" w:rsidRPr="0010200F" w:rsidRDefault="00E66A2A" w:rsidP="00C24A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596" w:type="dxa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2 190 168,00</w:t>
            </w:r>
          </w:p>
        </w:tc>
        <w:tc>
          <w:tcPr>
            <w:tcW w:w="112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A2A" w:rsidRPr="0010200F" w:rsidTr="00C24A19">
        <w:trPr>
          <w:trHeight w:val="280"/>
        </w:trPr>
        <w:tc>
          <w:tcPr>
            <w:tcW w:w="2651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E66A2A" w:rsidRPr="0010200F" w:rsidRDefault="00E66A2A" w:rsidP="00C24A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A2A" w:rsidRPr="0010200F" w:rsidTr="00C24A19">
        <w:trPr>
          <w:trHeight w:val="280"/>
        </w:trPr>
        <w:tc>
          <w:tcPr>
            <w:tcW w:w="2651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E66A2A" w:rsidRPr="0010200F" w:rsidRDefault="00E66A2A" w:rsidP="00C24A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596" w:type="dxa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2 190 168,00</w:t>
            </w:r>
          </w:p>
        </w:tc>
        <w:tc>
          <w:tcPr>
            <w:tcW w:w="112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A2A" w:rsidRPr="0010200F" w:rsidTr="00C24A19">
        <w:trPr>
          <w:trHeight w:val="267"/>
        </w:trPr>
        <w:tc>
          <w:tcPr>
            <w:tcW w:w="2651" w:type="dxa"/>
            <w:vMerge w:val="restart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органов </w:t>
            </w:r>
            <w:r w:rsidRPr="001020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опеки и попечительства</w:t>
            </w:r>
          </w:p>
        </w:tc>
        <w:tc>
          <w:tcPr>
            <w:tcW w:w="1384" w:type="dxa"/>
            <w:vMerge w:val="restart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2024</w:t>
            </w:r>
          </w:p>
        </w:tc>
        <w:tc>
          <w:tcPr>
            <w:tcW w:w="2460" w:type="dxa"/>
          </w:tcPr>
          <w:p w:rsidR="00E66A2A" w:rsidRPr="0010200F" w:rsidRDefault="00E66A2A" w:rsidP="00C24A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 w:rsidRPr="001020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органов опеки и попечительства</w:t>
            </w:r>
          </w:p>
        </w:tc>
      </w:tr>
      <w:tr w:rsidR="00E66A2A" w:rsidRPr="0010200F" w:rsidTr="00C24A19">
        <w:trPr>
          <w:trHeight w:val="280"/>
        </w:trPr>
        <w:tc>
          <w:tcPr>
            <w:tcW w:w="2651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E66A2A" w:rsidRPr="0010200F" w:rsidRDefault="00E66A2A" w:rsidP="00C24A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500 676,00</w:t>
            </w:r>
          </w:p>
        </w:tc>
        <w:tc>
          <w:tcPr>
            <w:tcW w:w="112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A2A" w:rsidRPr="0010200F" w:rsidTr="00C24A19">
        <w:trPr>
          <w:trHeight w:val="280"/>
        </w:trPr>
        <w:tc>
          <w:tcPr>
            <w:tcW w:w="2651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E66A2A" w:rsidRPr="0010200F" w:rsidRDefault="00E66A2A" w:rsidP="00C24A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A2A" w:rsidRPr="0010200F" w:rsidTr="00C24A19">
        <w:trPr>
          <w:trHeight w:val="280"/>
        </w:trPr>
        <w:tc>
          <w:tcPr>
            <w:tcW w:w="2651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E66A2A" w:rsidRPr="0010200F" w:rsidRDefault="00E66A2A" w:rsidP="00C24A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A2A" w:rsidRPr="0010200F" w:rsidTr="00C24A19">
        <w:trPr>
          <w:trHeight w:val="280"/>
        </w:trPr>
        <w:tc>
          <w:tcPr>
            <w:tcW w:w="2651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E66A2A" w:rsidRPr="0010200F" w:rsidRDefault="00E66A2A" w:rsidP="00C24A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A2A" w:rsidRPr="0010200F" w:rsidTr="00C24A19">
        <w:trPr>
          <w:trHeight w:val="280"/>
        </w:trPr>
        <w:tc>
          <w:tcPr>
            <w:tcW w:w="2651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E66A2A" w:rsidRPr="0010200F" w:rsidRDefault="00E66A2A" w:rsidP="00C24A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596" w:type="dxa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500 676,00</w:t>
            </w:r>
          </w:p>
        </w:tc>
        <w:tc>
          <w:tcPr>
            <w:tcW w:w="112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A2A" w:rsidRPr="0010200F" w:rsidTr="00C24A19">
        <w:trPr>
          <w:trHeight w:val="280"/>
        </w:trPr>
        <w:tc>
          <w:tcPr>
            <w:tcW w:w="2651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E66A2A" w:rsidRPr="0010200F" w:rsidRDefault="00E66A2A" w:rsidP="00C24A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A2A" w:rsidRPr="0010200F" w:rsidTr="00C24A19">
        <w:trPr>
          <w:trHeight w:val="280"/>
        </w:trPr>
        <w:tc>
          <w:tcPr>
            <w:tcW w:w="2651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E66A2A" w:rsidRPr="0010200F" w:rsidRDefault="00E66A2A" w:rsidP="00C24A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596" w:type="dxa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500 676,00</w:t>
            </w:r>
          </w:p>
        </w:tc>
        <w:tc>
          <w:tcPr>
            <w:tcW w:w="112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A2A" w:rsidTr="00C24A19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6495" w:type="dxa"/>
            <w:gridSpan w:val="3"/>
          </w:tcPr>
          <w:p w:rsidR="00E66A2A" w:rsidRPr="0010200F" w:rsidRDefault="00E66A2A" w:rsidP="00C24A19">
            <w:pPr>
              <w:pStyle w:val="a3"/>
              <w:ind w:left="9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4137" w:type="dxa"/>
            <w:gridSpan w:val="3"/>
          </w:tcPr>
          <w:p w:rsidR="00E66A2A" w:rsidRPr="0010200F" w:rsidRDefault="00E66A2A" w:rsidP="00C24A19">
            <w:pPr>
              <w:pStyle w:val="a3"/>
              <w:ind w:left="9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200 488 207,00</w:t>
            </w:r>
          </w:p>
        </w:tc>
      </w:tr>
    </w:tbl>
    <w:p w:rsidR="00AE0EB4" w:rsidRDefault="00AE0EB4" w:rsidP="00AE0EB4">
      <w:pPr>
        <w:rPr>
          <w:rFonts w:ascii="Times New Roman" w:hAnsi="Times New Roman" w:cs="Times New Roman"/>
          <w:sz w:val="24"/>
          <w:szCs w:val="24"/>
        </w:rPr>
      </w:pPr>
    </w:p>
    <w:p w:rsidR="00511D06" w:rsidRDefault="00511D06" w:rsidP="00511D06">
      <w:pPr>
        <w:pageBreakBefore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>Лист согласования муниципальной программы «Развитие образования в Любимском муниципальном районе» на 2022-2024 годы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56"/>
        <w:gridCol w:w="1755"/>
        <w:gridCol w:w="2143"/>
        <w:gridCol w:w="2517"/>
      </w:tblGrid>
      <w:tr w:rsidR="00511D06" w:rsidTr="0099236C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06" w:rsidRDefault="00511D06" w:rsidP="0099236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Наименование СПАЛМР/куратора МП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06" w:rsidRDefault="00511D06" w:rsidP="0099236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Дата согласования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06" w:rsidRDefault="00511D06" w:rsidP="0099236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06" w:rsidRDefault="00511D06" w:rsidP="0099236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Подпись</w:t>
            </w:r>
          </w:p>
        </w:tc>
      </w:tr>
      <w:tr w:rsidR="00511D06" w:rsidTr="0099236C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06" w:rsidRDefault="00511D06" w:rsidP="0099236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Куратор муниципальной 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Любимского муниципального района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С.А. Васильев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06" w:rsidRDefault="00511D06" w:rsidP="0099236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06" w:rsidRDefault="00511D06" w:rsidP="0099236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06" w:rsidRDefault="00511D06" w:rsidP="0099236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511D06" w:rsidTr="0099236C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06" w:rsidRDefault="00511D06" w:rsidP="0099236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06" w:rsidRDefault="00511D06" w:rsidP="0099236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06" w:rsidRDefault="00511D06" w:rsidP="0099236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06" w:rsidRDefault="00511D06" w:rsidP="0099236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511D06" w:rsidTr="0099236C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06" w:rsidRDefault="00511D06" w:rsidP="0099236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Исполнитель мероприятия программы (подпрограммы)</w:t>
            </w:r>
          </w:p>
          <w:p w:rsidR="00511D06" w:rsidRDefault="00511D06" w:rsidP="0099236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Т.А. Брюквина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06" w:rsidRDefault="00511D06" w:rsidP="0099236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06" w:rsidRDefault="00511D06" w:rsidP="0099236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06" w:rsidRDefault="00511D06" w:rsidP="0099236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511D06" w:rsidTr="0099236C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06" w:rsidRDefault="00511D06" w:rsidP="0099236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Исполнитель мероприятия программы (подпрограммы) О.С. Майорова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06" w:rsidRDefault="00511D06" w:rsidP="0099236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06" w:rsidRDefault="00511D06" w:rsidP="0099236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06" w:rsidRDefault="00511D06" w:rsidP="0099236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511D06" w:rsidTr="0099236C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06" w:rsidRDefault="00511D06" w:rsidP="0099236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Исполнитель мероприятия программы (подпрограммы) С.А.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Самута</w:t>
            </w:r>
            <w:proofErr w:type="spellEnd"/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06" w:rsidRDefault="00511D06" w:rsidP="0099236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06" w:rsidRDefault="00511D06" w:rsidP="0099236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06" w:rsidRDefault="00511D06" w:rsidP="0099236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511D06" w:rsidTr="0099236C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06" w:rsidRDefault="00511D06" w:rsidP="0099236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Исполнитель мероприятия программы (подпрограммы) Е.В. Самойлова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06" w:rsidRDefault="00511D06" w:rsidP="0099236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06" w:rsidRDefault="00511D06" w:rsidP="0099236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06" w:rsidRDefault="00511D06" w:rsidP="0099236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511D06" w:rsidTr="0099236C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06" w:rsidRDefault="00511D06" w:rsidP="0099236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Исполнитель мероприятия программы (подпрограммы) Ю.С. Михеева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06" w:rsidRDefault="00511D06" w:rsidP="0099236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06" w:rsidRDefault="00511D06" w:rsidP="0099236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06" w:rsidRDefault="00511D06" w:rsidP="0099236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511D06" w:rsidTr="0099236C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06" w:rsidRDefault="00511D06" w:rsidP="0099236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Контрольно-счетная палата Любимского района     А.И. Новоселов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06" w:rsidRDefault="00511D06" w:rsidP="0099236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06" w:rsidRDefault="00511D06" w:rsidP="0099236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06" w:rsidRDefault="00511D06" w:rsidP="0099236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511D06" w:rsidTr="0099236C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06" w:rsidRDefault="00511D06" w:rsidP="0099236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Отдел экономики Администрации ЛМР     И.В. Соколова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06" w:rsidRDefault="00511D06" w:rsidP="0099236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06" w:rsidRDefault="00511D06" w:rsidP="0099236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06" w:rsidRDefault="00511D06" w:rsidP="0099236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511D06" w:rsidRDefault="00511D06" w:rsidP="00511D06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511D06" w:rsidRDefault="00511D06" w:rsidP="00511D06">
      <w:pPr>
        <w:pStyle w:val="a3"/>
        <w:spacing w:after="0" w:line="240" w:lineRule="auto"/>
        <w:ind w:left="927"/>
        <w:jc w:val="center"/>
        <w:rPr>
          <w:rFonts w:ascii="Times New Roman" w:hAnsi="Times New Roman" w:cs="Times New Roman"/>
          <w:sz w:val="24"/>
          <w:szCs w:val="24"/>
        </w:rPr>
      </w:pPr>
    </w:p>
    <w:p w:rsidR="00AE0EB4" w:rsidRPr="00254785" w:rsidRDefault="00AE0EB4">
      <w:pPr>
        <w:rPr>
          <w:rFonts w:ascii="Times New Roman" w:hAnsi="Times New Roman" w:cs="Times New Roman"/>
          <w:sz w:val="24"/>
          <w:szCs w:val="24"/>
        </w:rPr>
      </w:pPr>
    </w:p>
    <w:sectPr w:rsidR="00AE0EB4" w:rsidRPr="00254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E0111"/>
    <w:multiLevelType w:val="hybridMultilevel"/>
    <w:tmpl w:val="2FE604DC"/>
    <w:lvl w:ilvl="0" w:tplc="21CA95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53165CB"/>
    <w:multiLevelType w:val="hybridMultilevel"/>
    <w:tmpl w:val="4208A4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C7AC1"/>
    <w:multiLevelType w:val="hybridMultilevel"/>
    <w:tmpl w:val="B11CF9FE"/>
    <w:lvl w:ilvl="0" w:tplc="9238E0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3D63E77"/>
    <w:multiLevelType w:val="hybridMultilevel"/>
    <w:tmpl w:val="B11CF9FE"/>
    <w:lvl w:ilvl="0" w:tplc="9238E0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0CD0535"/>
    <w:multiLevelType w:val="hybridMultilevel"/>
    <w:tmpl w:val="C6D0C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500F93"/>
    <w:multiLevelType w:val="hybridMultilevel"/>
    <w:tmpl w:val="4FB2E7EA"/>
    <w:lvl w:ilvl="0" w:tplc="04190001">
      <w:start w:val="1"/>
      <w:numFmt w:val="bullet"/>
      <w:lvlText w:val=""/>
      <w:lvlJc w:val="left"/>
      <w:pPr>
        <w:ind w:left="13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5" w:hanging="360"/>
      </w:pPr>
      <w:rPr>
        <w:rFonts w:ascii="Wingdings" w:hAnsi="Wingdings" w:hint="default"/>
      </w:rPr>
    </w:lvl>
  </w:abstractNum>
  <w:abstractNum w:abstractNumId="6">
    <w:nsid w:val="2B907E09"/>
    <w:multiLevelType w:val="hybridMultilevel"/>
    <w:tmpl w:val="B11CF9FE"/>
    <w:lvl w:ilvl="0" w:tplc="9238E0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F3715A4"/>
    <w:multiLevelType w:val="multilevel"/>
    <w:tmpl w:val="AA38DB18"/>
    <w:lvl w:ilvl="0">
      <w:start w:val="1"/>
      <w:numFmt w:val="decimal"/>
      <w:lvlText w:val="%1."/>
      <w:lvlJc w:val="left"/>
      <w:pPr>
        <w:ind w:left="1729" w:hanging="102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/>
      </w:rPr>
    </w:lvl>
  </w:abstractNum>
  <w:abstractNum w:abstractNumId="8">
    <w:nsid w:val="350836B7"/>
    <w:multiLevelType w:val="hybridMultilevel"/>
    <w:tmpl w:val="2FE604DC"/>
    <w:lvl w:ilvl="0" w:tplc="21CA95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7893D04"/>
    <w:multiLevelType w:val="hybridMultilevel"/>
    <w:tmpl w:val="0730FA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6346EA8"/>
    <w:multiLevelType w:val="hybridMultilevel"/>
    <w:tmpl w:val="3D38F212"/>
    <w:lvl w:ilvl="0" w:tplc="3678F5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2194A1A"/>
    <w:multiLevelType w:val="hybridMultilevel"/>
    <w:tmpl w:val="8E7CBD2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4C148A6"/>
    <w:multiLevelType w:val="hybridMultilevel"/>
    <w:tmpl w:val="A5588CA2"/>
    <w:lvl w:ilvl="0" w:tplc="46AEDBD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A1E01DD"/>
    <w:multiLevelType w:val="hybridMultilevel"/>
    <w:tmpl w:val="48205670"/>
    <w:lvl w:ilvl="0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4">
    <w:nsid w:val="5F230BEC"/>
    <w:multiLevelType w:val="hybridMultilevel"/>
    <w:tmpl w:val="E5520D0E"/>
    <w:lvl w:ilvl="0" w:tplc="21CA95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67C7A79"/>
    <w:multiLevelType w:val="hybridMultilevel"/>
    <w:tmpl w:val="9EC46D10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6">
    <w:nsid w:val="6B305697"/>
    <w:multiLevelType w:val="hybridMultilevel"/>
    <w:tmpl w:val="B11CF9FE"/>
    <w:lvl w:ilvl="0" w:tplc="9238E0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BE73B78"/>
    <w:multiLevelType w:val="hybridMultilevel"/>
    <w:tmpl w:val="B11CF9FE"/>
    <w:lvl w:ilvl="0" w:tplc="9238E0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E6C7831"/>
    <w:multiLevelType w:val="hybridMultilevel"/>
    <w:tmpl w:val="2FE604DC"/>
    <w:lvl w:ilvl="0" w:tplc="21CA95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0"/>
  </w:num>
  <w:num w:numId="3">
    <w:abstractNumId w:val="15"/>
  </w:num>
  <w:num w:numId="4">
    <w:abstractNumId w:val="12"/>
  </w:num>
  <w:num w:numId="5">
    <w:abstractNumId w:val="5"/>
  </w:num>
  <w:num w:numId="6">
    <w:abstractNumId w:val="11"/>
  </w:num>
  <w:num w:numId="7">
    <w:abstractNumId w:val="13"/>
  </w:num>
  <w:num w:numId="8">
    <w:abstractNumId w:val="0"/>
  </w:num>
  <w:num w:numId="9">
    <w:abstractNumId w:val="6"/>
  </w:num>
  <w:num w:numId="10">
    <w:abstractNumId w:val="2"/>
  </w:num>
  <w:num w:numId="11">
    <w:abstractNumId w:val="16"/>
  </w:num>
  <w:num w:numId="12">
    <w:abstractNumId w:val="17"/>
  </w:num>
  <w:num w:numId="13">
    <w:abstractNumId w:val="8"/>
  </w:num>
  <w:num w:numId="14">
    <w:abstractNumId w:val="18"/>
  </w:num>
  <w:num w:numId="15">
    <w:abstractNumId w:val="14"/>
  </w:num>
  <w:num w:numId="16">
    <w:abstractNumId w:val="1"/>
  </w:num>
  <w:num w:numId="17">
    <w:abstractNumId w:val="9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C01"/>
    <w:rsid w:val="000D2AD3"/>
    <w:rsid w:val="0010200F"/>
    <w:rsid w:val="001F5E14"/>
    <w:rsid w:val="00254785"/>
    <w:rsid w:val="0026191C"/>
    <w:rsid w:val="003172A3"/>
    <w:rsid w:val="004E21BB"/>
    <w:rsid w:val="00511D06"/>
    <w:rsid w:val="005F7E56"/>
    <w:rsid w:val="00652C01"/>
    <w:rsid w:val="00706171"/>
    <w:rsid w:val="00842F05"/>
    <w:rsid w:val="008D05BC"/>
    <w:rsid w:val="0097595C"/>
    <w:rsid w:val="00AE0EB4"/>
    <w:rsid w:val="00D905EC"/>
    <w:rsid w:val="00DF77A5"/>
    <w:rsid w:val="00E66A2A"/>
    <w:rsid w:val="00F62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54785"/>
    <w:pPr>
      <w:ind w:left="720"/>
      <w:contextualSpacing/>
    </w:pPr>
  </w:style>
  <w:style w:type="table" w:styleId="a4">
    <w:name w:val="Table Grid"/>
    <w:basedOn w:val="a1"/>
    <w:uiPriority w:val="59"/>
    <w:rsid w:val="002547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Текст примечания Знак"/>
    <w:basedOn w:val="a0"/>
    <w:link w:val="a6"/>
    <w:uiPriority w:val="99"/>
    <w:semiHidden/>
    <w:rsid w:val="008D05BC"/>
    <w:rPr>
      <w:sz w:val="20"/>
      <w:szCs w:val="20"/>
    </w:rPr>
  </w:style>
  <w:style w:type="paragraph" w:styleId="a6">
    <w:name w:val="annotation text"/>
    <w:basedOn w:val="a"/>
    <w:link w:val="a5"/>
    <w:uiPriority w:val="99"/>
    <w:semiHidden/>
    <w:unhideWhenUsed/>
    <w:rsid w:val="008D05BC"/>
    <w:pPr>
      <w:spacing w:line="240" w:lineRule="auto"/>
    </w:pPr>
    <w:rPr>
      <w:sz w:val="20"/>
      <w:szCs w:val="20"/>
    </w:rPr>
  </w:style>
  <w:style w:type="character" w:customStyle="1" w:styleId="a7">
    <w:name w:val="Тема примечания Знак"/>
    <w:basedOn w:val="a5"/>
    <w:link w:val="a8"/>
    <w:uiPriority w:val="99"/>
    <w:semiHidden/>
    <w:rsid w:val="008D05BC"/>
    <w:rPr>
      <w:b/>
      <w:bCs/>
      <w:sz w:val="20"/>
      <w:szCs w:val="20"/>
    </w:rPr>
  </w:style>
  <w:style w:type="paragraph" w:styleId="a8">
    <w:name w:val="annotation subject"/>
    <w:basedOn w:val="a6"/>
    <w:next w:val="a6"/>
    <w:link w:val="a7"/>
    <w:uiPriority w:val="99"/>
    <w:semiHidden/>
    <w:unhideWhenUsed/>
    <w:rsid w:val="008D05BC"/>
    <w:rPr>
      <w:b/>
      <w:bCs/>
    </w:rPr>
  </w:style>
  <w:style w:type="character" w:customStyle="1" w:styleId="a9">
    <w:name w:val="Текст выноски Знак"/>
    <w:basedOn w:val="a0"/>
    <w:link w:val="aa"/>
    <w:uiPriority w:val="99"/>
    <w:semiHidden/>
    <w:rsid w:val="008D05BC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unhideWhenUsed/>
    <w:rsid w:val="008D05B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8D05BC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16">
    <w:name w:val="c16"/>
    <w:basedOn w:val="a0"/>
    <w:rsid w:val="008D05BC"/>
  </w:style>
  <w:style w:type="character" w:customStyle="1" w:styleId="c6">
    <w:name w:val="c6"/>
    <w:basedOn w:val="a0"/>
    <w:rsid w:val="008D05BC"/>
  </w:style>
  <w:style w:type="character" w:styleId="ab">
    <w:name w:val="Hyperlink"/>
    <w:basedOn w:val="a0"/>
    <w:uiPriority w:val="99"/>
    <w:unhideWhenUsed/>
    <w:rsid w:val="008D05B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54785"/>
    <w:pPr>
      <w:ind w:left="720"/>
      <w:contextualSpacing/>
    </w:pPr>
  </w:style>
  <w:style w:type="table" w:styleId="a4">
    <w:name w:val="Table Grid"/>
    <w:basedOn w:val="a1"/>
    <w:uiPriority w:val="59"/>
    <w:rsid w:val="002547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Текст примечания Знак"/>
    <w:basedOn w:val="a0"/>
    <w:link w:val="a6"/>
    <w:uiPriority w:val="99"/>
    <w:semiHidden/>
    <w:rsid w:val="008D05BC"/>
    <w:rPr>
      <w:sz w:val="20"/>
      <w:szCs w:val="20"/>
    </w:rPr>
  </w:style>
  <w:style w:type="paragraph" w:styleId="a6">
    <w:name w:val="annotation text"/>
    <w:basedOn w:val="a"/>
    <w:link w:val="a5"/>
    <w:uiPriority w:val="99"/>
    <w:semiHidden/>
    <w:unhideWhenUsed/>
    <w:rsid w:val="008D05BC"/>
    <w:pPr>
      <w:spacing w:line="240" w:lineRule="auto"/>
    </w:pPr>
    <w:rPr>
      <w:sz w:val="20"/>
      <w:szCs w:val="20"/>
    </w:rPr>
  </w:style>
  <w:style w:type="character" w:customStyle="1" w:styleId="a7">
    <w:name w:val="Тема примечания Знак"/>
    <w:basedOn w:val="a5"/>
    <w:link w:val="a8"/>
    <w:uiPriority w:val="99"/>
    <w:semiHidden/>
    <w:rsid w:val="008D05BC"/>
    <w:rPr>
      <w:b/>
      <w:bCs/>
      <w:sz w:val="20"/>
      <w:szCs w:val="20"/>
    </w:rPr>
  </w:style>
  <w:style w:type="paragraph" w:styleId="a8">
    <w:name w:val="annotation subject"/>
    <w:basedOn w:val="a6"/>
    <w:next w:val="a6"/>
    <w:link w:val="a7"/>
    <w:uiPriority w:val="99"/>
    <w:semiHidden/>
    <w:unhideWhenUsed/>
    <w:rsid w:val="008D05BC"/>
    <w:rPr>
      <w:b/>
      <w:bCs/>
    </w:rPr>
  </w:style>
  <w:style w:type="character" w:customStyle="1" w:styleId="a9">
    <w:name w:val="Текст выноски Знак"/>
    <w:basedOn w:val="a0"/>
    <w:link w:val="aa"/>
    <w:uiPriority w:val="99"/>
    <w:semiHidden/>
    <w:rsid w:val="008D05BC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unhideWhenUsed/>
    <w:rsid w:val="008D05B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8D05BC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16">
    <w:name w:val="c16"/>
    <w:basedOn w:val="a0"/>
    <w:rsid w:val="008D05BC"/>
  </w:style>
  <w:style w:type="character" w:customStyle="1" w:styleId="c6">
    <w:name w:val="c6"/>
    <w:basedOn w:val="a0"/>
    <w:rsid w:val="008D05BC"/>
  </w:style>
  <w:style w:type="character" w:styleId="ab">
    <w:name w:val="Hyperlink"/>
    <w:basedOn w:val="a0"/>
    <w:uiPriority w:val="99"/>
    <w:unhideWhenUsed/>
    <w:rsid w:val="008D05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5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4266</Words>
  <Characters>24318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Супрун</cp:lastModifiedBy>
  <cp:revision>6</cp:revision>
  <cp:lastPrinted>2022-05-23T05:47:00Z</cp:lastPrinted>
  <dcterms:created xsi:type="dcterms:W3CDTF">2022-05-23T05:38:00Z</dcterms:created>
  <dcterms:modified xsi:type="dcterms:W3CDTF">2022-05-23T05:47:00Z</dcterms:modified>
</cp:coreProperties>
</file>